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5E" w:rsidRDefault="007244F1" w:rsidP="0012295E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Описание: Описание: ТенькинскийГО-ПП-01" style="position:absolute;left:0;text-align:left;margin-left:212.45pt;margin-top:-.2pt;width:44.25pt;height:49.05pt;z-index:-1;visibility:visible">
            <v:imagedata r:id="rId8" o:title=" ТенькинскийГО-ПП-01"/>
          </v:shape>
        </w:pict>
      </w:r>
    </w:p>
    <w:p w:rsidR="00691B1E" w:rsidRDefault="00691B1E" w:rsidP="0012295E">
      <w:pPr>
        <w:spacing w:after="0"/>
        <w:rPr>
          <w:b/>
          <w:bCs/>
          <w:sz w:val="32"/>
          <w:szCs w:val="32"/>
        </w:rPr>
      </w:pPr>
    </w:p>
    <w:p w:rsidR="0012295E" w:rsidRPr="00697FCE" w:rsidRDefault="0012295E" w:rsidP="0012295E">
      <w:pPr>
        <w:spacing w:after="0"/>
        <w:rPr>
          <w:rFonts w:ascii="Times New Roman" w:hAnsi="Times New Roman" w:cs="Times New Roman"/>
          <w:bCs/>
          <w:sz w:val="32"/>
          <w:szCs w:val="32"/>
        </w:rPr>
      </w:pPr>
    </w:p>
    <w:p w:rsidR="00782E67" w:rsidRPr="00697FCE" w:rsidRDefault="00782E67" w:rsidP="00DB33A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97FCE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782E67" w:rsidRPr="00697FCE" w:rsidRDefault="00782E67" w:rsidP="00DB33A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97FCE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782E67" w:rsidRPr="00697FCE" w:rsidRDefault="00782E67" w:rsidP="00DB33A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97FCE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782E67" w:rsidRPr="00697FCE" w:rsidRDefault="00782E67" w:rsidP="002208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2E67" w:rsidRPr="00697FCE" w:rsidRDefault="00782E67" w:rsidP="005D0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697FCE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697FCE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782E67" w:rsidRPr="00697FCE" w:rsidRDefault="00782E67" w:rsidP="005D0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E67" w:rsidRPr="00697FCE" w:rsidRDefault="00C01702" w:rsidP="00D03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16.10.2018</w:t>
      </w:r>
      <w:r w:rsidR="0012295E">
        <w:rPr>
          <w:rFonts w:ascii="Times New Roman" w:hAnsi="Times New Roman" w:cs="Times New Roman"/>
          <w:sz w:val="28"/>
          <w:szCs w:val="28"/>
        </w:rPr>
        <w:t xml:space="preserve"> №</w:t>
      </w:r>
      <w:r w:rsidR="00514B8A" w:rsidRPr="00697F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266-па</w:t>
      </w:r>
    </w:p>
    <w:p w:rsidR="00782E67" w:rsidRPr="00697FCE" w:rsidRDefault="00782E67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FCE">
        <w:rPr>
          <w:rFonts w:ascii="Times New Roman" w:hAnsi="Times New Roman" w:cs="Times New Roman"/>
          <w:sz w:val="24"/>
          <w:szCs w:val="24"/>
        </w:rPr>
        <w:t xml:space="preserve">                 п. Усть-Омчуг</w:t>
      </w:r>
    </w:p>
    <w:p w:rsidR="00782E67" w:rsidRPr="00697FCE" w:rsidRDefault="00782E67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8A1" w:rsidRPr="00697FCE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CE">
        <w:rPr>
          <w:rFonts w:ascii="Times New Roman" w:hAnsi="Times New Roman" w:cs="Times New Roman"/>
          <w:b/>
          <w:sz w:val="28"/>
          <w:szCs w:val="28"/>
        </w:rPr>
        <w:t>Об утверждении отчета об исполнении бюджета</w:t>
      </w:r>
    </w:p>
    <w:p w:rsidR="007E68A1" w:rsidRPr="00697FCE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CE">
        <w:rPr>
          <w:rFonts w:ascii="Times New Roman" w:hAnsi="Times New Roman" w:cs="Times New Roman"/>
          <w:b/>
          <w:sz w:val="28"/>
          <w:szCs w:val="28"/>
        </w:rPr>
        <w:t xml:space="preserve">  муниципального образования «Тенькинский городской округ»</w:t>
      </w:r>
    </w:p>
    <w:p w:rsidR="007E68A1" w:rsidRPr="00697FCE" w:rsidRDefault="007E68A1" w:rsidP="007E68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CE">
        <w:rPr>
          <w:rFonts w:ascii="Times New Roman" w:hAnsi="Times New Roman" w:cs="Times New Roman"/>
          <w:b/>
          <w:sz w:val="28"/>
          <w:szCs w:val="28"/>
        </w:rPr>
        <w:t xml:space="preserve"> Магаданской области за</w:t>
      </w:r>
      <w:r w:rsidR="00E26D94" w:rsidRPr="00697FCE">
        <w:rPr>
          <w:rFonts w:ascii="Times New Roman" w:hAnsi="Times New Roman" w:cs="Times New Roman"/>
          <w:b/>
          <w:sz w:val="28"/>
          <w:szCs w:val="28"/>
        </w:rPr>
        <w:t xml:space="preserve"> 9 месяцев</w:t>
      </w:r>
      <w:r w:rsidRPr="00697FC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17D8E" w:rsidRPr="00697FCE">
        <w:rPr>
          <w:rFonts w:ascii="Times New Roman" w:hAnsi="Times New Roman" w:cs="Times New Roman"/>
          <w:b/>
          <w:sz w:val="28"/>
          <w:szCs w:val="28"/>
        </w:rPr>
        <w:t>8</w:t>
      </w:r>
      <w:r w:rsidRPr="00697FC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75581" w:rsidRPr="00697FCE" w:rsidRDefault="00175581" w:rsidP="001755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68A1" w:rsidRPr="00697FCE" w:rsidRDefault="007E68A1" w:rsidP="007E6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FCE">
        <w:rPr>
          <w:rFonts w:ascii="Times New Roman" w:hAnsi="Times New Roman" w:cs="Times New Roman"/>
          <w:sz w:val="28"/>
          <w:szCs w:val="28"/>
        </w:rPr>
        <w:t>В соответствии со статьей 264.2 Бюджетного кодекса Российской Федерации, Решением Собрания представителей городского округа</w:t>
      </w:r>
      <w:r w:rsidRPr="00697FCE">
        <w:rPr>
          <w:rFonts w:ascii="Times New Roman" w:hAnsi="Times New Roman" w:cs="Times New Roman"/>
          <w:sz w:val="28"/>
          <w:szCs w:val="28"/>
        </w:rPr>
        <w:br/>
        <w:t xml:space="preserve">от 16 ноября 2015 года № 35 «Об утверждения Положения о бюджетном устройстве и бюджетном процессе в муниципальном образовании «Тенькинский городской округ» администрация Тенькинского городского округа Магаданской области  </w:t>
      </w:r>
      <w:proofErr w:type="gramStart"/>
      <w:r w:rsidRPr="00697FC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97FCE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Pr="00697FCE">
        <w:rPr>
          <w:rFonts w:ascii="Times New Roman" w:hAnsi="Times New Roman" w:cs="Times New Roman"/>
          <w:sz w:val="28"/>
          <w:szCs w:val="28"/>
        </w:rPr>
        <w:t>:</w:t>
      </w:r>
    </w:p>
    <w:p w:rsidR="007E68A1" w:rsidRPr="00697FCE" w:rsidRDefault="007E68A1" w:rsidP="007E6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FCE">
        <w:rPr>
          <w:rFonts w:ascii="Times New Roman" w:hAnsi="Times New Roman" w:cs="Times New Roman"/>
          <w:sz w:val="28"/>
          <w:szCs w:val="28"/>
        </w:rPr>
        <w:t>1. Утвердить отчет об исполнении бюджета муниципального образования «Тенькинский городской округ» Магаданской области</w:t>
      </w:r>
      <w:r w:rsidRPr="00697FCE">
        <w:rPr>
          <w:rFonts w:ascii="Times New Roman" w:hAnsi="Times New Roman" w:cs="Times New Roman"/>
          <w:sz w:val="28"/>
          <w:szCs w:val="28"/>
        </w:rPr>
        <w:br/>
        <w:t xml:space="preserve">за </w:t>
      </w:r>
      <w:r w:rsidR="00E26D94" w:rsidRPr="00697FCE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697FCE">
        <w:rPr>
          <w:rFonts w:ascii="Times New Roman" w:hAnsi="Times New Roman" w:cs="Times New Roman"/>
          <w:sz w:val="28"/>
          <w:szCs w:val="28"/>
        </w:rPr>
        <w:t>201</w:t>
      </w:r>
      <w:r w:rsidR="00717D8E" w:rsidRPr="00697FCE">
        <w:rPr>
          <w:rFonts w:ascii="Times New Roman" w:hAnsi="Times New Roman" w:cs="Times New Roman"/>
          <w:sz w:val="28"/>
          <w:szCs w:val="28"/>
        </w:rPr>
        <w:t>8</w:t>
      </w:r>
      <w:r w:rsidRPr="00697FCE">
        <w:rPr>
          <w:rFonts w:ascii="Times New Roman" w:hAnsi="Times New Roman" w:cs="Times New Roman"/>
          <w:sz w:val="28"/>
          <w:szCs w:val="28"/>
        </w:rPr>
        <w:t xml:space="preserve"> года согласно приложениям 1-4.</w:t>
      </w:r>
    </w:p>
    <w:p w:rsidR="007E68A1" w:rsidRPr="00697FCE" w:rsidRDefault="007E68A1" w:rsidP="007E6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FCE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(обнародованию).</w:t>
      </w:r>
    </w:p>
    <w:p w:rsidR="00175581" w:rsidRPr="00697FCE" w:rsidRDefault="00175581" w:rsidP="00175581">
      <w:pPr>
        <w:pStyle w:val="a8"/>
        <w:tabs>
          <w:tab w:val="left" w:pos="567"/>
        </w:tabs>
        <w:spacing w:line="360" w:lineRule="auto"/>
        <w:ind w:left="0" w:firstLine="283"/>
        <w:jc w:val="both"/>
        <w:rPr>
          <w:sz w:val="28"/>
          <w:szCs w:val="28"/>
        </w:rPr>
      </w:pPr>
      <w:r w:rsidRPr="00697FCE">
        <w:rPr>
          <w:sz w:val="28"/>
          <w:szCs w:val="28"/>
        </w:rPr>
        <w:t xml:space="preserve">   </w:t>
      </w:r>
    </w:p>
    <w:p w:rsidR="00175581" w:rsidRPr="00697FCE" w:rsidRDefault="00175581" w:rsidP="00175581">
      <w:pPr>
        <w:spacing w:line="360" w:lineRule="auto"/>
        <w:jc w:val="both"/>
        <w:rPr>
          <w:sz w:val="28"/>
          <w:szCs w:val="28"/>
        </w:rPr>
      </w:pPr>
    </w:p>
    <w:p w:rsidR="00175581" w:rsidRPr="00697FCE" w:rsidRDefault="00175581" w:rsidP="001755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7FCE">
        <w:rPr>
          <w:rFonts w:ascii="Times New Roman" w:hAnsi="Times New Roman" w:cs="Times New Roman"/>
          <w:sz w:val="28"/>
          <w:szCs w:val="28"/>
        </w:rPr>
        <w:t xml:space="preserve">Глава Тенькинского городского округа                         </w:t>
      </w:r>
      <w:r w:rsidR="0012295E">
        <w:rPr>
          <w:rFonts w:ascii="Times New Roman" w:hAnsi="Times New Roman" w:cs="Times New Roman"/>
          <w:sz w:val="28"/>
          <w:szCs w:val="28"/>
        </w:rPr>
        <w:t xml:space="preserve">    </w:t>
      </w:r>
      <w:r w:rsidRPr="00697FCE">
        <w:rPr>
          <w:rFonts w:ascii="Times New Roman" w:hAnsi="Times New Roman" w:cs="Times New Roman"/>
          <w:sz w:val="28"/>
          <w:szCs w:val="28"/>
        </w:rPr>
        <w:t xml:space="preserve">            И.С. </w:t>
      </w:r>
      <w:proofErr w:type="gramStart"/>
      <w:r w:rsidRPr="00697FCE">
        <w:rPr>
          <w:rFonts w:ascii="Times New Roman" w:hAnsi="Times New Roman" w:cs="Times New Roman"/>
          <w:sz w:val="28"/>
          <w:szCs w:val="28"/>
        </w:rPr>
        <w:t>Бережной</w:t>
      </w:r>
      <w:proofErr w:type="gramEnd"/>
    </w:p>
    <w:p w:rsidR="005A7E8F" w:rsidRPr="00697FCE" w:rsidRDefault="005A7E8F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A7E8F" w:rsidRPr="00697FCE" w:rsidSect="00F82C82">
          <w:headerReference w:type="default" r:id="rId9"/>
          <w:pgSz w:w="11906" w:h="16838"/>
          <w:pgMar w:top="851" w:right="850" w:bottom="1134" w:left="1701" w:header="454" w:footer="624" w:gutter="0"/>
          <w:pgNumType w:start="0"/>
          <w:cols w:space="708"/>
          <w:titlePg/>
          <w:docGrid w:linePitch="360"/>
        </w:sectPr>
      </w:pPr>
    </w:p>
    <w:p w:rsidR="00664C5D" w:rsidRPr="00697FCE" w:rsidRDefault="00664C5D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691B1E" w:rsidRPr="00697FCE" w:rsidTr="00D9723F">
        <w:trPr>
          <w:trHeight w:val="1361"/>
        </w:trPr>
        <w:tc>
          <w:tcPr>
            <w:tcW w:w="5353" w:type="dxa"/>
            <w:shd w:val="clear" w:color="auto" w:fill="auto"/>
          </w:tcPr>
          <w:p w:rsidR="007E68A1" w:rsidRPr="00697FCE" w:rsidRDefault="007E68A1" w:rsidP="007E6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253" w:type="dxa"/>
            <w:shd w:val="clear" w:color="auto" w:fill="auto"/>
          </w:tcPr>
          <w:p w:rsidR="007E68A1" w:rsidRPr="00697FCE" w:rsidRDefault="007E68A1" w:rsidP="00C01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FCE">
              <w:rPr>
                <w:rFonts w:ascii="Times New Roman" w:hAnsi="Times New Roman" w:cs="Times New Roman"/>
              </w:rPr>
              <w:t>Приложение № 1</w:t>
            </w:r>
          </w:p>
          <w:p w:rsidR="007E68A1" w:rsidRPr="00697FCE" w:rsidRDefault="007E68A1" w:rsidP="00C01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FCE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7E68A1" w:rsidRPr="00697FCE" w:rsidRDefault="007E68A1" w:rsidP="00C01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FCE">
              <w:rPr>
                <w:rFonts w:ascii="Times New Roman" w:hAnsi="Times New Roman" w:cs="Times New Roman"/>
              </w:rPr>
              <w:t>Тенькинского городского округа</w:t>
            </w:r>
          </w:p>
          <w:p w:rsidR="00AD6DC6" w:rsidRPr="00697FCE" w:rsidRDefault="00AD6DC6" w:rsidP="00C01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FCE">
              <w:rPr>
                <w:rFonts w:ascii="Times New Roman" w:hAnsi="Times New Roman" w:cs="Times New Roman"/>
              </w:rPr>
              <w:t>Магаданской области</w:t>
            </w:r>
          </w:p>
          <w:p w:rsidR="007E68A1" w:rsidRPr="00697FCE" w:rsidRDefault="00C01702" w:rsidP="00C01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</w:t>
            </w:r>
            <w:r w:rsidR="00AF78EE" w:rsidRPr="00697FCE">
              <w:rPr>
                <w:rFonts w:ascii="Times New Roman" w:hAnsi="Times New Roman" w:cs="Times New Roman"/>
              </w:rPr>
              <w:t xml:space="preserve">2018 </w:t>
            </w:r>
            <w:r>
              <w:rPr>
                <w:rFonts w:ascii="Times New Roman" w:hAnsi="Times New Roman" w:cs="Times New Roman"/>
              </w:rPr>
              <w:t xml:space="preserve">     № 266-па</w:t>
            </w:r>
          </w:p>
        </w:tc>
      </w:tr>
    </w:tbl>
    <w:p w:rsidR="007E68A1" w:rsidRPr="00697FCE" w:rsidRDefault="007E68A1" w:rsidP="007E68A1">
      <w:pPr>
        <w:spacing w:after="0" w:line="240" w:lineRule="auto"/>
        <w:ind w:left="5812"/>
        <w:jc w:val="right"/>
        <w:rPr>
          <w:rFonts w:ascii="Times New Roman" w:hAnsi="Times New Roman" w:cs="Times New Roman"/>
          <w:szCs w:val="28"/>
        </w:rPr>
      </w:pPr>
    </w:p>
    <w:p w:rsidR="007E68A1" w:rsidRPr="00697FCE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7FCE">
        <w:rPr>
          <w:rFonts w:ascii="Times New Roman" w:hAnsi="Times New Roman" w:cs="Times New Roman"/>
          <w:sz w:val="24"/>
          <w:szCs w:val="24"/>
        </w:rPr>
        <w:t>Исполнение доходов бюджета</w:t>
      </w:r>
    </w:p>
    <w:p w:rsidR="007E68A1" w:rsidRPr="00697FCE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7FCE">
        <w:rPr>
          <w:rFonts w:ascii="Times New Roman" w:hAnsi="Times New Roman" w:cs="Times New Roman"/>
          <w:sz w:val="24"/>
          <w:szCs w:val="24"/>
        </w:rPr>
        <w:t>муниципального образования «Тенькинский городской округ» Магаданской области</w:t>
      </w:r>
    </w:p>
    <w:p w:rsidR="007E68A1" w:rsidRPr="00697FCE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7FCE">
        <w:rPr>
          <w:rFonts w:ascii="Times New Roman" w:hAnsi="Times New Roman" w:cs="Times New Roman"/>
          <w:sz w:val="24"/>
          <w:szCs w:val="24"/>
        </w:rPr>
        <w:t>по кодам классификации доходов бюджетов</w:t>
      </w:r>
      <w:r w:rsidR="00086CC1" w:rsidRPr="00697FCE">
        <w:rPr>
          <w:rFonts w:ascii="Times New Roman" w:hAnsi="Times New Roman" w:cs="Times New Roman"/>
          <w:sz w:val="24"/>
          <w:szCs w:val="24"/>
        </w:rPr>
        <w:t xml:space="preserve"> за </w:t>
      </w:r>
      <w:r w:rsidR="00E26D94" w:rsidRPr="00697FCE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Pr="00697FCE">
        <w:rPr>
          <w:rFonts w:ascii="Times New Roman" w:hAnsi="Times New Roman" w:cs="Times New Roman"/>
          <w:sz w:val="24"/>
          <w:szCs w:val="24"/>
        </w:rPr>
        <w:t>201</w:t>
      </w:r>
      <w:r w:rsidR="00717D8E" w:rsidRPr="00697FCE">
        <w:rPr>
          <w:rFonts w:ascii="Times New Roman" w:hAnsi="Times New Roman" w:cs="Times New Roman"/>
          <w:sz w:val="24"/>
          <w:szCs w:val="24"/>
        </w:rPr>
        <w:t>8</w:t>
      </w:r>
      <w:r w:rsidRPr="00697FCE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410"/>
        <w:gridCol w:w="1418"/>
        <w:gridCol w:w="1417"/>
        <w:gridCol w:w="851"/>
      </w:tblGrid>
      <w:tr w:rsidR="00697FCE" w:rsidRPr="00697FCE" w:rsidTr="00160439">
        <w:trPr>
          <w:cantSplit/>
          <w:trHeight w:val="1273"/>
        </w:trPr>
        <w:tc>
          <w:tcPr>
            <w:tcW w:w="3686" w:type="dxa"/>
            <w:shd w:val="clear" w:color="auto" w:fill="auto"/>
            <w:vAlign w:val="center"/>
          </w:tcPr>
          <w:p w:rsidR="00160439" w:rsidRPr="00697FCE" w:rsidRDefault="00160439" w:rsidP="0016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7FCE">
              <w:rPr>
                <w:rFonts w:ascii="Times New Roman" w:hAnsi="Times New Roman" w:cs="Times New Roman"/>
                <w:sz w:val="21"/>
                <w:szCs w:val="21"/>
              </w:rPr>
              <w:t>Наименование доходов</w:t>
            </w:r>
          </w:p>
        </w:tc>
        <w:tc>
          <w:tcPr>
            <w:tcW w:w="2410" w:type="dxa"/>
            <w:vAlign w:val="center"/>
          </w:tcPr>
          <w:p w:rsidR="00160439" w:rsidRPr="00697FCE" w:rsidRDefault="00160439" w:rsidP="0016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7FCE">
              <w:rPr>
                <w:rFonts w:ascii="Times New Roman" w:hAnsi="Times New Roman" w:cs="Times New Roman"/>
                <w:sz w:val="21"/>
                <w:szCs w:val="21"/>
              </w:rPr>
              <w:t>Коды бюджетной классификации Российской Федерации</w:t>
            </w:r>
          </w:p>
        </w:tc>
        <w:tc>
          <w:tcPr>
            <w:tcW w:w="1418" w:type="dxa"/>
            <w:vAlign w:val="center"/>
          </w:tcPr>
          <w:p w:rsidR="00160439" w:rsidRPr="00697FCE" w:rsidRDefault="00160439" w:rsidP="0016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7FCE">
              <w:rPr>
                <w:rFonts w:ascii="Times New Roman" w:hAnsi="Times New Roman" w:cs="Times New Roman"/>
                <w:sz w:val="21"/>
                <w:szCs w:val="21"/>
              </w:rPr>
              <w:t>Утверждено, руб.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0439" w:rsidRPr="00697FCE" w:rsidRDefault="00160439" w:rsidP="0016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7FCE">
              <w:rPr>
                <w:rFonts w:ascii="Times New Roman" w:hAnsi="Times New Roman" w:cs="Times New Roman"/>
                <w:sz w:val="21"/>
                <w:szCs w:val="21"/>
              </w:rPr>
              <w:t>Исполнено, руб.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60439" w:rsidRPr="00697FCE" w:rsidRDefault="00160439" w:rsidP="00160439">
            <w:pPr>
              <w:spacing w:after="0" w:line="240" w:lineRule="auto"/>
              <w:ind w:right="113" w:hanging="10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Исполнено, %</w:t>
            </w:r>
          </w:p>
        </w:tc>
      </w:tr>
    </w:tbl>
    <w:p w:rsidR="00160439" w:rsidRPr="00697FCE" w:rsidRDefault="00160439" w:rsidP="00160439">
      <w:pPr>
        <w:spacing w:after="0" w:line="240" w:lineRule="auto"/>
        <w:rPr>
          <w:rFonts w:ascii="Times New Roman" w:hAnsi="Times New Roman" w:cs="Times New Roman"/>
          <w:vanish/>
          <w:sz w:val="21"/>
          <w:szCs w:val="21"/>
        </w:rPr>
      </w:pP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3686"/>
        <w:gridCol w:w="2410"/>
        <w:gridCol w:w="1418"/>
        <w:gridCol w:w="1417"/>
        <w:gridCol w:w="851"/>
      </w:tblGrid>
      <w:tr w:rsidR="00697FCE" w:rsidRPr="00697FCE" w:rsidTr="00ED0A5A">
        <w:trPr>
          <w:trHeight w:val="159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39" w:rsidRPr="00697FCE" w:rsidRDefault="00160439" w:rsidP="0016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39" w:rsidRPr="00697FCE" w:rsidRDefault="00160439" w:rsidP="00160439">
            <w:pPr>
              <w:spacing w:after="0" w:line="240" w:lineRule="auto"/>
              <w:ind w:right="-942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39" w:rsidRPr="00697FCE" w:rsidRDefault="00160439" w:rsidP="0016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39" w:rsidRPr="00697FCE" w:rsidRDefault="00160439" w:rsidP="0016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439" w:rsidRPr="00697FCE" w:rsidRDefault="00160439" w:rsidP="0016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97FCE" w:rsidRPr="00697FCE" w:rsidTr="00ED0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686" w:type="dxa"/>
            <w:shd w:val="clear" w:color="000000" w:fill="FFFFFF"/>
            <w:hideMark/>
          </w:tcPr>
          <w:p w:rsidR="00C425DD" w:rsidRPr="00697FCE" w:rsidRDefault="00C425DD" w:rsidP="0016043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bCs/>
                <w:sz w:val="18"/>
                <w:szCs w:val="18"/>
              </w:rPr>
              <w:t>Доходы бюджета - итого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425DD" w:rsidRPr="00697FCE" w:rsidRDefault="00C425DD" w:rsidP="00160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bCs/>
                <w:sz w:val="18"/>
                <w:szCs w:val="18"/>
              </w:rPr>
              <w:t>000 8 90 00000 00 0000 000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425DD" w:rsidRPr="00697FCE" w:rsidRDefault="00C425DD" w:rsidP="00F17E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604 662 995,60 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C425DD" w:rsidRPr="00697FCE" w:rsidRDefault="00C425DD" w:rsidP="00F17E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455 253 177,01 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C425DD" w:rsidRPr="00697FCE" w:rsidRDefault="00C425DD" w:rsidP="00F17E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75,3</w:t>
            </w:r>
          </w:p>
        </w:tc>
      </w:tr>
      <w:tr w:rsidR="00697FCE" w:rsidRPr="00697FCE" w:rsidTr="00C425DD">
        <w:trPr>
          <w:trHeight w:val="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300 068 800,00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230 934 581,55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77,0</w:t>
            </w:r>
          </w:p>
        </w:tc>
      </w:tr>
      <w:tr w:rsidR="00697FCE" w:rsidRPr="00697FCE" w:rsidTr="00C425DD">
        <w:trPr>
          <w:trHeight w:val="10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000 1 01 00000 00 0000 000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252 094 000,00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187 719 074,38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74,5</w:t>
            </w:r>
          </w:p>
        </w:tc>
      </w:tr>
      <w:tr w:rsidR="00697FCE" w:rsidRPr="00697FCE" w:rsidTr="00C425DD">
        <w:trPr>
          <w:trHeight w:val="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000 1 01 02000 01 0000 110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252 094 000,00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187 719 074,38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74,5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000 1 01 02010 01 0000 110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248 639 000,00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185 054 568,60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74,4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000 1 01 02020 01 0000 110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20 000,00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30 807,89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154,0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000 1 01 02030 01 0000 110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106 000,00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30 799,04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29,1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000 1 01 02040 01 0000 110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3 329 000,00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2 602 898,85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78,2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000 1 03 00000 00 0000 000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1 980 900,00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1 557 303,72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78,6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000 1 03 02000 01 0000 110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1 980 900,00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1 557 303,72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78,6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000 1 03 02230 01 0000 110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749 400,00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678 174,89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90,5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инжекторных</w:t>
            </w:r>
            <w:proofErr w:type="spellEnd"/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) двигателей, подлежащие </w:t>
            </w:r>
            <w:r w:rsidRPr="00697F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000 1 03 02240 01 0000 110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5 400,00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6 151,18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113,9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000 1 03 02250 01 0000 110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1 226 100,00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1 024 886,21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83,6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000 1 03 02260 01 0000 110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-151 908,56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97FCE" w:rsidRPr="00697FCE" w:rsidTr="00F17E6E">
        <w:trPr>
          <w:trHeight w:val="7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000 1 05 00000 00 0000 000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7 925 000,00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3 392 399,91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000 1 05 01000 00 0000 110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3 867 000,00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326 058,10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000 1 05 01010 01 0000 110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3 867 000,00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326 058,10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000 1 05 01011 01 0000 110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3 867 000,00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284 939,07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Налог, взимаемый с налогоплательщиков, выбравших в качестве объекта налогообложения доходы (за налоговые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периоды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 истекшие до 1 января 2011 года)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000 1 05 01012 01 0000 110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41 119,03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000 1 05 01020 01 0000 110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38 377,45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000 1 05 01021 01 0000 110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1 000,00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000 1 05 01050 01 0000 110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1 741,58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000 1 05 02000 02 0000 110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4 045 000,00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3 053 381,81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75,5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000 1 05 02010 02 0000 110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4 045 000,00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3 052 695,48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75,5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000 1 05 02020 02 0000 110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686,33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000 1 05 04000 02 0000 110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13 000,00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12 960,00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99,7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000 1 05 04010 02 0000 110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13 000,00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12 960,00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99,7</w:t>
            </w:r>
          </w:p>
        </w:tc>
      </w:tr>
      <w:tr w:rsidR="00697FCE" w:rsidRPr="00697FCE" w:rsidTr="00F17E6E">
        <w:trPr>
          <w:trHeight w:val="1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000 1 06 00000 00 0000 000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959 000,00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349 839,42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36,5</w:t>
            </w:r>
          </w:p>
        </w:tc>
      </w:tr>
      <w:tr w:rsidR="00697FCE" w:rsidRPr="00697FCE" w:rsidTr="00F17E6E">
        <w:trPr>
          <w:trHeight w:val="1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000 1 06 01000 00 0000 000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106 000,00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33 504,03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31,6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имущество физических лиц, взимаемый по ставкам, применяемым к объектам налогообложения, расположенным </w:t>
            </w:r>
            <w:r w:rsidRPr="00697F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границах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000 1 06 01020 04 0000 110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106 000,00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33 504,03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31,6</w:t>
            </w:r>
          </w:p>
        </w:tc>
      </w:tr>
      <w:tr w:rsidR="00697FCE" w:rsidRPr="00697FCE" w:rsidTr="00DE68CD">
        <w:trPr>
          <w:trHeight w:val="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000 1 06 06000 00 0000 110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853 000,00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316 335,39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37,1</w:t>
            </w:r>
          </w:p>
        </w:tc>
      </w:tr>
      <w:tr w:rsidR="00697FCE" w:rsidRPr="00697FCE" w:rsidTr="00DE68CD">
        <w:trPr>
          <w:trHeight w:val="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000 1 06 06030 00 0000 110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820 000,00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322 328,07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39,3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000 1 06 06032 04 0000 110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820 000,00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322 328,07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39,3</w:t>
            </w:r>
          </w:p>
        </w:tc>
      </w:tr>
      <w:tr w:rsidR="00697FCE" w:rsidRPr="00697FCE" w:rsidTr="00DE68CD">
        <w:trPr>
          <w:trHeight w:val="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000 1 06 06040 00 0000 110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33 000,00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-5 992,68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-18,2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 000 1 06 06042 04 0000 110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33 000,00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-5 992,68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-18,2</w:t>
            </w:r>
          </w:p>
        </w:tc>
      </w:tr>
      <w:tr w:rsidR="00697FCE" w:rsidRPr="00697FCE" w:rsidTr="00DE68CD">
        <w:trPr>
          <w:trHeight w:val="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000 1 08 00000 00 0000 000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920 000,00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1 040 343,19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113,1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000 1 08 03000 01 0000 110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919 000,00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1 040 343,19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113,2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000 1 08 03010 01 0000 110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919 000,00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1 040 343,19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113,2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000 1 08 04000 01 0000 110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1 000,00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          -     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000 1 08 04020 01 0000 110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1 000,00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          -     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000 1 09 00000 00 0000 000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220,35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000 1 09 01030 05 0000 110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220,35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000 1 11 00000 00 0000 000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16 601 000,00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17 824 673,65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107,4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000 1 11 05000 00 0000 120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12 001 000,00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13 665 917,05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113,9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000 1 11 05010 00 0000 120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12 000 000,00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13 665 917,05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113,9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000 1 11 05012 04 0000 120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12 000 000,00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13 665 917,05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113,9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97F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000 1 11 05020 00 0000 120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1 000,00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000 1 11 05024 04 0000 120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1 000,00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000 1 11 09000 00 0000 120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4 600 000,00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4 158 756,60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90,4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000 1 11 09040 00 0000 120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4 600 000,00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4 158 756,60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90,4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000 1 11 09044 04 0000 120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4 600 000,00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4 158 756,60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90,4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000 1 12 00000 00 0000 000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12 113 800,00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12 018 471,76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99,2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000 1 12 01000 01 0000 120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12 113 800,00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12 018 471,76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99,2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000 1 12 01010 01 0000 120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593 000,00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396 415,85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66,8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Плата за сбросы загрязняющих веществ в водные объекты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000 1 12 01030 01 0000 120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18 100,00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9 264,95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51,2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Плата за размещение отходов производства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000 1 12 01041 01 0000 120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11 402 700,00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11 550 127,68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101,3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Плата за размещение твердых коммунальных отходов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000 1 12 01042 01 0000 120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100 000,00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62 663,28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62,7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Доходы  от  оказания  платных услуг (работ)  и  компенсации затрат государства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000 1 13 00000 00 0000 000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802 000,00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800 479,52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99,8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000 1 13 01000 00 0000 130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1 000,00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         12 334,18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1 233,4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000 1 13 01994 04 0000 130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1 000,00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         12 334,18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1 233,4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000 1 13 02000 00 0000 130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801 000,00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788 145,34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98,4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000 1 13 02994 04 0000 130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801 000,00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788 145,34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98,4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000 1 14 00000 00 0000 000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519 000,00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40 423,73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</w:t>
            </w:r>
            <w:r w:rsidRPr="00697F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000 1 14 02000 00 0000 410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519 000,00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40 423,73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000 1 14 02043 04 0000 410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519 000,00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40 423,73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</w:tr>
      <w:tr w:rsidR="00697FCE" w:rsidRPr="00697FCE" w:rsidTr="00C425DD">
        <w:trPr>
          <w:trHeight w:val="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000 1 16 00000 00 0000 000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946 000,00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1 135 713,37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120,1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000 1 16 03000 00 0000 140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22 000,00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39 152,19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178,0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000 1 16 03010 01 0000 140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17 000,00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34 952,19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205,6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000 1 16 03030 01 0000 140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5 000,00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4 200,00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84,0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000 1 16 06000 01 0000 140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10 000,00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 спиртосодержащей и  табачной продукции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000 1 16 08000 01 0000 140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10 000,00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          -     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 за 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000 1 16 08010 01 0000 140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10 000,00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          -     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000 1 16 18000 00 0000 140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30 000,00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          -     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000 1 16 18040 04 0000 140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30 000,00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          -     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000 1 16 25000 00 0000 140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20 000,00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50 000,00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Денежные взыскания (штрафы) за нарушение  законодательства в области охраны окружающей среды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000 1 16 25050 01 0000 140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10 000,00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50 000,00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Денежные взыскания (штрафы) за нарушение водного законодательства, </w:t>
            </w:r>
            <w:r w:rsidRPr="00697F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установленное на водных объектах, находящихся в собственности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000 1 16 25084 01 0000 140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10 000,00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          -     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Денежные взыскания (штрафы) за нарушение  законодательства в области обеспечения санитарно-эпидемиологического благополучия человека и законодательства в сфере защиты прав потребителей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000 1 16 28000 01 0000 140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250 000,00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198 100,00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79,2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000 1 16 33000 00 0000 140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70 000,00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18 000,00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25,7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000 1 16 33040 04 0000 140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70 000,00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3 000,00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000 1 16 35020 00 0000 140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400 000,00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584 673,21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146,2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000 1 16 35020 04 0000 140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400 000,00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584 673,21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146,2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 за нарушение миграционного законодательства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000 1 16 40000 01 0000 140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34 000,00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5 000,00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000 1 16 41000 01 0000 140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4 000,00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          -     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000 1 16 43000 01 0000 140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30 000,00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5 000,00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000 1 16 90000 00 0000 140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100 000,00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240 787,97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240,8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000 1 16 90040 04 0000 140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100 000,00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240 787,97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240,8</w:t>
            </w:r>
          </w:p>
        </w:tc>
      </w:tr>
      <w:tr w:rsidR="00697FCE" w:rsidRPr="00697FCE" w:rsidTr="00F17E6E">
        <w:trPr>
          <w:trHeight w:val="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000 1 17 00000 00 0000 000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5 208 100,00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5 055 638,55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97,1</w:t>
            </w:r>
          </w:p>
        </w:tc>
      </w:tr>
      <w:tr w:rsidR="00697FCE" w:rsidRPr="00697FCE" w:rsidTr="00F17E6E">
        <w:trPr>
          <w:trHeight w:val="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000 1 17 05000 00 0000 180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5 208 100,00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     5 055 638,55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     97,07   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 бюджетов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000 1 17 05040 04 0000 180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5 208 100,00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     5 055 638,55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     97,07   </w:t>
            </w:r>
          </w:p>
        </w:tc>
      </w:tr>
      <w:tr w:rsidR="00697FCE" w:rsidRPr="00697FCE" w:rsidTr="00F17E6E">
        <w:trPr>
          <w:trHeight w:val="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000 2 00 00000 00 0000 000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304 594 195,60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224 318 595,46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73,6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000 2 02 00000 00 0000 000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280 458 995,60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215 818 539,65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77,0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000 2 02 10000 00 0000 151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86 737 600,00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65 172 600,00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75,1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000 2 02 15001 00 0000 151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86 248 000,00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64 683 000,00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Дотации на выравнивание бюджетной обеспеченности городских округов на реализацию подпрограммы «Создание условий для эффективного выполнения полномочий органами местного самоуправления муниципальных образований Магаданской области» на 2015-2020 годы» государственной программы Магаданской области «Управление </w:t>
            </w:r>
            <w:r w:rsidRPr="00697F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государственными финансами Магаданской области на 2015-2020 годы»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000 2 02 15001 04 0000 151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85 368 000,00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64 026 000,00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Дотации на выравнивание бюджетной обеспеченности поселений  на реализацию подпрограммы «Создание условий для эффективного выполнения полномочий органами местного самоуправления муниципальных образований Магаданской области» на 2015-2020 годы» государственной программы Магаданской области «Управление государственными финансами Магаданской области на 2015-2020 годы»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000 2 02 15001 04 0000 151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880 000,00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657 000,00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74,7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000 2 02 15002 00 0000 151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489 600,00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       489 600,00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   100,00   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000 2 02 15002 04 0000 151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489 600,00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       489 600,00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   100,00   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000 2 02 20000 00 0000 151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49 877 495,60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40 007 755,52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80,2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000 202 25097 00 0000 151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400 100,00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          -     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000 202 25097 04 0000 151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400 100,00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          -     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Субсидия бюджетам на поддержку отрасли культуры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000 2 02 25519 00 0000 151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4 395,600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          -     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000 2 02 25519 04 0000 151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4 395,600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          -     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Субсидии бюджетам на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000 2 02 25555 00 0000 151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891 400,00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          -     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Субсидии бюджетам городских округов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000 2 02 25555 04 0000 151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891 400,00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          -     </w:t>
            </w:r>
          </w:p>
        </w:tc>
      </w:tr>
      <w:tr w:rsidR="00697FCE" w:rsidRPr="00697FCE" w:rsidTr="00C425DD">
        <w:trPr>
          <w:trHeight w:val="12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Прочие субсидии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000 2 02 29999 00 0000 151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48 581 600,00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40 007 755,52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82,4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Прочие субсидии бюджетам городских округов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000 2 02 29999 04 0000 151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48 581 600,00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40 007 755,52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82,4</w:t>
            </w:r>
          </w:p>
        </w:tc>
      </w:tr>
      <w:tr w:rsidR="00697FCE" w:rsidRPr="00697FCE" w:rsidTr="00F17E6E">
        <w:trPr>
          <w:trHeight w:val="357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F17E6E">
            <w:pPr>
              <w:spacing w:after="0" w:line="240" w:lineRule="auto"/>
              <w:ind w:firstLineChars="200"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 на организацию и проведение областных универсальных совместных ярмарок в рамках подпрограммы «Развитие торговли на территории Магаданской области» на 2016-2020 годы» ГПМО  «Развитие сельского хозяйства Магаданской области на 2014-2020 годы»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405 000,00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206 120,59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50,9</w:t>
            </w:r>
          </w:p>
        </w:tc>
      </w:tr>
      <w:tr w:rsidR="00697FCE" w:rsidRPr="00697FCE" w:rsidTr="00F17E6E">
        <w:trPr>
          <w:trHeight w:val="942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F17E6E">
            <w:pPr>
              <w:spacing w:after="0" w:line="240" w:lineRule="auto"/>
              <w:ind w:firstLineChars="200"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 на реализацию мероприятий поддержки развития малого и среднего предпринимательства в рамках ГПМО «Экономическое развитие и инновационная экономика Магаданской области на 2014-2020 годы» подпрограммы «Развитие малого и среднего предпринимательства в Магаданской области на 2014-2020 годы»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51 200,00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51 200,00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697FCE" w:rsidRPr="00697FCE" w:rsidTr="00F17E6E">
        <w:trPr>
          <w:trHeight w:val="357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E6E" w:rsidRPr="00697FCE" w:rsidRDefault="00F17E6E" w:rsidP="00F17E6E">
            <w:pPr>
              <w:spacing w:after="0" w:line="240" w:lineRule="auto"/>
              <w:ind w:firstLineChars="200"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 на выравнивание  обеспеченности  городских округов  по реализации   расходных обязательств по оплате коммунальных услуг муниципальными учреждениями  и выплате заработной платы работникам муниципальных учреждений  на реализацию подпрограммы «Создание условий для эффективного выполнения полномочий органами местного самоуправления муниципальных образований Магаданской области» на 2015-2020 годы» ГПМО «Управление государственными финансами Магаданской области» на 2015-2020 годы»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6E" w:rsidRPr="00697FCE" w:rsidRDefault="00F17E6E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27 212 000,00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6E" w:rsidRPr="00697FCE" w:rsidRDefault="00F17E6E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20 403 000,00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6E" w:rsidRPr="00697FCE" w:rsidRDefault="00F17E6E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</w:tr>
      <w:tr w:rsidR="00697FCE" w:rsidRPr="00697FCE" w:rsidTr="004F126A">
        <w:trPr>
          <w:trHeight w:val="146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E6E" w:rsidRPr="00697FCE" w:rsidRDefault="00F17E6E" w:rsidP="00F17E6E">
            <w:pPr>
              <w:spacing w:after="0" w:line="240" w:lineRule="auto"/>
              <w:ind w:firstLineChars="200"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 в рамках реализации подпрограммы «Повышение квалификации лиц, замещающих муниципальные должности  в Магаданской области» на 2017-</w:t>
            </w:r>
            <w:r w:rsidRPr="00697F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2021 годы» ГПМО «Развитие системы государственного и муниципального управления и профилактика коррупции в Магаданской области» на 2017-2021 годы» 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6E" w:rsidRPr="00697FCE" w:rsidRDefault="00F17E6E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6E" w:rsidRPr="00697FCE" w:rsidRDefault="00F17E6E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         37 000,00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6E" w:rsidRPr="00697FCE" w:rsidRDefault="00F17E6E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     74,00   </w:t>
            </w:r>
          </w:p>
        </w:tc>
      </w:tr>
      <w:tr w:rsidR="00697FCE" w:rsidRPr="00697FCE" w:rsidTr="00F17E6E">
        <w:trPr>
          <w:trHeight w:val="357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E6E" w:rsidRPr="00697FCE" w:rsidRDefault="00F17E6E" w:rsidP="00F17E6E">
            <w:pPr>
              <w:spacing w:after="0" w:line="240" w:lineRule="auto"/>
              <w:ind w:firstLineChars="200"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проведение мероприятий по благоустройству в рамках ГПМО «Обеспечение качественными жилищно-коммунальными услугами и комфортными условиями проживания населения Магаданской области на  2014-2020 годы»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6E" w:rsidRPr="00697FCE" w:rsidRDefault="00F17E6E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2 445 400,00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6E" w:rsidRPr="00697FCE" w:rsidRDefault="00F17E6E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2 445 400,00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6E" w:rsidRPr="00697FCE" w:rsidRDefault="00F17E6E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697FCE" w:rsidRPr="00697FCE" w:rsidTr="00F17E6E">
        <w:trPr>
          <w:trHeight w:val="357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E6E" w:rsidRPr="00697FCE" w:rsidRDefault="00F17E6E" w:rsidP="00F17E6E">
            <w:pPr>
              <w:spacing w:after="0" w:line="240" w:lineRule="auto"/>
              <w:ind w:firstLineChars="200"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 на реализацию подпрограммы «Оказание содействия муниципальным образованиям Магаданской области в переселении граждан из аварийного жилищного фонда» на 2014-2020 годы» в рамках ГПМО «Обеспечение доступным и комфортным жильем жителей Магаданской области» на 2014-2020 годы»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6E" w:rsidRPr="00697FCE" w:rsidRDefault="00F17E6E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1 595 400,00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6E" w:rsidRPr="00697FCE" w:rsidRDefault="00F17E6E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676 779,00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6E" w:rsidRPr="00697FCE" w:rsidRDefault="00F17E6E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42,4</w:t>
            </w:r>
          </w:p>
        </w:tc>
      </w:tr>
      <w:tr w:rsidR="00697FCE" w:rsidRPr="00697FCE" w:rsidTr="00F17E6E">
        <w:trPr>
          <w:trHeight w:val="357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E6E" w:rsidRPr="00697FCE" w:rsidRDefault="00F17E6E" w:rsidP="00F17E6E">
            <w:pPr>
              <w:spacing w:after="0" w:line="240" w:lineRule="auto"/>
              <w:ind w:firstLineChars="200"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на реализацию ГПМО «Природные ресурсы и экология Магаданской области»  на 2014-2020 годы»   в рамках подпрограммы»  Экологическая безопасность и охрана окружающей среды  Магаданской области на 2014-2020 годы» (Выявление очагов ртутного заражения в селитебных зонах, локализация и очистка выявленных очагов накопленного экологического ущерба на территории Магаданской области)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6E" w:rsidRPr="00697FCE" w:rsidRDefault="00F17E6E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78 500,00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6E" w:rsidRPr="00697FCE" w:rsidRDefault="00F17E6E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78 484,94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6E" w:rsidRPr="00697FCE" w:rsidRDefault="00F17E6E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697FCE" w:rsidRPr="00697FCE" w:rsidTr="00F17E6E">
        <w:trPr>
          <w:trHeight w:val="357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E6E" w:rsidRPr="00697FCE" w:rsidRDefault="00F17E6E" w:rsidP="00F17E6E">
            <w:pPr>
              <w:spacing w:after="0" w:line="240" w:lineRule="auto"/>
              <w:ind w:firstLineChars="200"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на реализацию ГПМО «Развитие системы обращения с отходами производства и потребления на территории Магаданской области»  на 2015-2020 годы» в рамках реализации мероприятий «Развитие инфраструктуры обращения с отходами» (Приобретение оборудования для термического уничтожения различного тип/вида отходов /утилизации отходов для городских округов)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6E" w:rsidRPr="00697FCE" w:rsidRDefault="00F17E6E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396 000,00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6E" w:rsidRPr="00697FCE" w:rsidRDefault="00F17E6E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396 000,00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6E" w:rsidRPr="00697FCE" w:rsidRDefault="00F17E6E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697FCE" w:rsidRPr="00697FCE" w:rsidTr="00F17E6E">
        <w:trPr>
          <w:trHeight w:val="357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E6E" w:rsidRPr="00697FCE" w:rsidRDefault="00F17E6E" w:rsidP="00F17E6E">
            <w:pPr>
              <w:spacing w:after="0" w:line="240" w:lineRule="auto"/>
              <w:ind w:firstLineChars="200"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 на осуществление мероприятий по подготовке к осенне-зимнему отопительному периоду в рамках реализации ГПМО «Содействие муниципальным образованиям Магаданской области в реализации муниципальных программ комплексного развития коммунальной инфраструктуры» на 2014-2020 годы»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6E" w:rsidRPr="00697FCE" w:rsidRDefault="00F17E6E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5 989 000,00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6E" w:rsidRPr="00697FCE" w:rsidRDefault="00F17E6E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5 989 000,00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6E" w:rsidRPr="00697FCE" w:rsidRDefault="00F17E6E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697FCE" w:rsidRPr="00697FCE" w:rsidTr="00F17E6E">
        <w:trPr>
          <w:trHeight w:val="357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E6E" w:rsidRPr="00697FCE" w:rsidRDefault="00F17E6E" w:rsidP="00F17E6E">
            <w:pPr>
              <w:spacing w:after="0" w:line="240" w:lineRule="auto"/>
              <w:ind w:firstLineChars="200"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 на реализацию ГПМО «Развитие системы обращения с отходами производства и потребления на территории Магаданской области»  на 2015-2020 годы» 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6E" w:rsidRPr="00697FCE" w:rsidRDefault="00F17E6E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800 000,00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6E" w:rsidRPr="00697FCE" w:rsidRDefault="00F17E6E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800 000,00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6E" w:rsidRPr="00697FCE" w:rsidRDefault="00F17E6E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697FCE" w:rsidRPr="00697FCE" w:rsidTr="00F17E6E">
        <w:trPr>
          <w:trHeight w:val="357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E6E" w:rsidRPr="00697FCE" w:rsidRDefault="00F17E6E" w:rsidP="00F17E6E">
            <w:pPr>
              <w:spacing w:after="0" w:line="240" w:lineRule="auto"/>
              <w:ind w:firstLineChars="200"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на реализацию подпрограммы «Экологическая безопасность и охрана окружающей среды Магаданской области» на 2014-2020 годы»  в рамках ГПМО «Природные ресурсы и экология Магаданской области» на 2014-2020 годы»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6E" w:rsidRPr="00697FCE" w:rsidRDefault="00F17E6E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277 400,00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6E" w:rsidRPr="00697FCE" w:rsidRDefault="00F17E6E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277 400,00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6E" w:rsidRPr="00697FCE" w:rsidRDefault="00F17E6E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697FCE" w:rsidRPr="00697FCE" w:rsidTr="00F17E6E">
        <w:trPr>
          <w:trHeight w:val="357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E6E" w:rsidRPr="00697FCE" w:rsidRDefault="00F17E6E" w:rsidP="00F17E6E">
            <w:pPr>
              <w:spacing w:after="0" w:line="240" w:lineRule="auto"/>
              <w:ind w:firstLineChars="200"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на расселение неблагоприятных для проживания населенных пунктов Магаданской области, на территории которых отсутствуют общеобразовательные учреждения в рамках ГПМО «Обеспечение качественными жилищно-коммунальными услугами и комфортными условиями проживания населения Магаданской области на 2014-2020 годы» 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6E" w:rsidRPr="00697FCE" w:rsidRDefault="00F17E6E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5 434 800,00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6E" w:rsidRPr="00697FCE" w:rsidRDefault="00F17E6E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5 434 720,99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6E" w:rsidRPr="00697FCE" w:rsidRDefault="00F17E6E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697FCE" w:rsidRPr="00697FCE" w:rsidTr="00F17E6E">
        <w:trPr>
          <w:trHeight w:val="357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E6E" w:rsidRPr="00697FCE" w:rsidRDefault="00F17E6E" w:rsidP="004F126A">
            <w:pPr>
              <w:spacing w:after="0" w:line="240" w:lineRule="auto"/>
              <w:ind w:firstLineChars="200"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 на организацию отдыха и оздоровления детей в лагерях дневного пребывания в рамках подпрограммы «Организация и обеспечение отдыха и оздоровления детей в Магаданской области» на 2014-2020 годы» ГПМО «Развитие образования в Магаданской области» на 2014-2020 годы» 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6E" w:rsidRPr="00697FCE" w:rsidRDefault="00F17E6E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2 018 100,00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6E" w:rsidRPr="00697FCE" w:rsidRDefault="00F17E6E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2 018 100,00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6E" w:rsidRPr="00697FCE" w:rsidRDefault="00F17E6E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697FCE" w:rsidRPr="00697FCE" w:rsidTr="00F17E6E">
        <w:trPr>
          <w:trHeight w:val="357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E6E" w:rsidRPr="00697FCE" w:rsidRDefault="00F17E6E" w:rsidP="00F17E6E">
            <w:pPr>
              <w:spacing w:after="0" w:line="240" w:lineRule="auto"/>
              <w:ind w:firstLineChars="200"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 на совершенствование питания учащихся в общеобразовательных организациях в рамках подпрограммы «Развитие общего образования в Магаданской области» на 2014-2020 годы» ГПМО «Развитие образования в Магаданской области» на 2014-2020 годы»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6E" w:rsidRPr="00697FCE" w:rsidRDefault="00F17E6E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1 005 600,00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6E" w:rsidRPr="00697FCE" w:rsidRDefault="00F17E6E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646 350,00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6E" w:rsidRPr="00697FCE" w:rsidRDefault="00F17E6E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64,3</w:t>
            </w:r>
          </w:p>
        </w:tc>
      </w:tr>
      <w:tr w:rsidR="00697FCE" w:rsidRPr="00697FCE" w:rsidTr="00F17E6E">
        <w:trPr>
          <w:trHeight w:val="357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E6E" w:rsidRPr="00697FCE" w:rsidRDefault="00F17E6E" w:rsidP="00F17E6E">
            <w:pPr>
              <w:spacing w:after="0" w:line="240" w:lineRule="auto"/>
              <w:ind w:firstLineChars="200"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 на питания (завтрак или полдник) детей из многодетных семей, обучающихся в общеобразовательных организациях, в рамках подпрограммы «Развитие общего образования в Магаданской области» на 2014-2020 годы» ГПМО «Развитие образования в Магаданской области» на 2014-2020 годы»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6E" w:rsidRPr="00697FCE" w:rsidRDefault="00F17E6E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304 400,00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6E" w:rsidRPr="00697FCE" w:rsidRDefault="00F17E6E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304 400,00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6E" w:rsidRPr="00697FCE" w:rsidRDefault="00F17E6E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697FCE" w:rsidRPr="00697FCE" w:rsidTr="00F17E6E">
        <w:trPr>
          <w:trHeight w:val="357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E6E" w:rsidRPr="00697FCE" w:rsidRDefault="00F17E6E" w:rsidP="00F17E6E">
            <w:pPr>
              <w:spacing w:after="0" w:line="240" w:lineRule="auto"/>
              <w:ind w:firstLineChars="200"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Субсидии бюджетам городских округов на реализацию мероприятий подпрограммы «Развитие торговли на территории Магаданской области на 2014-2020 годы» ГПМО «Развитие сельского хозяйства Магаданской области на 2014-2020 годы»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6E" w:rsidRPr="00697FCE" w:rsidRDefault="00F17E6E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243 800,00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6E" w:rsidRPr="00697FCE" w:rsidRDefault="00F17E6E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243 800,00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6E" w:rsidRPr="00697FCE" w:rsidRDefault="00F17E6E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697FCE" w:rsidRPr="00697FCE" w:rsidTr="00F17E6E">
        <w:trPr>
          <w:trHeight w:val="146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E6E" w:rsidRPr="00697FCE" w:rsidRDefault="00F17E6E" w:rsidP="00F17E6E">
            <w:pPr>
              <w:spacing w:after="0" w:line="240" w:lineRule="auto"/>
              <w:ind w:firstLineChars="200"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Субсидии бюджетам городских округов на возмещение расходов по присмотру и уходу за детьми-инвалидами, детьми-сиротами и детьми оставшихся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расположенных на территории Магаданской области, в рамках подпрограммы «Повышение качества и доступности дошкольного образования в Магаданской области» на 2014-2020 годы» ГПМО «Развитие образования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 в Магаданской области» на 2014-2020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6E" w:rsidRPr="00697FCE" w:rsidRDefault="00F17E6E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163 000,00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6E" w:rsidRPr="00697FCE" w:rsidRDefault="00F17E6E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6E" w:rsidRPr="00697FCE" w:rsidRDefault="00F17E6E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          -     </w:t>
            </w:r>
          </w:p>
        </w:tc>
      </w:tr>
      <w:tr w:rsidR="00697FCE" w:rsidRPr="00697FCE" w:rsidTr="00F17E6E">
        <w:trPr>
          <w:trHeight w:val="357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E6E" w:rsidRPr="00697FCE" w:rsidRDefault="00F17E6E" w:rsidP="00F17E6E">
            <w:pPr>
              <w:spacing w:after="0" w:line="240" w:lineRule="auto"/>
              <w:ind w:firstLineChars="200"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Субсидии бюджетам городских округов на реализацию мероприятия «Проведение комплексных кадастровых работ» подпрограммы «Совершенствование системы управления в сфере </w:t>
            </w:r>
            <w:proofErr w:type="spellStart"/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имущественно</w:t>
            </w:r>
            <w:proofErr w:type="spellEnd"/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-земельных отношений Магаданской области» на 2016-2020 годы» ГПМО «Управление государственным имуществом Магаданской области» на 2016-2020 годы»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6E" w:rsidRPr="00697FCE" w:rsidRDefault="00F17E6E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112 000,00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6E" w:rsidRPr="00697FCE" w:rsidRDefault="00F17E6E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6E" w:rsidRPr="00697FCE" w:rsidRDefault="00F17E6E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          -     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F17E6E">
            <w:pPr>
              <w:spacing w:after="0" w:line="240" w:lineRule="auto"/>
              <w:ind w:firstLineChars="200"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000 2 02 30000 00 0000 151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124 999 400,00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100 181 854,13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80,1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F17E6E">
            <w:pPr>
              <w:spacing w:after="0" w:line="240" w:lineRule="auto"/>
              <w:ind w:firstLineChars="200"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000 2 02 30024 00 0000 151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123 563 100,00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98 961 307,16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80,1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F17E6E">
            <w:pPr>
              <w:spacing w:after="0" w:line="240" w:lineRule="auto"/>
              <w:ind w:firstLineChars="200"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000 2 02 30024 04 0000 151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123 563 100,00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98 961 307,16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80,1</w:t>
            </w:r>
          </w:p>
        </w:tc>
      </w:tr>
      <w:tr w:rsidR="00697FCE" w:rsidRPr="00697FCE" w:rsidTr="00F17E6E">
        <w:trPr>
          <w:trHeight w:val="357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E6E" w:rsidRPr="00697FCE" w:rsidRDefault="00F17E6E" w:rsidP="00F17E6E">
            <w:pPr>
              <w:spacing w:after="0" w:line="240" w:lineRule="auto"/>
              <w:ind w:firstLineChars="200"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 на осуществление государственных полномочий (далее - ГП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)п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о выплате вознаграждения за выполнение функций классного руководителя педагогическим работникам муниципальных образовательных организаций в рамках подпрограммы «Управление развитием отрасли образования в Магаданской области» на 2014-2020 годы» ГПМО «Развитие образования в Магаданской области» на 2014-2020 годы»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6E" w:rsidRPr="00697FCE" w:rsidRDefault="00F17E6E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754 900,00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6E" w:rsidRPr="00697FCE" w:rsidRDefault="00F17E6E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483 300,00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6E" w:rsidRPr="00697FCE" w:rsidRDefault="00F17E6E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</w:tr>
      <w:tr w:rsidR="00697FCE" w:rsidRPr="00697FCE" w:rsidTr="00F17E6E">
        <w:trPr>
          <w:trHeight w:val="357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E6E" w:rsidRPr="00697FCE" w:rsidRDefault="00F17E6E" w:rsidP="00F17E6E">
            <w:pPr>
              <w:spacing w:after="0" w:line="240" w:lineRule="auto"/>
              <w:ind w:firstLineChars="200"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 на финансовое обеспечение муниципальных общеобразовательных организаций в части реализации ими государственного стандарта общего образования в рамках подпрограммы «Управление развитием отрасли образования в Магаданской области» на 2014-2020 годы» ГПМО «Развитие образования в Магаданской области» на 2014-2020 годы» 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6E" w:rsidRPr="00697FCE" w:rsidRDefault="00F17E6E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67 561 300,00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6E" w:rsidRPr="00697FCE" w:rsidRDefault="00F17E6E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53 870 260,00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6E" w:rsidRPr="00697FCE" w:rsidRDefault="00F17E6E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79,7</w:t>
            </w:r>
          </w:p>
        </w:tc>
      </w:tr>
      <w:tr w:rsidR="00697FCE" w:rsidRPr="00697FCE" w:rsidTr="00F17E6E">
        <w:trPr>
          <w:trHeight w:val="357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E6E" w:rsidRPr="00697FCE" w:rsidRDefault="00F17E6E" w:rsidP="00F17E6E">
            <w:pPr>
              <w:spacing w:after="0" w:line="240" w:lineRule="auto"/>
              <w:ind w:firstLineChars="200"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 на осуществление  государственных полномочий  по предоставлению дополнительных мер социальной поддержки  работникам муниципальных образовательных учреждений в рамках подпрограммы «Управление развитием отрасли образования в Магаданской области» на 2014-2020 годы»  ГПМО «Развитие образования в Магаданской области» на 2014-2020 годы»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6E" w:rsidRPr="00697FCE" w:rsidRDefault="00F17E6E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1 193 000,00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6E" w:rsidRPr="00697FCE" w:rsidRDefault="00F17E6E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661 400,00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6E" w:rsidRPr="00697FCE" w:rsidRDefault="00F17E6E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55,4</w:t>
            </w:r>
          </w:p>
        </w:tc>
      </w:tr>
      <w:tr w:rsidR="00697FCE" w:rsidRPr="00697FCE" w:rsidTr="00F17E6E">
        <w:trPr>
          <w:trHeight w:val="357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E6E" w:rsidRPr="00697FCE" w:rsidRDefault="00F17E6E" w:rsidP="00F17E6E">
            <w:pPr>
              <w:spacing w:after="0" w:line="240" w:lineRule="auto"/>
              <w:ind w:firstLineChars="200"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 на осуществление  государственных полномочий  по предоставлению дополнительных мер социальной поддержки  педагогическим работникам муниципальных образовательных учреждений в рамках подпрограммы «Управление развитием отрасли образования в Магаданской области» на 2014-2020 годы»  ГПМО «Развитие образования в Магаданской области» на 2014-2020 годы»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6E" w:rsidRPr="00697FCE" w:rsidRDefault="00F17E6E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4 201 100,00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6E" w:rsidRPr="00697FCE" w:rsidRDefault="00F17E6E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2 414 500,00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6E" w:rsidRPr="00697FCE" w:rsidRDefault="00F17E6E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</w:tc>
      </w:tr>
      <w:tr w:rsidR="00697FCE" w:rsidRPr="00697FCE" w:rsidTr="00F17E6E">
        <w:trPr>
          <w:trHeight w:val="357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E6E" w:rsidRPr="00697FCE" w:rsidRDefault="00F17E6E" w:rsidP="00F17E6E">
            <w:pPr>
              <w:spacing w:after="0" w:line="240" w:lineRule="auto"/>
              <w:ind w:firstLineChars="200"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 на реализацию Закона Магаданской области от 28 декабря 2009 года № 1220-ОЗ «О наделении органов местного самоуправления государственными полномочиями Магаданской области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местностей»  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6E" w:rsidRPr="00697FCE" w:rsidRDefault="00F17E6E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1 973 600,00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6E" w:rsidRPr="00697FCE" w:rsidRDefault="00F17E6E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976 317,16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6E" w:rsidRPr="00697FCE" w:rsidRDefault="00F17E6E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</w:p>
        </w:tc>
      </w:tr>
      <w:tr w:rsidR="00697FCE" w:rsidRPr="00697FCE" w:rsidTr="00F17E6E">
        <w:trPr>
          <w:trHeight w:val="357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E6E" w:rsidRPr="00697FCE" w:rsidRDefault="00F17E6E" w:rsidP="00F17E6E">
            <w:pPr>
              <w:spacing w:after="0" w:line="240" w:lineRule="auto"/>
              <w:ind w:firstLineChars="200"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 на осуществление  государственных полномочий по созданию и организации  деятельности комиссий по делам несовершеннолетних  и защите их прав в рамках подпрограммы «Управление развитием отрасли образования в Магаданской области» на 2014-2020 годы»  ГПМО «Развитие образования в Магаданской области» на 2014-2020 годы» 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6E" w:rsidRPr="00697FCE" w:rsidRDefault="00F17E6E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1 237 400,00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6E" w:rsidRPr="00697FCE" w:rsidRDefault="00F17E6E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1 094 900,00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6E" w:rsidRPr="00697FCE" w:rsidRDefault="00F17E6E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88,5</w:t>
            </w:r>
          </w:p>
        </w:tc>
      </w:tr>
      <w:tr w:rsidR="00697FCE" w:rsidRPr="00697FCE" w:rsidTr="00F17E6E">
        <w:trPr>
          <w:trHeight w:val="357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E6E" w:rsidRPr="00697FCE" w:rsidRDefault="00F17E6E" w:rsidP="00F17E6E">
            <w:pPr>
              <w:spacing w:after="0" w:line="240" w:lineRule="auto"/>
              <w:ind w:firstLineChars="200"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на осуществление  государственных полномочий по организации и осуществлению деятельности органов опеки и попечительства,  в том числе: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6E" w:rsidRPr="00697FCE" w:rsidRDefault="00F17E6E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2 786 500,00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6E" w:rsidRPr="00697FCE" w:rsidRDefault="00F17E6E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1 969 600,00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6E" w:rsidRPr="00697FCE" w:rsidRDefault="00F17E6E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70,7</w:t>
            </w:r>
          </w:p>
        </w:tc>
      </w:tr>
      <w:tr w:rsidR="00697FCE" w:rsidRPr="00697FCE" w:rsidTr="00F17E6E">
        <w:trPr>
          <w:trHeight w:val="357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E6E" w:rsidRPr="00697FCE" w:rsidRDefault="00F17E6E" w:rsidP="00F17E6E">
            <w:pPr>
              <w:spacing w:after="0" w:line="240" w:lineRule="auto"/>
              <w:ind w:firstLineChars="200"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 на осуществление  государственных полномочий  по организации и осуществлению деятельности по опеке и попечительству над несовершеннолетними в рамках подпрограммы «Управление развитием отрасли образования в Магаданской области» на 2014-2020 годы»  ГПМО «Развитие образования в Магаданской области» на 2014-2020 годы»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6E" w:rsidRPr="00697FCE" w:rsidRDefault="00F17E6E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2 236 200,00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6E" w:rsidRPr="00697FCE" w:rsidRDefault="00F17E6E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1 694 200,00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6E" w:rsidRPr="00697FCE" w:rsidRDefault="00F17E6E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75,8</w:t>
            </w:r>
          </w:p>
        </w:tc>
      </w:tr>
      <w:tr w:rsidR="00697FCE" w:rsidRPr="00697FCE" w:rsidTr="00F17E6E">
        <w:trPr>
          <w:trHeight w:val="357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E6E" w:rsidRPr="00697FCE" w:rsidRDefault="00F17E6E" w:rsidP="00F17E6E">
            <w:pPr>
              <w:spacing w:after="0" w:line="240" w:lineRule="auto"/>
              <w:ind w:firstLineChars="200"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на осуществление   государственных полномочий  по организации и осуществлению деятельности по опеке совершеннолетних лиц, признанных судом недееспособными вследствие психического расстройства, а также попечительству в отношении совершеннолетних лиц, ограниченных судом в дееспособности вследствие злоупотребления спиртными напитками или наркотическими средствами, в рамках отдельных мероприятий в области социальной политики  ГПМО, «Развитие социальной защиты населения Магаданской области» на 2014-2018 годы» 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6E" w:rsidRPr="00697FCE" w:rsidRDefault="00F17E6E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550 300,00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6E" w:rsidRPr="00697FCE" w:rsidRDefault="00F17E6E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275 400,00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6E" w:rsidRPr="00697FCE" w:rsidRDefault="00F17E6E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697FCE" w:rsidRPr="00697FCE" w:rsidTr="00F17E6E">
        <w:trPr>
          <w:trHeight w:val="357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E6E" w:rsidRPr="00697FCE" w:rsidRDefault="00F17E6E" w:rsidP="00F17E6E">
            <w:pPr>
              <w:spacing w:after="0" w:line="240" w:lineRule="auto"/>
              <w:ind w:firstLineChars="200"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 на осуществление  государственных полномочий  по созданию и организации деятельности административных комиссий в рамках реализации ведомственной целевой программы «Развитие государственно-</w:t>
            </w:r>
            <w:r w:rsidRPr="00697F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правовых институтов Магаданской области» на 2016-2017 годы» 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6E" w:rsidRPr="00697FCE" w:rsidRDefault="00F17E6E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1 086 300,00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6E" w:rsidRPr="00697FCE" w:rsidRDefault="00F17E6E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720 800,00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6E" w:rsidRPr="00697FCE" w:rsidRDefault="00F17E6E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66,4</w:t>
            </w:r>
          </w:p>
        </w:tc>
      </w:tr>
      <w:tr w:rsidR="00697FCE" w:rsidRPr="00697FCE" w:rsidTr="00F17E6E">
        <w:trPr>
          <w:trHeight w:val="357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E6E" w:rsidRPr="00697FCE" w:rsidRDefault="00F17E6E" w:rsidP="00F17E6E">
            <w:pPr>
              <w:spacing w:after="0" w:line="240" w:lineRule="auto"/>
              <w:ind w:firstLineChars="200"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на финансовое обеспечение муниципальных дошкольных организаций в рамках подпрограммы «Управление  развитием отрасли образования в Магаданской области» на 2014-2020 годы» ГПМО  «Развитие образования в Магаданской области» на 2014-2020 годы» 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6E" w:rsidRPr="00697FCE" w:rsidRDefault="00F17E6E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41 793 000,00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6E" w:rsidRPr="00697FCE" w:rsidRDefault="00F17E6E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35 794 230,00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6E" w:rsidRPr="00697FCE" w:rsidRDefault="00F17E6E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85,6</w:t>
            </w:r>
          </w:p>
        </w:tc>
      </w:tr>
      <w:tr w:rsidR="00697FCE" w:rsidRPr="00697FCE" w:rsidTr="00F17E6E">
        <w:trPr>
          <w:trHeight w:val="357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E6E" w:rsidRPr="00697FCE" w:rsidRDefault="00F17E6E" w:rsidP="00F17E6E">
            <w:pPr>
              <w:spacing w:after="0" w:line="240" w:lineRule="auto"/>
              <w:ind w:firstLineChars="200"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на осуществление  государственных полномочий  по отлову и содержанию безнадзорных животных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6E" w:rsidRPr="00697FCE" w:rsidRDefault="00F17E6E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976 000,00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6E" w:rsidRPr="00697FCE" w:rsidRDefault="00F17E6E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976 000,00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6E" w:rsidRPr="00697FCE" w:rsidRDefault="00F17E6E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000 2 02 35120 00 0000 151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331 200,00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324 600,00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000 2 02 35120 04 0000 151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331 200,00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324 600,00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000 2 02 35930 00 0000 151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1 105 100,00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895 946,97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81,1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000 2 02 35930 04 0000 151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1 105 100,00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895 946,97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81,1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000 2 02 40000 00 0000 151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18 844 500,00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10 456 330,00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55,5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на финансовое обеспечение дорожной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000 2 02 45390 00 0000 151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8 935 300,00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2 680 590,00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городских округов на финансовое обеспечение дорожной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000 2 02 45390 04 0000 151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8 935 300,00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2 680 590,00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000 2 02 49999 00 0000 151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9 909 200,00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7 775 740,00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78,5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000 2 02 49999 04 0000 151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9 909 200,00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7 775 740,00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78,5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области, из них: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jc w:val="center"/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000 2 02 49999 04 0000 151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7 909 200,00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5 775 740,00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73,0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 -  подпрограмма «Управление развитием отрасли образования в Магаданской области» на 2014-2020 годы» ГПМО «Развитие образования в Магаданской области» на 2014-2020 годы»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jc w:val="center"/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000 2 02 49999 04 0000 151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7 210 800,00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5 338 740,00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74,0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 -  подпрограмма «Финансовая поддержка творческих общественных объединений и деятелей культуры и искусства Магаданской области» на 2014-2020 годы» ГПМО «Развитие культуры и туризма в Магаданской области» на 2014-2020 годы»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jc w:val="center"/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000 2 02 49999 04 0000 151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698 400,00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437 000,00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Иные межбюджетные трансферты бюджетам городских округов на благоустройство территорий округов, развитие объектов социально-культурного назначения и выполнение мероприятий в сфере жилищно-коммунального хозяйства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jc w:val="center"/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000 2 02 49999 04 0000 151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2 000 000,00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     2 000 000,00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   100,00   </w:t>
            </w:r>
          </w:p>
        </w:tc>
      </w:tr>
      <w:tr w:rsidR="00697FCE" w:rsidRPr="00697FCE" w:rsidTr="00C425DD">
        <w:trPr>
          <w:trHeight w:val="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000 2 07 00000 00 0000 180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22 777 900,00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9 772 224,50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42,9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 в бюджеты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000 2 07 04000 04 0000 180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22 777 900,00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9 772 224,50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42,9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 в бюджеты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000 2 07 04050 04 0000 180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22 777 900,00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9 772 224,50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42,9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000 2 19 00000 00 0000 151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1 357 300,00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-1 272 168,69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-93,7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000 2 19 00000 04 0000 151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1 357 300,00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-1 272 168,69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-93,7</w:t>
            </w:r>
          </w:p>
        </w:tc>
      </w:tr>
      <w:tr w:rsidR="00697FCE" w:rsidRPr="00697FCE" w:rsidTr="00C425DD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D" w:rsidRPr="00697FCE" w:rsidRDefault="00C425DD" w:rsidP="00C425D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000 2 19 60010 04 0000 151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1 357 300,00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-1 272 168,69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DD" w:rsidRPr="00697FCE" w:rsidRDefault="00C425DD" w:rsidP="00C42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-93,7</w:t>
            </w:r>
          </w:p>
        </w:tc>
      </w:tr>
    </w:tbl>
    <w:p w:rsidR="00160439" w:rsidRPr="00697FCE" w:rsidRDefault="00160439" w:rsidP="007E68A1">
      <w:pPr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</w:p>
    <w:p w:rsidR="0030085D" w:rsidRPr="00697FCE" w:rsidRDefault="0030085D" w:rsidP="00D037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01702" w:rsidRDefault="00C01702" w:rsidP="00C0170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  <w:sectPr w:rsidR="00C01702" w:rsidSect="00B3585D">
          <w:pgSz w:w="11906" w:h="16838"/>
          <w:pgMar w:top="851" w:right="851" w:bottom="851" w:left="1701" w:header="454" w:footer="624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18"/>
          <w:szCs w:val="18"/>
        </w:rPr>
        <w:t>_____________________</w:t>
      </w:r>
    </w:p>
    <w:p w:rsidR="0030085D" w:rsidRPr="00697FCE" w:rsidRDefault="0030085D" w:rsidP="00C0170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E68A1" w:rsidRPr="00697FCE" w:rsidRDefault="007E68A1" w:rsidP="00C017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1570" w:rsidRPr="00697FCE" w:rsidRDefault="00841570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570" w:rsidRPr="00697FCE" w:rsidRDefault="00841570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570" w:rsidRPr="00697FCE" w:rsidRDefault="00841570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4"/>
        <w:gridCol w:w="4673"/>
      </w:tblGrid>
      <w:tr w:rsidR="00691B1E" w:rsidRPr="00697FCE" w:rsidTr="004F126A">
        <w:trPr>
          <w:trHeight w:val="1503"/>
        </w:trPr>
        <w:tc>
          <w:tcPr>
            <w:tcW w:w="4614" w:type="dxa"/>
            <w:shd w:val="clear" w:color="auto" w:fill="auto"/>
          </w:tcPr>
          <w:p w:rsidR="007E68A1" w:rsidRPr="00697FCE" w:rsidRDefault="007E68A1" w:rsidP="007E6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  <w:shd w:val="clear" w:color="auto" w:fill="auto"/>
          </w:tcPr>
          <w:p w:rsidR="007E68A1" w:rsidRPr="00697FCE" w:rsidRDefault="007E68A1" w:rsidP="00C01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FCE">
              <w:rPr>
                <w:rFonts w:ascii="Times New Roman" w:hAnsi="Times New Roman" w:cs="Times New Roman"/>
              </w:rPr>
              <w:t>Приложение № 2</w:t>
            </w:r>
          </w:p>
          <w:p w:rsidR="00FC3437" w:rsidRPr="00697FCE" w:rsidRDefault="00FC3437" w:rsidP="00C01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FCE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FC3437" w:rsidRPr="00697FCE" w:rsidRDefault="00FC3437" w:rsidP="00C01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FCE">
              <w:rPr>
                <w:rFonts w:ascii="Times New Roman" w:hAnsi="Times New Roman" w:cs="Times New Roman"/>
              </w:rPr>
              <w:t>Тенькинского городского округа</w:t>
            </w:r>
          </w:p>
          <w:p w:rsidR="002B679B" w:rsidRPr="00697FCE" w:rsidRDefault="00FC3437" w:rsidP="00C01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FCE">
              <w:rPr>
                <w:rFonts w:ascii="Times New Roman" w:hAnsi="Times New Roman" w:cs="Times New Roman"/>
              </w:rPr>
              <w:t>Магаданской области</w:t>
            </w:r>
          </w:p>
          <w:p w:rsidR="00FC3437" w:rsidRPr="00697FCE" w:rsidRDefault="00C01702" w:rsidP="00C01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16.10.2018</w:t>
            </w:r>
            <w:r w:rsidR="002B679B" w:rsidRPr="00697FCE">
              <w:rPr>
                <w:rFonts w:ascii="Times New Roman" w:hAnsi="Times New Roman" w:cs="Times New Roman"/>
              </w:rPr>
              <w:t xml:space="preserve">  №  </w:t>
            </w:r>
            <w:r>
              <w:rPr>
                <w:rFonts w:ascii="Times New Roman" w:hAnsi="Times New Roman" w:cs="Times New Roman"/>
              </w:rPr>
              <w:t>266-па</w:t>
            </w:r>
          </w:p>
        </w:tc>
      </w:tr>
    </w:tbl>
    <w:p w:rsidR="0030085D" w:rsidRPr="00697FCE" w:rsidRDefault="0030085D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85D" w:rsidRPr="00697FCE" w:rsidRDefault="0030085D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8A1" w:rsidRPr="00697FCE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7FCE">
        <w:rPr>
          <w:rFonts w:ascii="Times New Roman" w:hAnsi="Times New Roman" w:cs="Times New Roman"/>
          <w:sz w:val="24"/>
          <w:szCs w:val="24"/>
        </w:rPr>
        <w:t>Исполнение расходов бюджета муниципального образования</w:t>
      </w:r>
    </w:p>
    <w:p w:rsidR="007E68A1" w:rsidRPr="00697FCE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7FCE">
        <w:rPr>
          <w:rFonts w:ascii="Times New Roman" w:hAnsi="Times New Roman" w:cs="Times New Roman"/>
          <w:sz w:val="24"/>
          <w:szCs w:val="24"/>
        </w:rPr>
        <w:t xml:space="preserve"> «Тенькинский городской округ» Магаданской области </w:t>
      </w:r>
    </w:p>
    <w:p w:rsidR="0030085D" w:rsidRPr="00697FCE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7FCE">
        <w:rPr>
          <w:rFonts w:ascii="Times New Roman" w:hAnsi="Times New Roman" w:cs="Times New Roman"/>
          <w:sz w:val="24"/>
          <w:szCs w:val="24"/>
        </w:rPr>
        <w:t xml:space="preserve">по ведомственной структуре расходов бюджета </w:t>
      </w:r>
      <w:r w:rsidR="00E26D94" w:rsidRPr="00697FCE">
        <w:rPr>
          <w:rFonts w:ascii="Times New Roman" w:hAnsi="Times New Roman" w:cs="Times New Roman"/>
          <w:sz w:val="24"/>
          <w:szCs w:val="24"/>
        </w:rPr>
        <w:t xml:space="preserve">за 9 месяцев </w:t>
      </w:r>
      <w:r w:rsidRPr="00697FCE">
        <w:rPr>
          <w:rFonts w:ascii="Times New Roman" w:hAnsi="Times New Roman" w:cs="Times New Roman"/>
          <w:sz w:val="24"/>
          <w:szCs w:val="24"/>
        </w:rPr>
        <w:t>201</w:t>
      </w:r>
      <w:r w:rsidR="00841EF3" w:rsidRPr="00697FCE">
        <w:rPr>
          <w:rFonts w:ascii="Times New Roman" w:hAnsi="Times New Roman" w:cs="Times New Roman"/>
          <w:sz w:val="24"/>
          <w:szCs w:val="24"/>
        </w:rPr>
        <w:t>8</w:t>
      </w:r>
      <w:r w:rsidRPr="00697FCE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3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550"/>
        <w:gridCol w:w="443"/>
        <w:gridCol w:w="424"/>
        <w:gridCol w:w="1418"/>
        <w:gridCol w:w="567"/>
        <w:gridCol w:w="1560"/>
        <w:gridCol w:w="1418"/>
        <w:gridCol w:w="707"/>
      </w:tblGrid>
      <w:tr w:rsidR="00697FCE" w:rsidRPr="00697FCE" w:rsidTr="00C9431D">
        <w:trPr>
          <w:trHeight w:val="81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A1" w:rsidRPr="00697FCE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C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1" w:rsidRPr="00697FCE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CE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8A1" w:rsidRPr="00697FCE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CE">
              <w:rPr>
                <w:rFonts w:ascii="Times New Roman" w:hAnsi="Times New Roman" w:cs="Times New Roman"/>
                <w:sz w:val="20"/>
                <w:szCs w:val="20"/>
              </w:rPr>
              <w:t>Утверждено,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8A1" w:rsidRPr="00697FCE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CE">
              <w:rPr>
                <w:rFonts w:ascii="Times New Roman" w:hAnsi="Times New Roman" w:cs="Times New Roman"/>
                <w:sz w:val="20"/>
                <w:szCs w:val="20"/>
              </w:rPr>
              <w:t>Исполнено, руб.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E68A1" w:rsidRPr="00697FCE" w:rsidRDefault="007E68A1" w:rsidP="007E68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CE">
              <w:rPr>
                <w:rFonts w:ascii="Times New Roman" w:hAnsi="Times New Roman" w:cs="Times New Roman"/>
                <w:sz w:val="20"/>
                <w:szCs w:val="20"/>
              </w:rPr>
              <w:t>Исполнено, %</w:t>
            </w:r>
          </w:p>
        </w:tc>
      </w:tr>
      <w:tr w:rsidR="00697FCE" w:rsidRPr="00697FCE" w:rsidTr="00C9431D">
        <w:trPr>
          <w:trHeight w:val="479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8A1" w:rsidRPr="00697FCE" w:rsidRDefault="007E68A1" w:rsidP="007E6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A1" w:rsidRPr="00697FCE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Гр</w:t>
            </w:r>
          </w:p>
        </w:tc>
        <w:tc>
          <w:tcPr>
            <w:tcW w:w="4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1" w:rsidRPr="00697FCE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2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A1" w:rsidRPr="00697FCE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ПРз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A1" w:rsidRPr="00697FCE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ЦСт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A1" w:rsidRPr="00697FCE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ВРв</w:t>
            </w:r>
            <w:proofErr w:type="spell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8A1" w:rsidRPr="00697FCE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8A1" w:rsidRPr="00697FCE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8A1" w:rsidRPr="00697FCE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68A1" w:rsidRPr="00697FCE" w:rsidRDefault="007E68A1" w:rsidP="007E68A1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567"/>
        <w:gridCol w:w="426"/>
        <w:gridCol w:w="425"/>
        <w:gridCol w:w="1417"/>
        <w:gridCol w:w="567"/>
        <w:gridCol w:w="1560"/>
        <w:gridCol w:w="1417"/>
        <w:gridCol w:w="709"/>
      </w:tblGrid>
      <w:tr w:rsidR="00697FCE" w:rsidRPr="00697FCE" w:rsidTr="00697FCE">
        <w:trPr>
          <w:trHeight w:val="22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A1" w:rsidRPr="00697FCE" w:rsidRDefault="007E68A1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97FCE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A1" w:rsidRPr="00697FCE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97FCE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A1" w:rsidRPr="00697FCE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97FCE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A1" w:rsidRPr="00697FCE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97FCE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A1" w:rsidRPr="00697FCE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97FCE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A1" w:rsidRPr="00697FCE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97FCE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8A1" w:rsidRPr="00697FCE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97FCE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8A1" w:rsidRPr="00697FCE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97FCE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A1" w:rsidRPr="00697FCE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97FCE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Расходы бюджета - 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654 440 595,60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415717209,49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63,5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Администрация Тенькинского городского округа Магаданской области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223 072 700,00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112979342,14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50,6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96 825 400,00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59624285,88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61,6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5 385 700,00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2835562,51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52,6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5 385 700,00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2835562,51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52,6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61 1 00 00000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5 385 700,00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2835562,51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52,6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Расходы на выплаты выборным должностным лицам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61 1 Ф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5 385 700,00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2835562,51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52,6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61 1 Ф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5 385 700,00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2835562,51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52,6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87 567 100,00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54452856,27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62,2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80 598 000,00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49107482,39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60,9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61 2 00 00000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70 631 400,00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42433190,20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60,1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Расходы аппарата органа местного самоуправления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61 2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2 000 000,00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1424142,37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71,2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61 2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2 000 000,00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1424142,37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71,2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Расходы аппарата органа местного самоуправления на выплаты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61 2 Ф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68 631 400,00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41009047,83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59,8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61 2 Ф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68 631 400,00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41009047,83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59,8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lastRenderedPageBreak/>
              <w:t>Обеспечение деятельности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61 3 00 00000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9 966 600,00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6674292,19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67,0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Расходы аппарата органа местного самоуправления на 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61 3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846 000,00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578031,50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68,3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61 3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846 000,00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578031,50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68,3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Расходы органа местного самоуправления на оплату стоимости проезда и провоза багажа к месту использования отпуска и обратно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61 3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213 000,00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107916,00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50,7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61 3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213 000,00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107916,00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50,7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Расходы на содержание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61 3 Р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2 875 900,00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1679543,37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58,4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61 3 Р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2 553 900,00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1491206,69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58,4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61 3 Р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322 000,00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188336,68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58,5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Расходы органа местного самоуправления на выплаты персоналу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61 3 Ф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6 031 700,00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4308801,32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71,4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61 3 Ф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6 031 700,00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4308801,32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71,4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Расходы на оплату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6 969 100,00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5345373,88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76,7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6 969 100,00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5345373,88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76,7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6 969 100,00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5345373,88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76,7   </w:t>
            </w:r>
          </w:p>
        </w:tc>
      </w:tr>
      <w:tr w:rsidR="00697FCE" w:rsidRPr="00697FCE" w:rsidTr="00697FCE">
        <w:trPr>
          <w:trHeight w:val="1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3872600,0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2335867,10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60,3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Муниципальная программа "Развитие муниципальной службы в муниципальном образовании "Тенькинский городской округ" Магаданской области на 2018-2020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10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23300,00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11,7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10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197 000,00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20300,00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10,3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10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197 000,00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20 300,00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10,3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10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3 000,00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3 000,00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100,0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10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3 000,00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3 000,00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100,0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Мероприятия по обеспечению безопасности, профилактика правонарушений и противодействие незаконному обороту наркотических средств в Тенькинском городском округе Магаданской области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11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50 000,00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11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50 000,00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11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50 000,00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Государственная программа Магаданской области «Развитие системы государственного и муниципального управления и профилактика коррупции в </w:t>
            </w:r>
            <w:r w:rsidRPr="00697FCE">
              <w:rPr>
                <w:rFonts w:ascii="Times New Roman" w:hAnsi="Times New Roman" w:cs="Times New Roman"/>
                <w:sz w:val="18"/>
              </w:rPr>
              <w:lastRenderedPageBreak/>
              <w:t>Магаданской области»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lastRenderedPageBreak/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50 000,00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37 000,00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74,0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lastRenderedPageBreak/>
              <w:t>Подпрограмма «Дополнительное профессиональное образование лиц, замещающих муниципальные должности в Магаданской области» на 2017-2021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23 2 00 00000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50 000,00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37 000,00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74,0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Основное мероприятие "Повышение профессионального уровня лиц, замещающих муниципальные должности в Магаданской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23 2 01 00000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50 000,00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37 000,00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74,0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Субсидии бюджетам городских округов на организацию  дополнительного профессионального образования для лиц, замещающих муниципальные должности в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23 2 01 73260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50 000,00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37 000,00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74,0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23 2 01 73260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50 000,00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37 000,00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74,0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Ведомственная целевая программа «Развитие государственно-правовых институтов Магаданской области» на 2016-2019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33 0 00 00000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2 191 400,00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1 283 587,10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58,6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Основное мероприятие «Субвенции бюджетам на государственную регистрацию актов гражданского состояния»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33 0 03 00000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1 105 100,00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664 604,01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60,1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33 0 03 59300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1 105 100,00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664 604,01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60,1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33 0 03 59300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537 100,00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260 091,85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48,4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33 0 03 59300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568 000,00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404 512,16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71,2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Основное мероприятие «Обеспечение государственных полномочий по созданию и организации деятельности административных комиссий»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33 0 04 00000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1 086 300,00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618 983,09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57,0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Субвенции бюджетам городских округов на 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33 0 04 74030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1 086 300,00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618 983,09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57,0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33 0 04 74030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1 021 800,00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612 809,93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60,0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33 0 04 74030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64 500,00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6 173,16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9,6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Муниципальная программа "Укрепление гражданского общества, содействие развитию гражданских инициатив в Тенькинском городском округе" на 2018-2020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33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65 000,00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65 000,00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100,0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33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65 000,00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65 000,00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100,0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Иные закупки товаров, работ и услуг для обеспечения государственных </w:t>
            </w:r>
            <w:r w:rsidRPr="00697FCE">
              <w:rPr>
                <w:rFonts w:ascii="Times New Roman" w:hAnsi="Times New Roman" w:cs="Times New Roman"/>
                <w:sz w:val="18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lastRenderedPageBreak/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33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65 000,00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65 000,00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100,0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lastRenderedPageBreak/>
              <w:t>Выплаты по обязательствам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685 000,00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486 070,00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71,0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653 800,00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454 870,00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69,6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31 200,00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31 200,00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100,0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Выплаты  по  обязательствам  органов местного самоуправления (представительские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66 Ч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300 000,00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116 310,00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38,8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66 Ч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300 000,00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116 310,00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38,8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 xml:space="preserve"> Э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331 200,00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324 600,00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98,0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 xml:space="preserve"> Э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331 200,00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324 600,00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98,0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11 896 300,00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2 129 909,90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17,9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11 496 300,00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2 129 909,90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18,5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Функционирование единой дежурно-диспетчерской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62 5 00 00000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9 946 300,00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2 129 909,90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21,4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Расходы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связанные с увеличением стоимости основных средств единой дежурно-диспетчерской службы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62 5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203 000,00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62 5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203 000,00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Расходы единой дежурно-диспетчерской службы на оплату стоимости проезда и провоза багажа к месту использования отпуска и обратно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62 5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230 000,00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5 931,60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2,6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62 5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230 000,00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5 931,60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2,6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Расходы на обеспечение функций единой дежурно-диспетчерской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62 5 Р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97 000,00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40 000,00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41,2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62 5 Р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97 000,00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40 000,00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41,2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Расходы на выплаты персоналу единой дежурно-диспетчерской службы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62 5 Ф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9 416 300,00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2 083 978,30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22,1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62 5 Ф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9 416 300,00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2 083 978,30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22,1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66 Л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1 550 000,00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66 Л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1 550 000,00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350 000,00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Мероприятия по укреплению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66 Л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350 000,00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Иные закупки товаров, работ и услуг для обеспечения государственных </w:t>
            </w:r>
            <w:r w:rsidRPr="00697FCE">
              <w:rPr>
                <w:rFonts w:ascii="Times New Roman" w:hAnsi="Times New Roman" w:cs="Times New Roman"/>
                <w:sz w:val="18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lastRenderedPageBreak/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66 Л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350 000,00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50 000,00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Муниципальная программа "Профилактика терроризма и экстремизма в муниципальном образовании "Тенькинский городской округ" Магаданской области на 2015 - 2018 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28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50 000,00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28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50 000,00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28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50 000,00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20 321 000,00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4 073 526,31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20,0   </w:t>
            </w:r>
          </w:p>
        </w:tc>
      </w:tr>
      <w:tr w:rsidR="00697FCE" w:rsidRPr="00697FCE" w:rsidTr="00697FCE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405 000,00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205 675,00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50,8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Государственная программа Магаданской области "Развитие сельского хозяйства Магаданской области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405 000,00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205 675,00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50,8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Подпрограмма "Развитие торговли на территории Магаданской области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09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 xml:space="preserve"> Т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405 000,00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205 675,00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50,8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Основное мероприятие "Формирование современной инфраструктуры розничной торговли и повышение территориальной и экономической доступности товаров для населения Магаданской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09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 xml:space="preserve"> Т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405 000,00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205 675,00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50,8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Предоставление субсидий муниципальным образованиям на организацию и проведение областных универсальных совместных ярмарок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09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 xml:space="preserve"> Т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01 73900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405 000,00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205 675,00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50,8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09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 xml:space="preserve"> Т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01 73900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405 000,00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205 675,00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50,8   </w:t>
            </w:r>
          </w:p>
        </w:tc>
      </w:tr>
      <w:tr w:rsidR="00697FCE" w:rsidRPr="00697FCE" w:rsidTr="00697FCE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1 000 000,00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Муниципальная программа "Защита населения и объектов экономики Тенькинского района от наводнений и иного негативного воздействия вод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08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1 000 000,00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08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180 000,00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08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180 000,00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08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820 000,00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08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820 000,00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16 392 200,00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2 908 140,00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17,7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Муниципальная программа "Содержание и ремонт дорог Тенькинского городского округа на 2016-2020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26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6 175 600,00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26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6 175 600,00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26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А0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6 175 600,00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Государственная программа Магаданской области "Развитие транспортной системы в Магаданской </w:t>
            </w:r>
            <w:r w:rsidRPr="00697FCE">
              <w:rPr>
                <w:rFonts w:ascii="Times New Roman" w:hAnsi="Times New Roman" w:cs="Times New Roman"/>
                <w:sz w:val="18"/>
              </w:rPr>
              <w:lastRenderedPageBreak/>
              <w:t>области" на 2014 - 2022 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lastRenderedPageBreak/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8 935 300,00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2 680 590,00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30,0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lastRenderedPageBreak/>
              <w:t xml:space="preserve">Основное мероприятие «Строительство пешеходного моста через р. </w:t>
            </w:r>
            <w:proofErr w:type="spellStart"/>
            <w:r w:rsidRPr="00697FCE">
              <w:rPr>
                <w:rFonts w:ascii="Times New Roman" w:hAnsi="Times New Roman" w:cs="Times New Roman"/>
                <w:sz w:val="18"/>
              </w:rPr>
              <w:t>Омчуг</w:t>
            </w:r>
            <w:proofErr w:type="spellEnd"/>
            <w:r w:rsidRPr="00697FCE">
              <w:rPr>
                <w:rFonts w:ascii="Times New Roman" w:hAnsi="Times New Roman" w:cs="Times New Roman"/>
                <w:sz w:val="18"/>
              </w:rPr>
              <w:t xml:space="preserve"> в пос. Усть-Омчуг в Тенькинском районе в Магаданской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28 2 26 00000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8 935 300,00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2 680 590,00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30,0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Иные межбюджетные трансферты на финансовое обеспечение дорожной деятельности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28 2 26 73Б10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8 935 300,00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2 680 590,00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30,0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28 2 26 73Б10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414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8 935 300,00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2 680 590,00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30,0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Муниципальная программа "Повышение безопасности дорожного движения на территории муниципального образования "Тенькинский городской округ" Магаданской области на 2017-2020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29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229 300,00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227 550,00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99,2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29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229 300,00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227 550,00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99,2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29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А0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229 300,00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227 550,00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99,2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Выплаты по обязательствам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1 052 000,00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702 000,00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414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350 000,00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2 523 800,00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959 711,31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38,0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Муниципальная программа "Поддержка и развитие малого и среднего предпринимательства в Тенькинском городском округе"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17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250 000,00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50 000,00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20,0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17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5 000,00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17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5 000,00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17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245 000,00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50 000,00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20,4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17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245 000,00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50 000,00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20,4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Муниципальная программа "Развитие торговли в Тенькинском городском округе"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18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249 000,00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10 825,00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4,3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18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229 000,00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18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5 000,00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18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224 000,00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18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20 000,00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10 825,00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54,1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18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20 000,00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10 825,00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54,1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Государственная программа Магаданской области "Экономическое развитие и инновационная экономика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51 200,00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Подпрограмма "Развитие малого и среднего предпринимательства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26 1 00 00000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51 200,00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Основное мероприятие "Финансово-кредитная поддержка малого и среднего предпринимательства"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26 1 01 00000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51 200,00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Субсидии бюджетам городских округов на реализацию мероприятий поддержки развития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26 1 01 73360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51 200,00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26 1 01 73360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51 200,00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Субвенции на реализацию Закона Магаданской области от 28 декабря 2009 года № 1220-ОЗ «О наделении органов местного самоуправления государственными полномочиями Магаданской области по постановке на учет и учету граждан,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местностей, а также закрывающихся населенных пунктов в районах Крайнего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Севера и приравненных к ним местностей»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 xml:space="preserve"> Э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00 74040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1 973 600,00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898 886,31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45,5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 xml:space="preserve"> Э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00 74040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1 873 600,00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880 374,35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47,0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 xml:space="preserve"> Э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00 74040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100 000,00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18 511,96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18,5   </w:t>
            </w:r>
          </w:p>
        </w:tc>
      </w:tr>
      <w:tr w:rsidR="00697FCE" w:rsidRPr="00697FCE" w:rsidTr="00697FCE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74 545 900,00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34 470 571,61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46,2   </w:t>
            </w:r>
          </w:p>
        </w:tc>
      </w:tr>
      <w:tr w:rsidR="00697FCE" w:rsidRPr="00697FCE" w:rsidTr="00697FCE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23 918 800,00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15 566 719,89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65,1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Муниципальная программа "Содействие населению Тенькинского района в переселении по Магаданской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03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100 000,00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33 967,01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34,0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03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100 000,00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33 967,01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34,0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03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100 000,00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33 967,01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34,0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Государственная программа Магаданской области "Обеспечение качественными жилищно-коммунальными услугами и комфортными условиями проживания населения Магаданской области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5 434 800,00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5 434 720,99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100,0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Подпрограмма «Содействие муниципальным образованиям в оптимизации системы расселения в Магаданской области» на 2016-2020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13 4 00 00000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5 434 800,00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5 434 720,99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100,0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lastRenderedPageBreak/>
              <w:t>Основное мероприятие «Предоставление субсидий бюджетам муниципальных образований Магаданской области в рамках реализации мероприятий по оптимизации системы расселения»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13 4 01 00000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5 434 800,00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5 434 720,99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100,0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Субсидии бюджетам муниципальных образований Магаданской области на расселение неблагоприятных для проживания населенных пунктов Магаданской области, на территории которых отсутствуют общеобразовательные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13 4 01 61070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5 434 800,00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5 434 720,99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100,0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13 4 01 61070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5 434 800,00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5 434 720,99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100,0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Муниципальная программа  "Переселение граждан из аварийного жилищного фонда муниципального образования "Тенькинский городской округ" Магаданской области" на 2015-2018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14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100 000,00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14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100 000,00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14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100 000,00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Государственная программа Магаданской области "Обеспечение доступным и комфортным жильем жителей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1 595 400,00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676 779,00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42,4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Подпрограмма "Оказание содействия муниципальным образованиям Магаданской области в переселении граждан из аварийного жилищного фонда"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22 6 00 00000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1 595 400,00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676 779,00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42,4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Основное мероприятие "Предоставление субсидий муниципальным образованиям Магаданской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22 6 01 00000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1 595 400,00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676 779,00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42,4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Осуществление мероприятий по переселению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22 6 01 61000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1 595 400,00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676 779,00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42,4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22 6 01 61000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1 595 400,00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676 779,00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42,4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Муниципальная программа "Ремонт многоквартирных  жилых домов, находящихся на территории Тенькинского городского округа  Магаданской области, не вошедших в региональную программу капитального ремонта общего имущества в многоквартирных домах Магаданской области" на 2017-2018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32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689 400,00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565 776,71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82,1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32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689 400,00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565 776,71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82,1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32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689 400,00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565 776,71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82,1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Муниципальная программа "Поддержка муниципального жилищного хозяйства Тенькинского городского округа  Магаданской области на 2018-2020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35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2 000 000,00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1 641 518,50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82,1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35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2 000 000,00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1 641 518,50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82,1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35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2 000 000,00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1 641 518,50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82,1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Возмещение убытков по пустующему жилью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 xml:space="preserve"> У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6 856 800,00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4 958 303,34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72,3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 xml:space="preserve"> У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6 856 800,00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4 958 303,34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72,3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Взносы  в Некоммерческую организацию «Фонд капитального ремонта Магаданской области»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66 Ф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7 142 400,00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2 255 654,34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31,6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66 Ф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7 142 400,00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2 255 654,34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31,6   </w:t>
            </w:r>
          </w:p>
        </w:tc>
      </w:tr>
      <w:tr w:rsidR="00697FCE" w:rsidRPr="00697FCE" w:rsidTr="00697FCE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28 534 000,00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15 273 073,50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53,5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Государственная программа Магаданской области "Содействие муниципальным образованиям Магаданской области в реализации муниципальных программ комплексного развития коммунальной инфраструктуры"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3 534 000,00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3 534 000,00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100,0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Подпрограмма "Развитие и модернизация коммунальной инфраструктуры на территории Магаданской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11 1 00 00000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3 534 000,00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3 534 000,00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100,0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Основное мероприятие "Подготовка коммунальной инфраструктуры населенных пунктов Магаданской области к отопительным периодам"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11 1 02 00000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3 534 000,00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3 534 000,00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100,0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Субсидии бюджетам городских округов на осуществление мероприятий по подготовке к осенне-зимнему отопительному периоду 2017-2018 годов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11 1 02 62110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3 534 000,00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3 534 000,00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100,0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11 1 02 62110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3 534 000,00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3 534 000,00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100,0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Муниципальная программа "Комплексное развитие коммунальной инфраструктуры Тенькинского городского округа" на 2017-2019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13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4 500 000,00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1 906 849,00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42,4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13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2 500 000,00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621 482,00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24,9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13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2 000 000,00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621 482,00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31,1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13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500 000,00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13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2 000 000,00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1 285 367,00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64,3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13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2 000 000,00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1 285 367,00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64,3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Мероприятие "Модернизация и реконструкция объектов инженерной и коммунальной  инфраструктуры в населенных пунктах городских округов Магаданской области" из средств внебюджетного фонда социально-экономического развития Магаданской области в условиях деятельности Особой экономической зоны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63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 xml:space="preserve"> Э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20 000 000,00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9 732 224,50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48,7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63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 xml:space="preserve"> Э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20 000 000,00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9 732 224,50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48,7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Мероприятия в области коммунального хозяйства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 xml:space="preserve"> К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400 000,00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 xml:space="preserve"> К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400 000,00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Выплаты  по  обязательствам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100 000,00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100 000,00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100,0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100 000,00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100 000,00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100,0   </w:t>
            </w:r>
          </w:p>
        </w:tc>
      </w:tr>
      <w:tr w:rsidR="00697FCE" w:rsidRPr="00697FCE" w:rsidTr="00697FCE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22 093 100,00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3 630 778,22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16,4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Государственная программа Магаданской области «Формирование современной городской среды Магаданской области»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37 0 00 00000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891 400,00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Основное мероприятие «Формирование современной городской среды при реализации проектов благоустройства территорий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37 0 01 00000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891 400,00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37 0 01 R5550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891 400,00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37 0 01 R5550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891 400,00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Муниципальная  программа "Благоустройство территории Тенькинского городского округа на 2016-2020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25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1 373 200,00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191 770,29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14,0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25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1 173 200,00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191 770,29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16,3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25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1 173 200,00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191 770,29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16,3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25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200 000,00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25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200 000,00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Муниципальная  программа "Формирование современной городской среды на территории муниципального образования "Тенькинский городской округ" на 2018-2022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31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7 253 000,00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254 263,04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3,5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31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7 253 000,00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254 263,04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3,5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31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7 253 000,00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254 263,04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3,5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Мероприятие "Развитие дворовой инфраструктуры муниципальных образований, расположенных на территории Магаданской области" из средств внебюджетного фонда социально-экономического развития Магаданской области в условиях деятельности Особой экономической зоны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63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 xml:space="preserve"> Э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2 509 800,00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63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 xml:space="preserve"> Э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2 509 800,00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Иные межбюджетные трансферты бюджетам городских округов на благоустройство их территорий и развитие объектов социально-культурного 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 xml:space="preserve"> Э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00 75040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2 000 000,00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 xml:space="preserve"> Э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00 75040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2 000 000,00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1 866 900,00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1 148 721,38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61,5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1 866 900,00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1 148 721,38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61,5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961 300,00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236 800,00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24,6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509 300,00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452 000,00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236 800,00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52,4   </w:t>
            </w:r>
          </w:p>
        </w:tc>
      </w:tr>
      <w:tr w:rsidR="00697FCE" w:rsidRPr="00697FCE" w:rsidTr="00697FCE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Мероприятия по благоустройству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1 604 200,00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267 223,51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16,7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1 604 200,00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267 223,51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16,7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Ремонт фасада жилого дома № 12 по улице Мира в поселке Усть-Омчуг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06 00000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1 300 000,00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1 300 000,00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100,0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06 00000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1 300 000,00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1 300 000,00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100,0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Межбюджетные трансферты, не включенные в 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 xml:space="preserve"> Э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2 333 300,00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232 000,00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9,9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Субвенции бюджетам городских округов на осуществление государственных полномочий по отлову и содержанию безнадзорных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 xml:space="preserve"> Э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00 74170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2 333 300,00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232 000,00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9,9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 xml:space="preserve"> Э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00 74170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2 333 300,00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232 000,00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9,9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3 796 600,00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1 988 400,00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52,4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3 796 600,00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1 988 400,00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52,4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Муниципальная программа "Экологическая безопасность и охрана окружающей среды" на 2015-2020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15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100 000,00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15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100 000,00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15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100 000,00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Муниципальная программа "Развитие системы обращения с отходами производства и потребления на территории Тенькинского городского округа Магаданской области" на 2016 - 2020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16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878 400,00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515 000,00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58,6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16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515 400,00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515 000,00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99,9   </w:t>
            </w:r>
          </w:p>
        </w:tc>
      </w:tr>
      <w:tr w:rsidR="00697FCE" w:rsidRPr="00697FCE" w:rsidTr="00697FCE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Иные закупки товаров, работ и услуг для обеспечения государственных </w:t>
            </w:r>
            <w:r w:rsidRPr="00697FCE">
              <w:rPr>
                <w:rFonts w:ascii="Times New Roman" w:hAnsi="Times New Roman" w:cs="Times New Roman"/>
                <w:sz w:val="18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lastRenderedPageBreak/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16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515 400,00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515 000,00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99,9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lastRenderedPageBreak/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16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363 000,00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16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363 000,00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Государственная программа Магаданской области «Природные ресурсы и экология Магаданской области»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277 400,00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277 400,00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100,0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Подпрограмма «Экологическая безопасность и охрана окружающей среды Магаданской области»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17 2 00 00000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277 400,00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277 400,00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100,0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Основное мероприятие «Ликвидация накопленного экологического ущерба и меры по предотвращению негативного воздействия на окружающую среду»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17 2 03 00000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277 400,00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277 400,00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100,0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Снос ветхого, заброшенного жилья в действующих поселках и полностью заброшенных поселках, в том числе вдоль автомобильных дорог, расположенных на территории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17 2 03 73520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277 400,00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277 400,00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100,0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17 2 03 73520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277 400,00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277 400,00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100,0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Государственная программа Магаданской области «Развитие системы обращения с отходами производства и потребления на территории Магаданской области» на 2015-2020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32 0 00 00000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1 196 000,00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1 196 000,00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100,0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Основное мероприятие «Разработка проектно-сметной документации (в том числе проведение инженерных изысканий) по объектам размещения отходов»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32 0 01 00000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800 000,00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800 000,00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100,0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Разработка проектно-сметной документации и выполнение инженерных изысканий по объекту: «</w:t>
            </w:r>
            <w:proofErr w:type="spellStart"/>
            <w:r w:rsidRPr="00697FCE">
              <w:rPr>
                <w:rFonts w:ascii="Times New Roman" w:hAnsi="Times New Roman" w:cs="Times New Roman"/>
                <w:sz w:val="18"/>
              </w:rPr>
              <w:t>Межпоселенческий</w:t>
            </w:r>
            <w:proofErr w:type="spellEnd"/>
            <w:r w:rsidRPr="00697FCE">
              <w:rPr>
                <w:rFonts w:ascii="Times New Roman" w:hAnsi="Times New Roman" w:cs="Times New Roman"/>
                <w:sz w:val="18"/>
              </w:rPr>
              <w:t xml:space="preserve"> полигон ТКО в поселке Усть-Омчуг»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32 0 01 73720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800 000,00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800 000,00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100,0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32 0 01 73720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800 000,00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800 000,00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100,0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Основное мероприятие "Развитие инфраструктуры обращения с отходами"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32 0 03 00000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396 000,00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396 000,00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100,0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Приобретение оборудования для термического уничтожения различного тип/вида отходов /утилизации отходов для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32 0 03 73П06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396 000,00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396 000,00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100,0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32 0 03 73П06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396 000,00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396 000,00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100,0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Снос ветхого, заброшенного жилья в действующих поселках и полностью заброшенных поселках, в том числе вдоль автомобильных дорог, расположенных на территории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 xml:space="preserve"> С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1 344 800,00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 xml:space="preserve"> С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1 344 800,00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1 237 400,00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720 228,77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58,2   </w:t>
            </w:r>
          </w:p>
        </w:tc>
      </w:tr>
      <w:tr w:rsidR="00697FCE" w:rsidRPr="00697FCE" w:rsidTr="00697FCE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lastRenderedPageBreak/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1 237 400,00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720 228,77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58,2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Государственная программа Магаданской области "Развитие образования в Магаданской области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1 237 400,00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720 228,77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58,2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1 237 400,00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720 228,77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58,2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Основное мероприятие "Обеспечение реализации подпрограммы"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1 237 400,00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720 228,77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58,2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Субвенции бюджетам городских округов на 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02 74020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1 237 400,00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720 228,77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58,2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02 74020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1 117 600,00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695 242,17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62,2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02 74020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119 800,00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24 986,60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20,9   </w:t>
            </w:r>
          </w:p>
        </w:tc>
      </w:tr>
      <w:tr w:rsidR="00697FCE" w:rsidRPr="00697FCE" w:rsidTr="00697FCE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7 716 100,00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4 350 912,58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56,4   </w:t>
            </w:r>
          </w:p>
        </w:tc>
      </w:tr>
      <w:tr w:rsidR="00697FCE" w:rsidRPr="00697FCE" w:rsidTr="00697FCE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6 765 800,00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4 100 681,00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60,6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Расходы на доплату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66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6 765 800,00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4 100 681,00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60,6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66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6 765 800,00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4 100 681,00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60,6   </w:t>
            </w:r>
          </w:p>
        </w:tc>
      </w:tr>
      <w:tr w:rsidR="00697FCE" w:rsidRPr="00697FCE" w:rsidTr="00697FCE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300 000,00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28 549,00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9,5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Мероприятия по  оказанию социальной поддержки отдельных категорий граждан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24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300 000,00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28 549,00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9,5   </w:t>
            </w:r>
          </w:p>
        </w:tc>
      </w:tr>
      <w:tr w:rsidR="00697FCE" w:rsidRPr="00697FCE" w:rsidTr="00697FCE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24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300 000,00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28 549,00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9,5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24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225 000,00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28 549,00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12,7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24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75 000,00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650 300,00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221 682,58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34,1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Государственная программа Магаданской области "Развитие социальной защиты населения Магаданской области" на 2014-2018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550 300,00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221 682,58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40,3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Подпрограмма "Создание условий для реализации государственной программы" на 2014-2018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21 5 00 00000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550 300,00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221 682,58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40,3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Основное мероприятие «Обеспечение выполнения функций государственными органами и находящихся в их введении государственными учреждениями»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21 5 01 00000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550 300,00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221 682,58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40,3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21 5 01 74090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550 300,00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221 682,58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40,3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21 5 01 74090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510 900,00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218 742,98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42,8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Иные закупки товаров, работ и услуг </w:t>
            </w:r>
            <w:r w:rsidRPr="00697FCE">
              <w:rPr>
                <w:rFonts w:ascii="Times New Roman" w:hAnsi="Times New Roman" w:cs="Times New Roman"/>
                <w:sz w:val="1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lastRenderedPageBreak/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21 5 01 74090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39 400,00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2 939,60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7,5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lastRenderedPageBreak/>
              <w:t>Муниципальная программа "Формирование доступной среды для инвалидов и маломобильных групп населения на территории Тенькинского городского округа Магаданской области на 2017-2019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30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100 000,00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30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100 000,00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30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100 000,00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659 200,00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270 550,00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41,0   </w:t>
            </w:r>
          </w:p>
        </w:tc>
      </w:tr>
      <w:tr w:rsidR="00697FCE" w:rsidRPr="00697FCE" w:rsidTr="00697FCE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659 200,00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270 550,00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41,0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Муниципальная программа "Развитие физической культуры и спорта в Тенькинском городском округе Магаданской области на 2017-2019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12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659 200,00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270 550,00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41,0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12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659 200,00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270 550,00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41,0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12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311 400,00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179 800,00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57,7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12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347 800,00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90 750,00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26,1   </w:t>
            </w:r>
          </w:p>
        </w:tc>
      </w:tr>
      <w:tr w:rsidR="00697FCE" w:rsidRPr="00697FCE" w:rsidTr="00697FCE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6 074 800,00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5 350 957,09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88,1   </w:t>
            </w:r>
          </w:p>
        </w:tc>
      </w:tr>
      <w:tr w:rsidR="00697FCE" w:rsidRPr="00697FCE" w:rsidTr="00697FCE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6 074 800,00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5 350 957,09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88,1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6 074 800,00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5 350 957,09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88,1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4 092 300,00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3 410 673,30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83,3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60 1 Ф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4 092 300,00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3 410 673,30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83,3   </w:t>
            </w:r>
          </w:p>
        </w:tc>
      </w:tr>
      <w:tr w:rsidR="00697FCE" w:rsidRPr="00697FCE" w:rsidTr="00697FCE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60 1 Ф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4 092 300,00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3 410 673,30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83,3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Субсидии на иные цели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1 982 500,00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1 940 283,79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97,9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60 2 К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587 400,00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587 400,00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100,0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60 2 К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587 400,00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587 400,00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100,0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60 2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436 300,00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424 554,96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97,3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60 2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436 300,00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424 554,96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97,3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60 2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288 000,00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261 100,00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90,7   </w:t>
            </w:r>
          </w:p>
        </w:tc>
      </w:tr>
      <w:tr w:rsidR="00697FCE" w:rsidRPr="00697FCE" w:rsidTr="00697FCE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60 2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288 000,00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261 100,00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90,7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Субсидии на оплату расходов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60 2 Р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670 800,00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667 228,83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99,5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60 2 Р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670 800,00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667 228,83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99,5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Комитет финансов администрации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26 020 100,00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10 610 660,93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40,8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20 587 100,00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5 631 775,99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27,4   </w:t>
            </w:r>
          </w:p>
        </w:tc>
      </w:tr>
      <w:tr w:rsidR="00697FCE" w:rsidRPr="00697FCE" w:rsidTr="00697FCE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697FCE">
              <w:rPr>
                <w:rFonts w:ascii="Times New Roman" w:hAnsi="Times New Roman" w:cs="Times New Roman"/>
                <w:sz w:val="18"/>
              </w:rPr>
              <w:lastRenderedPageBreak/>
              <w:t>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lastRenderedPageBreak/>
              <w:t>861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8 858 700,00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5 631 775,99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63,6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lastRenderedPageBreak/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8 858 700,00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5 631 775,99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63,6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61 2 00 00000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8 858 700,00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5 631 775,99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63,6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Расходы аппарата органа местного самоуправления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61 2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200 000,00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116 599,00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58,3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61 2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200 000,00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116 599,00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58,3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Расходы аппарата органа местного самоуправления на 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61 2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47 100,00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2 717,00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5,8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61 2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47 100,00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2 717,00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5,8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Расходы на содержание аппарата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61 2 Р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646 300,00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375 619,66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58,1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61 2 Р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636 300,00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375 035,34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58,9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61 2 Р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10 000,00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584,32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5,8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Расходы аппарата органа местного самоуправления на выплаты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61 2 Ф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7 965 300,00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5 136 840,33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64,5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61 2 Ф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7 965 300,00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5 136 840,33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64,5   </w:t>
            </w:r>
          </w:p>
        </w:tc>
      </w:tr>
      <w:tr w:rsidR="00697FCE" w:rsidRPr="00697FCE" w:rsidTr="00697FCE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11 728 400,00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Резервные фонды органов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66 1 00 17000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11 728 400,00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66 1 00 17000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11 728 400,00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5 128 500,00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4 900 400,00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95,6   </w:t>
            </w:r>
          </w:p>
        </w:tc>
      </w:tr>
      <w:tr w:rsidR="00697FCE" w:rsidRPr="00697FCE" w:rsidTr="00697FCE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2 455 000,00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2 455 000,00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100,0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Государственная программа Магаданской области "Содействие муниципальным образованиям Магаданской области в реализации муниципальных программ комплексного развития коммунальной инфраструктуры"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2 455 000,00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2 455 000,00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100,0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Подпрограмма "Развитие и модернизация коммунальной инфраструктуры на территории Магаданской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11 1 00 00000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2 455 000,00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2 455 000,00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100,0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Основное мероприятие "Подготовка коммунальной инфраструктуры населенных пунктов Магаданской области к отопительным периодам"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11 1 02 00000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2 455 000,00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2 455 000,00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100,0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Субсидии бюджетам городских округов на осуществление мероприятий по подготовке к осенне-зимнему отопительному периоду 2017-2018 годов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11 1 02 62110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2 455 000,00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2 455 000,00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100,0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11 1 02 62110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2 455 000,00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2 455 000,00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100,0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2 673 500,00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2 445 400,00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91,5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Государственная программа Магаданской области "Обеспечение качественными жилищно-коммунальными услугами и комфортными условиями проживания </w:t>
            </w:r>
            <w:r w:rsidRPr="00697FCE">
              <w:rPr>
                <w:rFonts w:ascii="Times New Roman" w:hAnsi="Times New Roman" w:cs="Times New Roman"/>
                <w:sz w:val="18"/>
              </w:rPr>
              <w:lastRenderedPageBreak/>
              <w:t>населения Магаданской области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lastRenderedPageBreak/>
              <w:t>861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2 445 400,00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2 445 400,00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100,0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lastRenderedPageBreak/>
              <w:t>Подпрограмма "Оказание содействия муниципальным образованиям Магаданской области в проведении мероприятий по благоустройству территорий муниципальных образований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13 1 00 00000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2 445 400,00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2 445 400,00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100,0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Основное мероприятие "Предоставление субсидий бюджетам муниципальных образований"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13 1 01 00000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2 445 400,00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2 445 400,00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100,0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Проведение мероприятий по благоустройству территорий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13 1 01 62010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2 445 400,00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2 445 400,00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100,0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13 1 01 62010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2 445 400,00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2 445 400,00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100,0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Мероприятие "Погашение кредиторской задолженности за проведенные мероприятия по благоустройству территорий муниципальных образований Магаданской области в 2017 году" из средств внебюджетного фонда социально-экономического развития Магаданской области в условиях деятельности Особой экономической зоны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63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 xml:space="preserve"> Э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228 100,00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63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 xml:space="preserve"> Э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228 100,00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1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78 500,00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78 484,94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100,0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78 500,00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78 484,94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100,0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Государственная программа Магаданской области «Природные ресурсы и экология Магаданской области»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78 500,00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78 484,94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100,0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Подпрограмма «Экологическая безопасность и охрана окружающей среды Магаданской области»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17 2 00 00000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78 500,00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78 484,94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100,0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Основное мероприятие «Ликвидация накопленного экологического ущерба и меры по предотвращению негативного воздействия на окружающую среду»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17 2 03 00000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78 500,00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78 484,94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100,0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Выявление очагов ртутного заражения в селитебных зонах, локализация и очистка выявленных очагов накопленного экологического ущерба на территории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17 2 03 73530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78 500,00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78 484,94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100,0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17 2 03 73530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78 500,00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78 484,94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100,0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226 000,00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226 000,00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66 2 00 17000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226 000,00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Обслуживание муниципального долга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66 2 00 17000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730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226 000,00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Собрание представителей Тенькинского городского округа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5 544 300,00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3 982 699,53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71,8   </w:t>
            </w:r>
          </w:p>
        </w:tc>
      </w:tr>
      <w:tr w:rsidR="00697FCE" w:rsidRPr="00697FCE" w:rsidTr="00D07B2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D07B2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D07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D07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D07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D07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D07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D07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5 544 300,00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D07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3 982 699,53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D07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71,8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Функционирование законодательных (представительных) органов </w:t>
            </w:r>
            <w:r w:rsidRPr="00697FCE">
              <w:rPr>
                <w:rFonts w:ascii="Times New Roman" w:hAnsi="Times New Roman" w:cs="Times New Roman"/>
                <w:sz w:val="18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lastRenderedPageBreak/>
              <w:t>862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5 544 300,00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3 982 699,53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71,8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lastRenderedPageBreak/>
              <w:t>Обеспечение деятельности представительного органа городского округа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5 544 300,00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3 982 699,53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71,8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Председатель (заместитель) представительного органа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3 067 600,00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2 477 272,49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80,8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Расходы на выплаты депутатам, выборным должностным лицам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62 1 Ф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3 067 600,00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2 477 272,49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80,8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62 1 Ф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3 067 600,00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2 477 272,49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80,8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Обеспечение деятельности аппарата представительного органа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2 476 700,00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1 505 427,04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60,8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Расходы представительного органа городского округа на 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62 2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40 000,00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62 2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40 000,00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Расходы представительного органа городского округа на оплату стоимости проезда и провоза багажа к месту использования отпуска и обратно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62 2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100 000,00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62 2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100 000,00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Расходы на содержание представительного органа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62 2 Р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704 800,00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495 396,64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70,3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62 2 Р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701 800,00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495 058,64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70,5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62 2 Р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3 000,00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338,00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11,3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Расходы на выплаты муниципальным служащим представительного органа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62 2 Ф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1 631 900,00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1 010 030,40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61,9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62 2 Ф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1 631 900,00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1 010 030,40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61,9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Контрольно-счётная палата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3 343 200,00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1 564 518,04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46,8   </w:t>
            </w:r>
          </w:p>
        </w:tc>
      </w:tr>
      <w:tr w:rsidR="00697FCE" w:rsidRPr="00697FCE" w:rsidTr="00D07B2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3 343 200,00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1 564 518,04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46,8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3 343 200,00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1 564 518,04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46,8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Обеспечение деятельности контрольно-счетного органа городского округа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3 285 400,00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1 533 792,46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46,7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Расходы на выплаты аудитору контрольно-счетного органа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64 1 Ф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1 353 400,00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324 464,78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24,0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64 1 Ф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1 353 400,00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324 464,78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24,0   </w:t>
            </w:r>
          </w:p>
        </w:tc>
      </w:tr>
      <w:tr w:rsidR="00697FCE" w:rsidRPr="00697FCE" w:rsidTr="00D07B25">
        <w:trPr>
          <w:trHeight w:val="1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Расходы контрольно-счетного органа на оплату стоимости проезда и провоза багажа к месту использования отпуска </w:t>
            </w:r>
            <w:r w:rsidRPr="00697FCE">
              <w:rPr>
                <w:rFonts w:ascii="Times New Roman" w:hAnsi="Times New Roman" w:cs="Times New Roman"/>
                <w:sz w:val="18"/>
              </w:rPr>
              <w:lastRenderedPageBreak/>
              <w:t xml:space="preserve">и обратно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lastRenderedPageBreak/>
              <w:t>865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64 1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500,00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64 1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500,00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Расходы на содержание контрольно-счетного органа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64 1 Р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274 600,00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168 333,74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61,3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64 1 Р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263 600,00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159 766,08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60,6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64 1 Р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11 000,00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8 567,66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77,9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Расходы на выплаты руководителю контрольно-счетного органа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64 2 Ф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1 656 900,00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1 040 993,94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62,8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64 2 Ф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1 656 900,00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1 040 993,94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62,8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57 800,00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30 725,58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53,2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865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57 800,00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30 725,58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53,2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Отдел культуры администрации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73 117 495,60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49 866 491,66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68,2   </w:t>
            </w:r>
          </w:p>
        </w:tc>
      </w:tr>
      <w:tr w:rsidR="00697FCE" w:rsidRPr="00697FCE" w:rsidTr="00D07B2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6 266 800,00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4 133 183,22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66,0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6 006 800,00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4 058 603,22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67,6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6 006 800,00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4 058 603,22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67,6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61 2 00 00000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1 388 000,00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1 013 980,43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73,1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Расходы аппарата органа местного самоуправления на выплаты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61 2 Ф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1 388 000,00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1 013 980,43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73,1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61 2 Ф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1 388 000,00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1 013 980,43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73,1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Обеспечение деятельности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61 3 00 00000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4 618 800,00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3 044 622,79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65,9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Расходы органа местного самоуправления на оплату стоимости проезда и провоза багажа к месту использования отпуска и обратно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61 3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312 500,00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40 700,00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13,0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61 3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312 500,00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40 700,00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13,0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Расходы на содержание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61 3 Р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249 800,00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178 212,23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71,3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61 3 Р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244 600,00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178 020,23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72,8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61 3 Р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5 200,00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192,00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3,7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Расходы органа местного самоуправления на выплаты персоналу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61 3 Ф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4 056 500,00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2 825 710,56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69,7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61 3 Ф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4 056 500,00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2 825 710,56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69,7   </w:t>
            </w:r>
          </w:p>
        </w:tc>
      </w:tr>
      <w:tr w:rsidR="00697FCE" w:rsidRPr="00697FCE" w:rsidTr="00D07B25">
        <w:trPr>
          <w:trHeight w:val="1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260 000,00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74 580,00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28,7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Выплаты по обязательствам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260 000,00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74 580,00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28,7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260 000,00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74 580,00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28,7   </w:t>
            </w:r>
          </w:p>
        </w:tc>
      </w:tr>
      <w:tr w:rsidR="00697FCE" w:rsidRPr="00697FCE" w:rsidTr="00D07B25">
        <w:trPr>
          <w:trHeight w:val="1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D07B2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D07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D07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D07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D07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D07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D07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244 800,00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D07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244 800,00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D07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100,0</w:t>
            </w:r>
          </w:p>
        </w:tc>
      </w:tr>
      <w:tr w:rsidR="00697FCE" w:rsidRPr="00697FCE" w:rsidTr="00D07B25">
        <w:trPr>
          <w:trHeight w:val="1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D07B2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D07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D07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D07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D07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D07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D07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243 800,00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D07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243 800,00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D07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100,0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Государственная программа Магаданской области "Развитие сельского хозяйства Магаданской области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243 800,00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243 800,00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100,0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Подпрограмма "Развитие торговли на территории Магаданской области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09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 xml:space="preserve"> Т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243 800,00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243 800,00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100,0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Основное мероприятие «Стимулирование деловой активности хозяйствующих субъектов, осуществляющих торговую деятельность»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09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 xml:space="preserve"> Т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243 800,00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243 800,00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100,0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Организация и проведение гастрономического фестиваля «Колымское братство»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09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 xml:space="preserve"> Т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02 73Б01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243 800,00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243 800,00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100,0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09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 xml:space="preserve"> Т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02 73Б01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243 800,00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243 800,00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100,0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Муниципальная программа "Развитие торговли в Тенькинском городском округе"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18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1 000,00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1 000,00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100,0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18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1 000,00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1 000,00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100,0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18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1 000,00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1 000,00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100,0   </w:t>
            </w:r>
          </w:p>
        </w:tc>
      </w:tr>
      <w:tr w:rsidR="00697FCE" w:rsidRPr="00697FCE" w:rsidTr="00D07B25">
        <w:trPr>
          <w:trHeight w:val="1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66 605 895,60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45 488 508,44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68,3   </w:t>
            </w:r>
          </w:p>
        </w:tc>
      </w:tr>
      <w:tr w:rsidR="00697FCE" w:rsidRPr="00697FCE" w:rsidTr="00D07B2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65 707 495,60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44 958 715,66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68,4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Государственная программа Магаданской области "Развитие культуры и туризма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4 395,60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Подпрограмма "Развитие библиотечного дела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4 395,60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Основное мероприятие «Комплектование книжных фондов муниципальных общедоступных библиотек и государственных центральных библиотек субъектов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04 2 03 00000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4 395,60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</w:tr>
      <w:tr w:rsidR="00697FCE" w:rsidRPr="00697FCE" w:rsidTr="00D07B25">
        <w:trPr>
          <w:trHeight w:val="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Поддержка отрасли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 2 03 R5190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4 395,60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</w:tr>
      <w:tr w:rsidR="00697FCE" w:rsidRPr="00697FCE" w:rsidTr="00D07B2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 2 03 R5190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4 395,60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Муниципальная программа "Развитие библиотечного дела в муниципальном образовании "Тенькинский городской округ" Магаданской области на 2018-2020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20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2 485 400,00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1 826 981,35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73,5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20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2 470 400,00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1 826 981,35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74,0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20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2 470 400,00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1 826 981,35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74,0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20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15 000,00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20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15 000,00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Муниципальная программа  "Развитие культуры в муниципальном образовании "Тенькинский городской округ" Магаданской области на 2016-2018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21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8 287 500,00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5 709 855,70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68,9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21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8 287 500,00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5 709 855,70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68,9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21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8 287 500,00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5 709 855,70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68,9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54 930 200,00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37 421 878,61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68,1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42 775 300,00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28 318 958,15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66,2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60 1 Ф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42 775 300,00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28 318 958,15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66,2   </w:t>
            </w:r>
          </w:p>
        </w:tc>
      </w:tr>
      <w:tr w:rsidR="00697FCE" w:rsidRPr="00697FCE" w:rsidTr="00D07B25">
        <w:trPr>
          <w:trHeight w:val="1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60 1 Ф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42 775 300,00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28 318 958,15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66,2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Субсидии на иные цели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12 154 900,00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9 102 920,46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74,9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60 2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8 223 200,00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6 241 484,34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75,9   </w:t>
            </w:r>
          </w:p>
        </w:tc>
      </w:tr>
      <w:tr w:rsidR="00697FCE" w:rsidRPr="00697FCE" w:rsidTr="00D07B2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60 2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8 223 200,00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6 241 484,34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75,9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60 2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1 336 400,00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1 042 593,35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78,0   </w:t>
            </w:r>
          </w:p>
        </w:tc>
      </w:tr>
      <w:tr w:rsidR="00697FCE" w:rsidRPr="00697FCE" w:rsidTr="00D07B2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60 2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1 336 400,00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1 042 593,35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78,0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Субсидии на оплату расходов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60 2 Р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2 595 300,00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1 818 842,77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70,1   </w:t>
            </w:r>
          </w:p>
        </w:tc>
      </w:tr>
      <w:tr w:rsidR="00697FCE" w:rsidRPr="00697FCE" w:rsidTr="00D07B2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60 2 Р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2 595 300,00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1 818 842,77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70,1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898 400,00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529 792,78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59,0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Государственная программа Магаданской области "Развитие культуры и туризма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698 400,00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383 119,03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54,9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Подпрограмма "Оказание государственных услуг в сфере культуры и отраслевого образования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698 400,00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383 119,03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54,9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Основное мероприятие "Обеспечение выполнения функций государственными органами и находящимися в их ведении государственными учреждениями"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698 400,00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383 119,03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54,9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04 5 01 75010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698 400,00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383 119,03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54,9   </w:t>
            </w:r>
          </w:p>
        </w:tc>
      </w:tr>
      <w:tr w:rsidR="00697FCE" w:rsidRPr="00697FCE" w:rsidTr="00D07B2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04 5 01 75010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698 400,00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383 119,03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54,9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Муниципальная программа "Укрепление гражданского общества, содействие развитию гражданских инициатив в Тенькинском городском округе" на 2018-2020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33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135 000,00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81 673,75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33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135 000,00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81 673,75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60,5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33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65 000,00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11 673,75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18,0   </w:t>
            </w:r>
          </w:p>
        </w:tc>
      </w:tr>
      <w:tr w:rsidR="00697FCE" w:rsidRPr="00697FCE" w:rsidTr="00D07B2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D07B2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D07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D07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D07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D07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33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D07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D07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70 000,00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D07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70 000,00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D07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100,0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Выплаты по обязательствам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65 000,00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65 000,00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100,0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65 000,00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65 000,00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100,0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257 113 200,00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195 256 343,27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75,9   </w:t>
            </w:r>
          </w:p>
        </w:tc>
      </w:tr>
      <w:tr w:rsidR="00697FCE" w:rsidRPr="00697FCE" w:rsidTr="00D07B2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14 177 800,00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10 382 361,11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73,2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14 177 800,00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10 382 361,11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73,2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13 438 000,00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9 951 909,14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74,1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61 2 00 00000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9 481 900,00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7 327 825,60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77,3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Расходы аппарата органа местного самоуправления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61 2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350 000,00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349 824,80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99,9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61 2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174 000,00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173 870,80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99,9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61 2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176 000,00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175 954,00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100,0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Расходы аппарата органа местного самоуправления на выплаты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61 2 Ф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9 131 900,00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6 978 000,80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76,4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61 2 Ф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9 131 900,00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6 978 000,80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76,4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Обеспечение деятельности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61 3 00 00000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3 956 100,00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2 624 083,54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66,3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Расходы на содержание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61 3 Р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320 600,00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246 924,60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77,0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61 3 Р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282 400,00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225 297,88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79,8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61 3 Р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38 200,00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21 626,72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56,6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Расходы органа местного самоуправления на выплаты персоналу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61 3 Ф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3 635 500,00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2 377 158,94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65,4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61 3 Ф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3 635 500,00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2 377 158,94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65,4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739 800,00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430 451,97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58,2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739 800,00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430 451,97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58,2   </w:t>
            </w:r>
          </w:p>
        </w:tc>
      </w:tr>
      <w:tr w:rsidR="00697FCE" w:rsidRPr="00697FCE" w:rsidTr="00D07B2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16 000,00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15 900,00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99,4   </w:t>
            </w:r>
          </w:p>
        </w:tc>
      </w:tr>
      <w:tr w:rsidR="00697FCE" w:rsidRPr="00697FCE" w:rsidTr="00D07B2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16 000,00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15 900,00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99,4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Муниципальная программа "Повышение безопасности дорожного движения на территории муниципального образования "Тенькинский городской округ" Магаданской области на 2017-2020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29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16 000,00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15 900,00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99,4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29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16 000,00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15 900,00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99,4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29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А0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16 000,00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15 900,00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99,4   </w:t>
            </w:r>
          </w:p>
        </w:tc>
      </w:tr>
      <w:tr w:rsidR="00697FCE" w:rsidRPr="00697FCE" w:rsidTr="00D07B2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239 592 700,00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182 766 540,33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76,3   </w:t>
            </w:r>
          </w:p>
        </w:tc>
      </w:tr>
      <w:tr w:rsidR="00697FCE" w:rsidRPr="00697FCE" w:rsidTr="00D07B2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Дошкольное 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61 252 400,00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50 085 953,92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81,8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41 956 000,00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35 793 549,00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85,3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Подпрограмма   «Повышение   качества   и доступности дошкольного образования в Магаданской области»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163 000,00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Основное мероприятие «Развитие государственных и муниципальных организаций дошкольного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163 000,00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 xml:space="preserve">Субсидии бюджетам городских округов на возмещение расходов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расположенных на территории Магаданской области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 1 02 73C20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163 000,00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D07B2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 1 02 73C20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163 000,00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41 793 000,00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35 793 549,00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85,6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Основное мероприятие "Обеспечение реализации подпрограммы"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41 793 000,00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35 793 549,00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85,6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Субвенции бюджетам городских округов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02 74120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41 793 000,00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35 793 549,00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85,6   </w:t>
            </w:r>
          </w:p>
        </w:tc>
      </w:tr>
      <w:tr w:rsidR="00697FCE" w:rsidRPr="00697FCE" w:rsidTr="00D07B2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02 74120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41 793 000,00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35 793 549,00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85,6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Муниципальная программа "Развитие системы дошкольного образования в Тенькинском городском округе Магаданской области на 2018-2020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09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4 397 400,00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2 573 068,56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58,5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09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4 234 400,00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2 516 568,56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59,4   </w:t>
            </w:r>
          </w:p>
        </w:tc>
      </w:tr>
      <w:tr w:rsidR="00697FCE" w:rsidRPr="00697FCE" w:rsidTr="00D07B2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09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4 234 400,00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2 516 568,56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59,4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09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163 000,00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56 500,00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34,7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09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163 000,00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56 500,00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34,7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14 899 000,00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11 719 336,36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78,7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851 500,00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522 900,74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61,4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60 1 Ф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851 500,00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522 900,74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61,4   </w:t>
            </w:r>
          </w:p>
        </w:tc>
      </w:tr>
      <w:tr w:rsidR="00697FCE" w:rsidRPr="00697FCE" w:rsidTr="00D07B2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60 1 Ф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851 500,00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522 900,74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61,4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Субсидии на иные цели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14 047 500,00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11 196 435,62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79,7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lastRenderedPageBreak/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60 2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1 500 000,00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1 172 037,79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78,1   </w:t>
            </w:r>
          </w:p>
        </w:tc>
      </w:tr>
      <w:tr w:rsidR="00697FCE" w:rsidRPr="00697FCE" w:rsidTr="00D07B2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60 2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1 500 000,00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1 172 037,79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78,1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Субсидии на оплату расходов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60 2 Р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1 888 700,00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1 617 933,06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85,7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60 2 Р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1 888 700,00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1 617 933,06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85,7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60 2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10 658 800,00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8 406 464,77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78,9   </w:t>
            </w:r>
          </w:p>
        </w:tc>
      </w:tr>
      <w:tr w:rsidR="00697FCE" w:rsidRPr="00697FCE" w:rsidTr="00D07B2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60 2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10 658 800,00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8 406 464,77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78,9   </w:t>
            </w:r>
          </w:p>
        </w:tc>
      </w:tr>
      <w:tr w:rsidR="00697FCE" w:rsidRPr="00697FCE" w:rsidTr="00D07B2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99 583 900,00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76 454 991,59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76,8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Государственная программа Магаданской области  "Развитие образования в Магаданской области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70 026 300,00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54 541 601,00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77,9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Подпрограмма "Развитие общего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1 710 100,00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950 750,00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55,6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Основное мероприятие «Развитие государственных и муниципальных организаций общего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02 2 02 00000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1 710 100,00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950 750,00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55,6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Субсидии бюджетам городских округов на совершенствование питания учащихся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02 2 02 73440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1 005 600,00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646 350,00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64,3   </w:t>
            </w:r>
          </w:p>
        </w:tc>
      </w:tr>
      <w:tr w:rsidR="00697FCE" w:rsidRPr="00697FCE" w:rsidTr="00D07B2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02 2 02 73440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1 005 600,00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646 350,00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64,3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Субсидии бюджетам городских округов на питание (завтрак или полдник) детей из многодетных семей, обучающихся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02 2 02 73950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304 400,00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304 400,00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100,0   </w:t>
            </w:r>
          </w:p>
        </w:tc>
      </w:tr>
      <w:tr w:rsidR="00697FCE" w:rsidRPr="00697FCE" w:rsidTr="00D07B2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D07B2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D07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D07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D07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D07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02 2 02 73950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D07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D07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304 400,00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D07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304 400,00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D07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100,0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 2 02 R0970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400 100,00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D07B2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 2 02 R0970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400 100,00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68 316 200,00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53 590 851,00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78,4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Основное мероприятие "Обеспечение реализации подпрограммы"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68 316 200,00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53 590 851,00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78,4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Субвенции бюджетам городских округов на финансовое обеспечение муниципальных общеобразовательных организаций в части реализации ими государственного стандарта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02 74050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67 561 300,00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53 107 551,00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78,6   </w:t>
            </w:r>
          </w:p>
        </w:tc>
      </w:tr>
      <w:tr w:rsidR="00697FCE" w:rsidRPr="00697FCE" w:rsidTr="00D07B2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02 74050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67 561 300,00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53 107 551,00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78,6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Субвенции бюджетам городских округов на обеспечение ежемесячного денежного вознаграждения за классное руководство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02 74130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754 900,00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483 300,00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64,0   </w:t>
            </w:r>
          </w:p>
        </w:tc>
      </w:tr>
      <w:tr w:rsidR="00697FCE" w:rsidRPr="00697FCE" w:rsidTr="00D07B2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02 74130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754 900,00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483 300,00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64,0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29 557 600,00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21 913 390,59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74,1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4 170 200,00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3 047 566,65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73,1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60 1 Ф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4 170 200,00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3 047 566,65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73,1   </w:t>
            </w:r>
          </w:p>
        </w:tc>
      </w:tr>
      <w:tr w:rsidR="00697FCE" w:rsidRPr="00697FCE" w:rsidTr="00D07B2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60 1 Ф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4 170 200,00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3 047 566,65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73,1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Субсидии на иные цели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25 387 400,00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18 865 823,94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74,3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60 1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18 091 900,00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13 153 514,44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72,7   </w:t>
            </w:r>
          </w:p>
        </w:tc>
      </w:tr>
      <w:tr w:rsidR="00697FCE" w:rsidRPr="00697FCE" w:rsidTr="00D07B2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60 1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18 091 900,00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13 153 514,44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72,7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60 1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2 725 000,00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2 032 466,87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74,6   </w:t>
            </w:r>
          </w:p>
        </w:tc>
      </w:tr>
      <w:tr w:rsidR="00697FCE" w:rsidRPr="00697FCE" w:rsidTr="00D07B2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60 1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2 725 000,00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2 032 466,87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74,6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Субсидии на оплату расходов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60 1 Р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4 570 500,00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3 679 842,63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80,5   </w:t>
            </w:r>
          </w:p>
        </w:tc>
      </w:tr>
      <w:tr w:rsidR="00697FCE" w:rsidRPr="00697FCE" w:rsidTr="00D07B2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60 1 Р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4 570 500,00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3 679 842,63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80,5   </w:t>
            </w:r>
          </w:p>
        </w:tc>
      </w:tr>
      <w:tr w:rsidR="00697FCE" w:rsidRPr="00697FCE" w:rsidTr="00D07B2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35 577 200,00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28 570 195,98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80,3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35 577 200,00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28 570 195,98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80,3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24 032 100,00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18 969 889,23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78,9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60 1 Ф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24 032 100,00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18 969 889,23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78,9   </w:t>
            </w:r>
          </w:p>
        </w:tc>
      </w:tr>
      <w:tr w:rsidR="00697FCE" w:rsidRPr="00697FCE" w:rsidTr="00D07B2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60 1 Ф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24 032 100,00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18 969 889,23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78,9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Субсидии на иные цели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11 545 100,00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9 600 306,75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83,2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60 2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8 764 900,00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7 305 607,87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83,4   </w:t>
            </w:r>
          </w:p>
        </w:tc>
      </w:tr>
      <w:tr w:rsidR="00697FCE" w:rsidRPr="00697FCE" w:rsidTr="00D07B2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60 2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8 764 900,00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7 305 607,87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83,4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60 2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975 000,00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704 428,50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72,2   </w:t>
            </w:r>
          </w:p>
        </w:tc>
      </w:tr>
      <w:tr w:rsidR="00697FCE" w:rsidRPr="00697FCE" w:rsidTr="00D07B2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60 2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975 000,00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704 428,50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72,2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Субсидии на оплату расходов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60 2 Р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1 805 200,00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1 590 270,38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88,1   </w:t>
            </w:r>
          </w:p>
        </w:tc>
      </w:tr>
      <w:tr w:rsidR="00697FCE" w:rsidRPr="00697FCE" w:rsidTr="00D07B2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60 2 Р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1 805 200,00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1 590 270,38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88,1   </w:t>
            </w:r>
          </w:p>
        </w:tc>
      </w:tr>
      <w:tr w:rsidR="00697FCE" w:rsidRPr="00697FCE" w:rsidTr="00D07B2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5 657 100,00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5 093 711,73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90,0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2 018 100,00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1 899 156,30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94,1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Подпрограмма "Организация и обеспечение отдыха и оздоровления детей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02 6 00 00000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2 018 100,00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1 899 156,30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94,1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Основное мероприятие "Развитие муниципальных лагерей с дневным пребыванием детей"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02 6 03 00000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2 018 100,00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1 899 156,30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94,1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Субсидии бюджетам городских округов на организацию отдыха и оздоровление детей в лагерях дневного пребывания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02 6 03 73210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2 018 100,00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1 899 156,30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94,1   </w:t>
            </w:r>
          </w:p>
        </w:tc>
      </w:tr>
      <w:tr w:rsidR="00697FCE" w:rsidRPr="00697FCE" w:rsidTr="00D07B2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02 6 03 73210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2 018 100,00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1 899 156,30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94,1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Муниципальная программа "Организация и обеспечение отдыха и оздоровления детей в Тенькинском городском округе  Магаданской области на 2017-2019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06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3 249 800,00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2 982 905,43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91,8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06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3 148 900,00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2 890 106,75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91,8   </w:t>
            </w:r>
          </w:p>
        </w:tc>
      </w:tr>
      <w:tr w:rsidR="00697FCE" w:rsidRPr="00697FCE" w:rsidTr="00D07B2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06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3 148 900,00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2 890 106,75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91,8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06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100 900,00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92 798,68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92,0   </w:t>
            </w:r>
          </w:p>
        </w:tc>
      </w:tr>
      <w:tr w:rsidR="00697FCE" w:rsidRPr="00697FCE" w:rsidTr="00D07B2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06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100 900,00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92 798,68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92,0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lastRenderedPageBreak/>
              <w:t>Муниципальная программа "Молодежь Тенькинского городского округа Магаданской области на 2017-2019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07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389 200,00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211 650,00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54,4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07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389 200,00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211 650,00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54,4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07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389 200,00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211 650,00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54,4   </w:t>
            </w:r>
          </w:p>
        </w:tc>
      </w:tr>
      <w:tr w:rsidR="00697FCE" w:rsidRPr="00697FCE" w:rsidTr="00D07B2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37 522 100,00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22 561 687,11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60,1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Государственная программа Магаданской области "Развитие образования в Магаданской области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12 604 900,00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8 394 942,00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66,6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12 604 900,00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8 394 942,00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66,6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Основное мероприятие "Обеспечение реализации подпрограммы"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12 604 900,00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8 394 942,00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66,6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Субвенции бюджетам городских округов на 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02 74060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1 193 000,00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661 400,00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55,4   </w:t>
            </w:r>
          </w:p>
        </w:tc>
      </w:tr>
      <w:tr w:rsidR="00697FCE" w:rsidRPr="00697FCE" w:rsidTr="00D07B2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02 74060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1 193 000,00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661 400,00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55,4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Субвенции бюджетам городских округов на 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(Закон Магаданской области от 30 декабря 2004 года № 542-ОЗ)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02 74070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4 201 100,00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2 414 500,00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57,5   </w:t>
            </w:r>
          </w:p>
        </w:tc>
      </w:tr>
      <w:tr w:rsidR="00697FCE" w:rsidRPr="00697FCE" w:rsidTr="00D07B2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02 74070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4 201 100,00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2 414 500,00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57,5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02 75010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7 210 800,00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5 319 042,00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73,8   </w:t>
            </w:r>
          </w:p>
        </w:tc>
      </w:tr>
      <w:tr w:rsidR="00697FCE" w:rsidRPr="00697FCE" w:rsidTr="00D07B2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02 75010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7 210 800,00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5 319 042,00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73,8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Муниципальная программа "Безопасность учреждений образования Тенькинского городского округа Магаданской области на 2017-2019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05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5 554 100,00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4 545 652,70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81,8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05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5 554 100,00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4 545 652,70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81,8   </w:t>
            </w:r>
          </w:p>
        </w:tc>
      </w:tr>
      <w:tr w:rsidR="00697FCE" w:rsidRPr="00697FCE" w:rsidTr="00D07B2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05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5 554 100,00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4 545 652,70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81,8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Мероприятия на кадровое обеспечение образовательных учреждений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22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250 000,00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D07B2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22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250 000,00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22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250 000,00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D07B2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Муниципальная программа "Развитие образования в Тенькинском городском </w:t>
            </w:r>
            <w:r w:rsidRPr="00697FCE">
              <w:rPr>
                <w:rFonts w:ascii="Times New Roman" w:hAnsi="Times New Roman" w:cs="Times New Roman"/>
                <w:sz w:val="18"/>
              </w:rPr>
              <w:lastRenderedPageBreak/>
              <w:t>округе на 2016-2018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lastRenderedPageBreak/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23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18 417 400,00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9 620 881,80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52,2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lastRenderedPageBreak/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23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18 351 900,00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9 588 112,67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52,2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23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427 400,00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314 330,00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73,5   </w:t>
            </w:r>
          </w:p>
        </w:tc>
      </w:tr>
      <w:tr w:rsidR="00697FCE" w:rsidRPr="00697FCE" w:rsidTr="00D07B2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23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17 924 500,00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9 273 782,67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51,7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23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65 500,00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32 769,13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50,0   </w:t>
            </w:r>
          </w:p>
        </w:tc>
      </w:tr>
      <w:tr w:rsidR="00697FCE" w:rsidRPr="00697FCE" w:rsidTr="00D07B2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23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65 500,00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32 769,13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50,0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695 700,00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210,61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0,03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Субсидии на иные цели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695 700,00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210,61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0,03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Субсидии на обеспечение группы временного пребывания для детей, нуждающихся в социально-педагогической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60 2 Н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695 700,00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210,61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0,03   </w:t>
            </w:r>
          </w:p>
        </w:tc>
      </w:tr>
      <w:tr w:rsidR="00697FCE" w:rsidRPr="00697FCE" w:rsidTr="00D07B2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60 2 Н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695 700,00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210,61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0,03   </w:t>
            </w:r>
          </w:p>
        </w:tc>
      </w:tr>
      <w:tr w:rsidR="00697FCE" w:rsidRPr="00697FCE" w:rsidTr="00D07B2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2 251 200,00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1 271 596,33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56,5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Муниципальная программа "Обеспечение доступным и комфортным жильем молодых семей на территории Тенькинского городского округа Магаданской области на2018-2020 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19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15 000,00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15 000,00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100,0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19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15 000,00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15 000,00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100,0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19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15 000,00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15 000,00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100,0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2 236 200,00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1 256 596,33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56,2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2 236 200,00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1 256 596,33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56,2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2 236 200,00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1 256 596,33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56,2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Основное мероприятие "Обеспечение реализации подпрограммы"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2 236 200,00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1 256 596,33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56,2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02 74090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2 236 200,00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1 256 596,33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56,2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02 74090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1 994 500,00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1 256 596,03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63,0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02 74090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241 700,00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0,30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</w:tr>
      <w:tr w:rsidR="00697FCE" w:rsidRPr="00697FCE" w:rsidTr="00D07B2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1 075 500,00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819 945,50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76,2   </w:t>
            </w:r>
          </w:p>
        </w:tc>
      </w:tr>
      <w:tr w:rsidR="00697FCE" w:rsidRPr="00697FCE" w:rsidTr="00D07B2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1 075 500,00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819 945,50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76,2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Муниципальная программа "Развитие физической культуры и спорта в Тенькинском городском округе Магаданской области на 2017-2019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12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1 075 500,00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819 945,50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76,2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12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1 075 500,00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819 945,50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76,2   </w:t>
            </w:r>
          </w:p>
        </w:tc>
      </w:tr>
      <w:tr w:rsidR="00697FCE" w:rsidRPr="00697FCE" w:rsidTr="00D07B2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D07B2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D07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D07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D07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D07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12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D07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D07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1 075 500,00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D07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819 945,50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D07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76,2</w:t>
            </w:r>
          </w:p>
        </w:tc>
      </w:tr>
      <w:tr w:rsidR="00697FCE" w:rsidRPr="00697FCE" w:rsidTr="00D07B25">
        <w:trPr>
          <w:trHeight w:val="1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Муниципальное казенное учреждение «Тенькинский эксплуатационный </w:t>
            </w:r>
            <w:r w:rsidRPr="00697FCE">
              <w:rPr>
                <w:rFonts w:ascii="Times New Roman" w:hAnsi="Times New Roman" w:cs="Times New Roman"/>
                <w:sz w:val="18"/>
              </w:rPr>
              <w:lastRenderedPageBreak/>
              <w:t>центр»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lastRenderedPageBreak/>
              <w:t>888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54 297 500,00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33 002 168,93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60,8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53 297 500,00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32 175 325,86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60,4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Другие вопросы в области общегосударственных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53 297 500,00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32 175 325,86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60,4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Обеспечение деятельности отдела хозяйственного обеспечения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51 785 200,00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31 374 091,31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60,6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Расходы отдела хозяйственного обеспечения на 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63 2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5 961 800,00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133 145,00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2,2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63 2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5 961 800,00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133 145,00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2,2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Расходы отдела хозяйственного обеспечения на оплату стоимости проезда и провоза багажа к месту использования отпуска и обратно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63 2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1 200 000,00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1 010 383,91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84,2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63 2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1 200 000,00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1 010 383,91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84,2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63 2 Р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4 714 700,00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3 921 161,13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83,2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63 2 Р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4 128 000,00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3 428 425,20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83,1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63 2 Р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586 700,00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492 735,93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84,0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Расходы на выплаты персоналу отдела хозяйственного обеспечения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63 2 Ф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38 746 000,00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25 707 595,40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66,3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63 2 Ф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38 746 000,00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25 707 595,40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66,3   </w:t>
            </w:r>
          </w:p>
        </w:tc>
      </w:tr>
      <w:tr w:rsidR="00697FCE" w:rsidRPr="00697FCE" w:rsidTr="00D07B2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Проведение ремонтов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63 3 Р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1 162 700,00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601 805,87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51,8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63 3 Р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1 162 700,00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601 805,87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51,8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1 512 300,00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801 234,55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53,0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1 512 300,00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801 234,55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53,0   </w:t>
            </w:r>
          </w:p>
        </w:tc>
      </w:tr>
      <w:tr w:rsidR="00697FCE" w:rsidRPr="00697FCE" w:rsidTr="00D07B2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1 000 000,00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826 843,07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82,7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1 000 000,00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826 843,07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82,7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Муниципальная программа "Содержание и ремонт дорог Тенькинского городского округа на 2016-2020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26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1 000 000,00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826 843,07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82,7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26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1 000 000,00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826 843,07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82,7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26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А0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1 000 000,00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826 843,07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82,7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Комитет по управлению муниципальным имуществом администрации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11 932 100,00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8 454 984,99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70,9   </w:t>
            </w:r>
          </w:p>
        </w:tc>
      </w:tr>
      <w:tr w:rsidR="00697FCE" w:rsidRPr="00697FCE" w:rsidTr="00D07B2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10 840 400,00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7 524 504,99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69,4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10 164 800,00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7 373 747,19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72,5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10 164 800,00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7 373 747,19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72,5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lastRenderedPageBreak/>
              <w:t>Обеспечение деятельности аппарата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61 2 00 00000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10 164 800,00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7 373 747,19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72,5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Расходы аппарата органа местного самоуправления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61 2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200 000,00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94 844,60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47,4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61 2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200 000,00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94 844,60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47,4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Расходы на содержание аппарата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61 2 Р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631 000,00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532 171,99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84,3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61 2 Р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620 600,00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532 059,78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85,7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61 2 Р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10 400,00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112,21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1,1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Расходы аппарата органа местного самоуправления на выплаты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61 2 Ф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9 333 800,00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6 746 730,60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72,3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61 2 Ф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9 333 800,00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6 746 730,60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72,3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Другие вопросы в области общегосударственных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675 600,00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150 757,80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22,3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Государственная программа Магаданской области «Управление государственным имуществом Магаданской области» на 2016-2020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30 0 00 00000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112 000,00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Подпрограмма «Совершенствование системы управления в сфере </w:t>
            </w:r>
            <w:proofErr w:type="spellStart"/>
            <w:r w:rsidRPr="00697FCE">
              <w:rPr>
                <w:rFonts w:ascii="Times New Roman" w:hAnsi="Times New Roman" w:cs="Times New Roman"/>
                <w:sz w:val="18"/>
              </w:rPr>
              <w:t>имущественно</w:t>
            </w:r>
            <w:proofErr w:type="spellEnd"/>
            <w:r w:rsidRPr="00697FCE">
              <w:rPr>
                <w:rFonts w:ascii="Times New Roman" w:hAnsi="Times New Roman" w:cs="Times New Roman"/>
                <w:sz w:val="18"/>
              </w:rPr>
              <w:t>-земельных отношений Магаданской области» на 2016-2020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30 1 00 00000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112 000,00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Основное мероприятие «Совершенствование учета государственного имущества, обеспечение эффективности использования и распоряжения государственным имуществом»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30 1 03 00000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112 000,00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30 1 03 00000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112 000,00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Муниципальная программа  "Проведение комплексных кадастровых работ на территории Тенькинского городского округа Магаданской области в 2018 году"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34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63 600,00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34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63 600,00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34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63 600,00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34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63 600,00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 xml:space="preserve"> И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500 000,00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150 757,80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30,2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 xml:space="preserve"> И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500 000,00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150 757,80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30,2   </w:t>
            </w:r>
          </w:p>
        </w:tc>
      </w:tr>
      <w:tr w:rsidR="00697FCE" w:rsidRPr="00697FCE" w:rsidTr="00D07B2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1 079 200,00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930 480,00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86,2   </w:t>
            </w:r>
          </w:p>
        </w:tc>
      </w:tr>
      <w:tr w:rsidR="00697FCE" w:rsidRPr="00697FCE" w:rsidTr="00D07B2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1 079 200,00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930 480,00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86,2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Выплаты  по  обязательствам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929 200,00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780 480,00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84,0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929 200,00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780 480,00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84,0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Взнос в уставный капитал МУП "Жилищно-эксплуатационное управление"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66 Ч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150 000,00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150 000,00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100,0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66 Ч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150 000,00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150 000,00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100,0   </w:t>
            </w:r>
          </w:p>
        </w:tc>
      </w:tr>
      <w:tr w:rsidR="00697FCE" w:rsidRPr="00697FCE" w:rsidTr="00D07B2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12 500,00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12 500,00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Муниципальная программа "Экологическая безопасность и охрана окружающей среды" на 2015-2020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15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12 500,00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15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12 500,00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15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12 500,00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D07B2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12 500,00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12 500,00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Муниципальная программа "Экологическая безопасность и охрана окружающей среды" на 2015-2020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15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12 500,00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15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12 500,00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  <w:tr w:rsidR="00697FCE" w:rsidRPr="00697FCE" w:rsidTr="00697F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CE" w:rsidRPr="00697FCE" w:rsidRDefault="00697FCE" w:rsidP="0069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15 </w:t>
            </w:r>
            <w:proofErr w:type="gramStart"/>
            <w:r w:rsidRPr="00697FC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7FCE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12 500,00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CE" w:rsidRPr="00697FCE" w:rsidRDefault="00697FCE" w:rsidP="006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7FCE">
              <w:rPr>
                <w:rFonts w:ascii="Times New Roman" w:hAnsi="Times New Roman" w:cs="Times New Roman"/>
                <w:sz w:val="18"/>
              </w:rPr>
              <w:t xml:space="preserve">       -    </w:t>
            </w:r>
          </w:p>
        </w:tc>
      </w:tr>
    </w:tbl>
    <w:p w:rsidR="00A17ADF" w:rsidRPr="00697FCE" w:rsidRDefault="00A17ADF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702" w:rsidRDefault="00C01702" w:rsidP="00C017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C01702" w:rsidSect="00B3585D">
          <w:pgSz w:w="11906" w:h="16838"/>
          <w:pgMar w:top="851" w:right="851" w:bottom="851" w:left="1701" w:header="454" w:footer="624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A17ADF" w:rsidRPr="00697FCE" w:rsidRDefault="00A17ADF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ADF" w:rsidRPr="00697FCE" w:rsidRDefault="00A17ADF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4"/>
        <w:gridCol w:w="4673"/>
      </w:tblGrid>
      <w:tr w:rsidR="007E68A1" w:rsidRPr="00697FCE" w:rsidTr="00A17ADF">
        <w:trPr>
          <w:trHeight w:val="1428"/>
        </w:trPr>
        <w:tc>
          <w:tcPr>
            <w:tcW w:w="4614" w:type="dxa"/>
            <w:shd w:val="clear" w:color="auto" w:fill="auto"/>
          </w:tcPr>
          <w:p w:rsidR="007E68A1" w:rsidRPr="00697FCE" w:rsidRDefault="007E68A1" w:rsidP="007E6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  <w:shd w:val="clear" w:color="auto" w:fill="auto"/>
          </w:tcPr>
          <w:p w:rsidR="007E68A1" w:rsidRPr="00697FCE" w:rsidRDefault="00C01702" w:rsidP="00C01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  <w:r w:rsidR="007E68A1" w:rsidRPr="00697FCE">
              <w:rPr>
                <w:rFonts w:ascii="Times New Roman" w:hAnsi="Times New Roman" w:cs="Times New Roman"/>
              </w:rPr>
              <w:t>Приложение № 3</w:t>
            </w:r>
          </w:p>
          <w:p w:rsidR="00FC3437" w:rsidRPr="00697FCE" w:rsidRDefault="00FC3437" w:rsidP="00C0170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7FCE">
              <w:rPr>
                <w:rFonts w:ascii="Times New Roman" w:hAnsi="Times New Roman" w:cs="Times New Roman"/>
              </w:rPr>
              <w:t xml:space="preserve">к постановлению администрации </w:t>
            </w:r>
          </w:p>
          <w:p w:rsidR="00FC3437" w:rsidRPr="00697FCE" w:rsidRDefault="00FC3437" w:rsidP="00C0170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7FCE">
              <w:rPr>
                <w:rFonts w:ascii="Times New Roman" w:hAnsi="Times New Roman" w:cs="Times New Roman"/>
              </w:rPr>
              <w:t>Тенькинского городского округа</w:t>
            </w:r>
          </w:p>
          <w:p w:rsidR="00FC3437" w:rsidRPr="00697FCE" w:rsidRDefault="00C01702" w:rsidP="00C01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="00FC3437" w:rsidRPr="00697FCE">
              <w:rPr>
                <w:rFonts w:ascii="Times New Roman" w:hAnsi="Times New Roman" w:cs="Times New Roman"/>
              </w:rPr>
              <w:t>Магаданской области</w:t>
            </w:r>
          </w:p>
          <w:p w:rsidR="007E68A1" w:rsidRPr="00697FCE" w:rsidRDefault="00C01702" w:rsidP="00C01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             16.10.2018</w:t>
            </w:r>
            <w:r w:rsidR="002B679B" w:rsidRPr="00697FCE">
              <w:rPr>
                <w:rFonts w:ascii="Times New Roman" w:hAnsi="Times New Roman" w:cs="Times New Roman"/>
              </w:rPr>
              <w:t xml:space="preserve">    №  </w:t>
            </w:r>
            <w:r>
              <w:rPr>
                <w:rFonts w:ascii="Times New Roman" w:hAnsi="Times New Roman" w:cs="Times New Roman"/>
              </w:rPr>
              <w:t>266-па</w:t>
            </w:r>
          </w:p>
        </w:tc>
      </w:tr>
    </w:tbl>
    <w:p w:rsidR="0030085D" w:rsidRPr="00697FCE" w:rsidRDefault="0030085D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8A1" w:rsidRPr="00697FCE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7FCE">
        <w:rPr>
          <w:rFonts w:ascii="Times New Roman" w:hAnsi="Times New Roman" w:cs="Times New Roman"/>
          <w:sz w:val="24"/>
          <w:szCs w:val="24"/>
        </w:rPr>
        <w:t xml:space="preserve">Исполнение по источникам финансирования дефицита </w:t>
      </w:r>
    </w:p>
    <w:p w:rsidR="007E68A1" w:rsidRPr="00697FCE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7FCE">
        <w:rPr>
          <w:rFonts w:ascii="Times New Roman" w:hAnsi="Times New Roman" w:cs="Times New Roman"/>
          <w:sz w:val="24"/>
          <w:szCs w:val="24"/>
        </w:rPr>
        <w:t>бюджета муниципального образования</w:t>
      </w:r>
    </w:p>
    <w:p w:rsidR="007E68A1" w:rsidRPr="00697FCE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7FCE">
        <w:rPr>
          <w:rFonts w:ascii="Times New Roman" w:hAnsi="Times New Roman" w:cs="Times New Roman"/>
          <w:sz w:val="24"/>
          <w:szCs w:val="24"/>
        </w:rPr>
        <w:t xml:space="preserve"> «Тенькинский городской округ» Магаданской области </w:t>
      </w:r>
    </w:p>
    <w:p w:rsidR="007E68A1" w:rsidRPr="00697FCE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7FCE">
        <w:rPr>
          <w:rFonts w:ascii="Times New Roman" w:hAnsi="Times New Roman" w:cs="Times New Roman"/>
          <w:sz w:val="24"/>
          <w:szCs w:val="24"/>
        </w:rPr>
        <w:t xml:space="preserve">по кодам </w:t>
      </w:r>
      <w:proofErr w:type="gramStart"/>
      <w:r w:rsidRPr="00697FCE">
        <w:rPr>
          <w:rFonts w:ascii="Times New Roman" w:hAnsi="Times New Roman" w:cs="Times New Roman"/>
          <w:sz w:val="24"/>
          <w:szCs w:val="24"/>
        </w:rPr>
        <w:t>классификации  источников  финансирования  дефицитов бюджетов</w:t>
      </w:r>
      <w:proofErr w:type="gramEnd"/>
      <w:r w:rsidRPr="00697F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8A1" w:rsidRPr="00697FCE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7FCE">
        <w:rPr>
          <w:rFonts w:ascii="Times New Roman" w:hAnsi="Times New Roman" w:cs="Times New Roman"/>
          <w:sz w:val="24"/>
          <w:szCs w:val="24"/>
        </w:rPr>
        <w:t xml:space="preserve">за </w:t>
      </w:r>
      <w:r w:rsidR="00E26D94" w:rsidRPr="00697FCE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Pr="00697FCE">
        <w:rPr>
          <w:rFonts w:ascii="Times New Roman" w:hAnsi="Times New Roman" w:cs="Times New Roman"/>
          <w:sz w:val="24"/>
          <w:szCs w:val="24"/>
        </w:rPr>
        <w:t>201</w:t>
      </w:r>
      <w:r w:rsidR="00717D8E" w:rsidRPr="00697FCE">
        <w:rPr>
          <w:rFonts w:ascii="Times New Roman" w:hAnsi="Times New Roman" w:cs="Times New Roman"/>
          <w:sz w:val="24"/>
          <w:szCs w:val="24"/>
        </w:rPr>
        <w:t>8</w:t>
      </w:r>
      <w:r w:rsidRPr="00697FCE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551"/>
        <w:gridCol w:w="1559"/>
        <w:gridCol w:w="1419"/>
      </w:tblGrid>
      <w:tr w:rsidR="00697FCE" w:rsidRPr="00697FCE" w:rsidTr="00AF78EE">
        <w:tc>
          <w:tcPr>
            <w:tcW w:w="3828" w:type="dxa"/>
            <w:shd w:val="clear" w:color="auto" w:fill="auto"/>
            <w:vAlign w:val="center"/>
          </w:tcPr>
          <w:p w:rsidR="007E68A1" w:rsidRPr="00697FCE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68A1" w:rsidRPr="00697FCE" w:rsidRDefault="007E68A1" w:rsidP="007E68A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Коды бюджетной классификации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68A1" w:rsidRPr="00697FCE" w:rsidRDefault="007E68A1" w:rsidP="00AF7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Утверждено, руб.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E68A1" w:rsidRPr="00697FCE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Исполнено, руб.</w:t>
            </w:r>
          </w:p>
        </w:tc>
      </w:tr>
    </w:tbl>
    <w:p w:rsidR="007E68A1" w:rsidRPr="00697FCE" w:rsidRDefault="007E68A1" w:rsidP="007E68A1">
      <w:pPr>
        <w:spacing w:after="0" w:line="240" w:lineRule="auto"/>
        <w:rPr>
          <w:rFonts w:cs="Times New Roman"/>
          <w:vanish/>
          <w:sz w:val="18"/>
          <w:szCs w:val="18"/>
        </w:rPr>
      </w:pPr>
    </w:p>
    <w:tbl>
      <w:tblPr>
        <w:tblW w:w="9370" w:type="dxa"/>
        <w:tblInd w:w="93" w:type="dxa"/>
        <w:tblLook w:val="04A0" w:firstRow="1" w:lastRow="0" w:firstColumn="1" w:lastColumn="0" w:noHBand="0" w:noVBand="1"/>
      </w:tblPr>
      <w:tblGrid>
        <w:gridCol w:w="3843"/>
        <w:gridCol w:w="2551"/>
        <w:gridCol w:w="1559"/>
        <w:gridCol w:w="1417"/>
      </w:tblGrid>
      <w:tr w:rsidR="00697FCE" w:rsidRPr="00697FCE" w:rsidTr="00D9723F">
        <w:trPr>
          <w:cantSplit/>
          <w:trHeight w:val="159"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1" w:rsidRPr="00697FCE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1" w:rsidRPr="00697FCE" w:rsidRDefault="007E68A1" w:rsidP="007E68A1">
            <w:pPr>
              <w:spacing w:after="0" w:line="240" w:lineRule="auto"/>
              <w:ind w:right="-942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A1" w:rsidRPr="00697FCE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A1" w:rsidRPr="00697FCE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07B25" w:rsidRPr="00697FCE" w:rsidTr="00C425DD">
        <w:trPr>
          <w:cantSplit/>
          <w:trHeight w:val="7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25" w:rsidRPr="00697FCE" w:rsidRDefault="00D07B25" w:rsidP="007249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финансирования дефицита бюджета, всего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25" w:rsidRPr="00697FCE" w:rsidRDefault="00D07B25" w:rsidP="007249B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B25" w:rsidRPr="00D07B25" w:rsidRDefault="00D07B25" w:rsidP="00D07B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B25">
              <w:rPr>
                <w:rFonts w:ascii="Times New Roman" w:hAnsi="Times New Roman" w:cs="Times New Roman"/>
                <w:sz w:val="18"/>
                <w:szCs w:val="18"/>
              </w:rPr>
              <w:t>49777600,00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B25" w:rsidRPr="00D07B25" w:rsidRDefault="00D07B25" w:rsidP="00D07B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B25">
              <w:rPr>
                <w:rFonts w:ascii="Times New Roman" w:hAnsi="Times New Roman" w:cs="Times New Roman"/>
                <w:sz w:val="18"/>
                <w:szCs w:val="18"/>
              </w:rPr>
              <w:t>-39535967,52</w:t>
            </w:r>
          </w:p>
        </w:tc>
      </w:tr>
      <w:tr w:rsidR="00D07B25" w:rsidRPr="00697FCE" w:rsidTr="00C425DD">
        <w:trPr>
          <w:cantSplit/>
          <w:trHeight w:val="7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25" w:rsidRPr="00697FCE" w:rsidRDefault="00D07B25" w:rsidP="007249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861 - Комитет  финансов администрации Тенькинского городского округа  Магаданской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25" w:rsidRPr="00697FCE" w:rsidRDefault="00D07B25" w:rsidP="007249B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861 00 00 00 00 00 0000 000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B25" w:rsidRPr="00D07B25" w:rsidRDefault="00D07B25" w:rsidP="00D07B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B25">
              <w:rPr>
                <w:rFonts w:ascii="Times New Roman" w:hAnsi="Times New Roman" w:cs="Times New Roman"/>
                <w:sz w:val="18"/>
                <w:szCs w:val="18"/>
              </w:rPr>
              <w:t>49777600,00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B25" w:rsidRPr="00D07B25" w:rsidRDefault="00D07B25" w:rsidP="00D07B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B25">
              <w:rPr>
                <w:rFonts w:ascii="Times New Roman" w:hAnsi="Times New Roman" w:cs="Times New Roman"/>
                <w:sz w:val="18"/>
                <w:szCs w:val="18"/>
              </w:rPr>
              <w:t>-39535967,52</w:t>
            </w:r>
          </w:p>
        </w:tc>
      </w:tr>
      <w:tr w:rsidR="00D07B25" w:rsidRPr="00697FCE" w:rsidTr="0012295E">
        <w:trPr>
          <w:cantSplit/>
          <w:trHeight w:val="7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25" w:rsidRPr="00697FCE" w:rsidRDefault="00D07B25" w:rsidP="007249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25" w:rsidRPr="00697FCE" w:rsidRDefault="00D07B25" w:rsidP="007249B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861 01 00 00 00 00 0000 000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B25" w:rsidRPr="00D07B25" w:rsidRDefault="00D07B25" w:rsidP="00D07B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B25">
              <w:rPr>
                <w:rFonts w:ascii="Times New Roman" w:hAnsi="Times New Roman" w:cs="Times New Roman"/>
                <w:sz w:val="18"/>
                <w:szCs w:val="18"/>
              </w:rPr>
              <w:t>14500000,00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B25" w:rsidRPr="00D07B25" w:rsidRDefault="00D07B25" w:rsidP="00D07B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B2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-    </w:t>
            </w:r>
          </w:p>
        </w:tc>
      </w:tr>
      <w:tr w:rsidR="00D07B25" w:rsidRPr="00697FCE" w:rsidTr="0012295E">
        <w:trPr>
          <w:cantSplit/>
          <w:trHeight w:val="7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25" w:rsidRPr="00697FCE" w:rsidRDefault="00D07B25" w:rsidP="007249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25" w:rsidRPr="00697FCE" w:rsidRDefault="00D07B25" w:rsidP="007249B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861 01 03 00 00 00 0000 000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B25" w:rsidRPr="00D07B25" w:rsidRDefault="00D07B25" w:rsidP="00D07B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B25">
              <w:rPr>
                <w:rFonts w:ascii="Times New Roman" w:hAnsi="Times New Roman" w:cs="Times New Roman"/>
                <w:sz w:val="18"/>
                <w:szCs w:val="18"/>
              </w:rPr>
              <w:t>14500000,00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B25" w:rsidRPr="00D07B25" w:rsidRDefault="00D07B25" w:rsidP="00D07B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B2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-    </w:t>
            </w:r>
          </w:p>
        </w:tc>
      </w:tr>
      <w:tr w:rsidR="00D07B25" w:rsidRPr="00697FCE" w:rsidTr="0012295E">
        <w:trPr>
          <w:cantSplit/>
          <w:trHeight w:val="7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25" w:rsidRPr="00697FCE" w:rsidRDefault="00D07B25" w:rsidP="007249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25" w:rsidRPr="00697FCE" w:rsidRDefault="00D07B25" w:rsidP="007249B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861 01 03 01 00 00 0000 000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B25" w:rsidRPr="00D07B25" w:rsidRDefault="00D07B25" w:rsidP="00D07B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B25">
              <w:rPr>
                <w:rFonts w:ascii="Times New Roman" w:hAnsi="Times New Roman" w:cs="Times New Roman"/>
                <w:sz w:val="18"/>
                <w:szCs w:val="18"/>
              </w:rPr>
              <w:t>14500000,00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B25" w:rsidRPr="00D07B25" w:rsidRDefault="00D07B25" w:rsidP="00D07B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B2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-    </w:t>
            </w:r>
          </w:p>
        </w:tc>
      </w:tr>
      <w:tr w:rsidR="00D07B25" w:rsidRPr="00697FCE" w:rsidTr="0012295E">
        <w:trPr>
          <w:cantSplit/>
          <w:trHeight w:val="7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25" w:rsidRPr="00697FCE" w:rsidRDefault="00D07B25" w:rsidP="007249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25" w:rsidRPr="00697FCE" w:rsidRDefault="00D07B25" w:rsidP="007249B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861 01 03 01 00 00 0000 700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B25" w:rsidRPr="00D07B25" w:rsidRDefault="00D07B25" w:rsidP="00D07B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B25">
              <w:rPr>
                <w:rFonts w:ascii="Times New Roman" w:hAnsi="Times New Roman" w:cs="Times New Roman"/>
                <w:sz w:val="18"/>
                <w:szCs w:val="18"/>
              </w:rPr>
              <w:t>17500000,00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B25" w:rsidRPr="00D07B25" w:rsidRDefault="00D07B25" w:rsidP="00D07B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B2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-    </w:t>
            </w:r>
          </w:p>
        </w:tc>
      </w:tr>
      <w:tr w:rsidR="00D07B25" w:rsidRPr="00697FCE" w:rsidTr="0012295E">
        <w:trPr>
          <w:cantSplit/>
          <w:trHeight w:val="7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25" w:rsidRPr="00697FCE" w:rsidRDefault="00D07B25" w:rsidP="007249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25" w:rsidRPr="00697FCE" w:rsidRDefault="00D07B25" w:rsidP="007249B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861 01 03 01 00 04 0000 710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B25" w:rsidRPr="00D07B25" w:rsidRDefault="00D07B25" w:rsidP="00D07B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B25">
              <w:rPr>
                <w:rFonts w:ascii="Times New Roman" w:hAnsi="Times New Roman" w:cs="Times New Roman"/>
                <w:sz w:val="18"/>
                <w:szCs w:val="18"/>
              </w:rPr>
              <w:t>17500000,00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B25" w:rsidRPr="00D07B25" w:rsidRDefault="00D07B25" w:rsidP="00D07B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B2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-    </w:t>
            </w:r>
          </w:p>
        </w:tc>
      </w:tr>
      <w:tr w:rsidR="00D07B25" w:rsidRPr="00697FCE" w:rsidTr="0012295E">
        <w:trPr>
          <w:cantSplit/>
          <w:trHeight w:val="7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25" w:rsidRPr="00697FCE" w:rsidRDefault="00D07B25" w:rsidP="007249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25" w:rsidRPr="00697FCE" w:rsidRDefault="00D07B25" w:rsidP="007249B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861 01 03 01 00 00 0000 800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B25" w:rsidRPr="00D07B25" w:rsidRDefault="00D07B25" w:rsidP="00D07B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B25">
              <w:rPr>
                <w:rFonts w:ascii="Times New Roman" w:hAnsi="Times New Roman" w:cs="Times New Roman"/>
                <w:sz w:val="18"/>
                <w:szCs w:val="18"/>
              </w:rPr>
              <w:t>-3000000,00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B25" w:rsidRPr="00D07B25" w:rsidRDefault="00D07B25" w:rsidP="00D07B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B2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-    </w:t>
            </w:r>
          </w:p>
        </w:tc>
      </w:tr>
      <w:tr w:rsidR="00D07B25" w:rsidRPr="00697FCE" w:rsidTr="0012295E">
        <w:trPr>
          <w:cantSplit/>
          <w:trHeight w:val="7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25" w:rsidRPr="00697FCE" w:rsidRDefault="00D07B25" w:rsidP="007249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25" w:rsidRPr="00697FCE" w:rsidRDefault="00D07B25" w:rsidP="007249B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861 01 03 01 00 04 0000 810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B25" w:rsidRPr="00D07B25" w:rsidRDefault="00D07B25" w:rsidP="00D07B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B25">
              <w:rPr>
                <w:rFonts w:ascii="Times New Roman" w:hAnsi="Times New Roman" w:cs="Times New Roman"/>
                <w:sz w:val="18"/>
                <w:szCs w:val="18"/>
              </w:rPr>
              <w:t>-3000000,00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B25" w:rsidRPr="00D07B25" w:rsidRDefault="00D07B25" w:rsidP="00D07B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B2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-    </w:t>
            </w:r>
          </w:p>
        </w:tc>
      </w:tr>
      <w:tr w:rsidR="00D07B25" w:rsidRPr="00697FCE" w:rsidTr="00C425DD">
        <w:trPr>
          <w:cantSplit/>
          <w:trHeight w:val="7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25" w:rsidRPr="00697FCE" w:rsidRDefault="00D07B25" w:rsidP="007249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25" w:rsidRPr="00697FCE" w:rsidRDefault="00D07B25" w:rsidP="007249B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861 01 05 00 00 00 0000 000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B25" w:rsidRPr="00D07B25" w:rsidRDefault="00D07B25" w:rsidP="00D07B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B25">
              <w:rPr>
                <w:rFonts w:ascii="Times New Roman" w:hAnsi="Times New Roman" w:cs="Times New Roman"/>
                <w:sz w:val="18"/>
                <w:szCs w:val="18"/>
              </w:rPr>
              <w:t>35277600,00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B25" w:rsidRPr="00D07B25" w:rsidRDefault="00D07B25" w:rsidP="00D07B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B25">
              <w:rPr>
                <w:rFonts w:ascii="Times New Roman" w:hAnsi="Times New Roman" w:cs="Times New Roman"/>
                <w:sz w:val="18"/>
                <w:szCs w:val="18"/>
              </w:rPr>
              <w:t>-39535967,52</w:t>
            </w:r>
          </w:p>
        </w:tc>
      </w:tr>
      <w:tr w:rsidR="00D07B25" w:rsidRPr="00697FCE" w:rsidTr="00C425DD">
        <w:trPr>
          <w:cantSplit/>
          <w:trHeight w:val="7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25" w:rsidRPr="00697FCE" w:rsidRDefault="00D07B25" w:rsidP="007249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25" w:rsidRPr="00697FCE" w:rsidRDefault="00D07B25" w:rsidP="007249B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861 01 05 00 00 00 0000 500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B25" w:rsidRPr="00D07B25" w:rsidRDefault="00D07B25" w:rsidP="00D07B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B25">
              <w:rPr>
                <w:rFonts w:ascii="Times New Roman" w:hAnsi="Times New Roman" w:cs="Times New Roman"/>
                <w:sz w:val="18"/>
                <w:szCs w:val="18"/>
              </w:rPr>
              <w:t>-622162995,60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B25" w:rsidRPr="00D07B25" w:rsidRDefault="00D07B25" w:rsidP="00D07B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B25">
              <w:rPr>
                <w:rFonts w:ascii="Times New Roman" w:hAnsi="Times New Roman" w:cs="Times New Roman"/>
                <w:sz w:val="18"/>
                <w:szCs w:val="18"/>
              </w:rPr>
              <w:t>-465609768,42</w:t>
            </w:r>
          </w:p>
        </w:tc>
      </w:tr>
      <w:tr w:rsidR="00D07B25" w:rsidRPr="00697FCE" w:rsidTr="00C425DD">
        <w:trPr>
          <w:cantSplit/>
          <w:trHeight w:val="7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25" w:rsidRPr="00697FCE" w:rsidRDefault="00D07B25" w:rsidP="007249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25" w:rsidRPr="00697FCE" w:rsidRDefault="00D07B25" w:rsidP="007249B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861 01 05 02 00 00 0000 500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B25" w:rsidRPr="00D07B25" w:rsidRDefault="00D07B25" w:rsidP="00D07B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B25">
              <w:rPr>
                <w:rFonts w:ascii="Times New Roman" w:hAnsi="Times New Roman" w:cs="Times New Roman"/>
                <w:sz w:val="18"/>
                <w:szCs w:val="18"/>
              </w:rPr>
              <w:t>-622162995,60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B25" w:rsidRPr="00D07B25" w:rsidRDefault="00D07B25" w:rsidP="00D07B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B25">
              <w:rPr>
                <w:rFonts w:ascii="Times New Roman" w:hAnsi="Times New Roman" w:cs="Times New Roman"/>
                <w:sz w:val="18"/>
                <w:szCs w:val="18"/>
              </w:rPr>
              <w:t>-465609768,42</w:t>
            </w:r>
          </w:p>
        </w:tc>
      </w:tr>
      <w:tr w:rsidR="00D07B25" w:rsidRPr="00697FCE" w:rsidTr="00C425DD">
        <w:trPr>
          <w:cantSplit/>
          <w:trHeight w:val="7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25" w:rsidRPr="00697FCE" w:rsidRDefault="00D07B25" w:rsidP="007249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25" w:rsidRPr="00697FCE" w:rsidRDefault="00D07B25" w:rsidP="007249B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861 01 05 02 01 00 0000 510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B25" w:rsidRPr="00D07B25" w:rsidRDefault="00D07B25" w:rsidP="00D07B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B25">
              <w:rPr>
                <w:rFonts w:ascii="Times New Roman" w:hAnsi="Times New Roman" w:cs="Times New Roman"/>
                <w:sz w:val="18"/>
                <w:szCs w:val="18"/>
              </w:rPr>
              <w:t>-622162995,60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B25" w:rsidRPr="00D07B25" w:rsidRDefault="00D07B25" w:rsidP="00D07B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B25">
              <w:rPr>
                <w:rFonts w:ascii="Times New Roman" w:hAnsi="Times New Roman" w:cs="Times New Roman"/>
                <w:sz w:val="18"/>
                <w:szCs w:val="18"/>
              </w:rPr>
              <w:t>-465609768,42</w:t>
            </w:r>
          </w:p>
        </w:tc>
      </w:tr>
      <w:tr w:rsidR="00D07B25" w:rsidRPr="00697FCE" w:rsidTr="00C425DD">
        <w:trPr>
          <w:cantSplit/>
          <w:trHeight w:val="7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25" w:rsidRPr="00697FCE" w:rsidRDefault="00D07B25" w:rsidP="007249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 денежных  средств бюджетов городских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25" w:rsidRPr="00697FCE" w:rsidRDefault="00D07B25" w:rsidP="007249B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861 01 05 02 01 04 0000 510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B25" w:rsidRPr="00D07B25" w:rsidRDefault="00D07B25" w:rsidP="00D07B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B25">
              <w:rPr>
                <w:rFonts w:ascii="Times New Roman" w:hAnsi="Times New Roman" w:cs="Times New Roman"/>
                <w:sz w:val="18"/>
                <w:szCs w:val="18"/>
              </w:rPr>
              <w:t>-622162995,60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B25" w:rsidRPr="00D07B25" w:rsidRDefault="00D07B25" w:rsidP="00D07B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B25">
              <w:rPr>
                <w:rFonts w:ascii="Times New Roman" w:hAnsi="Times New Roman" w:cs="Times New Roman"/>
                <w:sz w:val="18"/>
                <w:szCs w:val="18"/>
              </w:rPr>
              <w:t>-465609768,42</w:t>
            </w:r>
          </w:p>
        </w:tc>
      </w:tr>
      <w:tr w:rsidR="00D07B25" w:rsidRPr="00697FCE" w:rsidTr="00C425DD">
        <w:trPr>
          <w:cantSplit/>
          <w:trHeight w:val="7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25" w:rsidRPr="00697FCE" w:rsidRDefault="00D07B25" w:rsidP="007249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25" w:rsidRPr="00697FCE" w:rsidRDefault="00D07B25" w:rsidP="007249B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861 01 05 00 00 00 0000 600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B25" w:rsidRPr="00D07B25" w:rsidRDefault="00D07B25" w:rsidP="00D07B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B25">
              <w:rPr>
                <w:rFonts w:ascii="Times New Roman" w:hAnsi="Times New Roman" w:cs="Times New Roman"/>
                <w:sz w:val="18"/>
                <w:szCs w:val="18"/>
              </w:rPr>
              <w:t>657440595,60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B25" w:rsidRPr="00D07B25" w:rsidRDefault="00D07B25" w:rsidP="00D07B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B25">
              <w:rPr>
                <w:rFonts w:ascii="Times New Roman" w:hAnsi="Times New Roman" w:cs="Times New Roman"/>
                <w:sz w:val="18"/>
                <w:szCs w:val="18"/>
              </w:rPr>
              <w:t>426073800,90</w:t>
            </w:r>
          </w:p>
        </w:tc>
      </w:tr>
      <w:tr w:rsidR="00D07B25" w:rsidRPr="00697FCE" w:rsidTr="00C425DD">
        <w:trPr>
          <w:cantSplit/>
          <w:trHeight w:val="7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25" w:rsidRPr="00697FCE" w:rsidRDefault="00D07B25" w:rsidP="007249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25" w:rsidRPr="00697FCE" w:rsidRDefault="00D07B25" w:rsidP="007249B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861 01 05 02 00 00 0000 600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B25" w:rsidRPr="00D07B25" w:rsidRDefault="00D07B25" w:rsidP="00D07B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B25">
              <w:rPr>
                <w:rFonts w:ascii="Times New Roman" w:hAnsi="Times New Roman" w:cs="Times New Roman"/>
                <w:sz w:val="18"/>
                <w:szCs w:val="18"/>
              </w:rPr>
              <w:t>657440595,60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B25" w:rsidRPr="00D07B25" w:rsidRDefault="00D07B25" w:rsidP="00D07B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B25">
              <w:rPr>
                <w:rFonts w:ascii="Times New Roman" w:hAnsi="Times New Roman" w:cs="Times New Roman"/>
                <w:sz w:val="18"/>
                <w:szCs w:val="18"/>
              </w:rPr>
              <w:t>426073800,90</w:t>
            </w:r>
          </w:p>
        </w:tc>
      </w:tr>
      <w:tr w:rsidR="00D07B25" w:rsidRPr="00697FCE" w:rsidTr="00C425DD">
        <w:trPr>
          <w:cantSplit/>
          <w:trHeight w:val="7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25" w:rsidRPr="00697FCE" w:rsidRDefault="00D07B25" w:rsidP="007249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25" w:rsidRPr="00697FCE" w:rsidRDefault="00D07B25" w:rsidP="007249B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861 01 05 02 01 00 0000 610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B25" w:rsidRPr="00D07B25" w:rsidRDefault="00D07B25" w:rsidP="00D07B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B25">
              <w:rPr>
                <w:rFonts w:ascii="Times New Roman" w:hAnsi="Times New Roman" w:cs="Times New Roman"/>
                <w:sz w:val="18"/>
                <w:szCs w:val="18"/>
              </w:rPr>
              <w:t>657440595,60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B25" w:rsidRPr="00D07B25" w:rsidRDefault="00D07B25" w:rsidP="00D07B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B25">
              <w:rPr>
                <w:rFonts w:ascii="Times New Roman" w:hAnsi="Times New Roman" w:cs="Times New Roman"/>
                <w:sz w:val="18"/>
                <w:szCs w:val="18"/>
              </w:rPr>
              <w:t>426073800,90</w:t>
            </w:r>
          </w:p>
        </w:tc>
      </w:tr>
      <w:tr w:rsidR="00D07B25" w:rsidRPr="00697FCE" w:rsidTr="00C425DD">
        <w:trPr>
          <w:cantSplit/>
          <w:trHeight w:val="7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25" w:rsidRPr="00697FCE" w:rsidRDefault="00D07B25" w:rsidP="007249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 денежных   средств бюджетов  городских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25" w:rsidRPr="00697FCE" w:rsidRDefault="00D07B25" w:rsidP="007249B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FCE">
              <w:rPr>
                <w:rFonts w:ascii="Times New Roman" w:hAnsi="Times New Roman" w:cs="Times New Roman"/>
                <w:sz w:val="18"/>
                <w:szCs w:val="18"/>
              </w:rPr>
              <w:t>861 01 05 02 01 04 0000 610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B25" w:rsidRPr="00D07B25" w:rsidRDefault="00D07B25" w:rsidP="00D07B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B25">
              <w:rPr>
                <w:rFonts w:ascii="Times New Roman" w:hAnsi="Times New Roman" w:cs="Times New Roman"/>
                <w:sz w:val="18"/>
                <w:szCs w:val="18"/>
              </w:rPr>
              <w:t>657440595,60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B25" w:rsidRPr="00D07B25" w:rsidRDefault="00D07B25" w:rsidP="00D07B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B25">
              <w:rPr>
                <w:rFonts w:ascii="Times New Roman" w:hAnsi="Times New Roman" w:cs="Times New Roman"/>
                <w:sz w:val="18"/>
                <w:szCs w:val="18"/>
              </w:rPr>
              <w:t>426073800,90</w:t>
            </w:r>
          </w:p>
        </w:tc>
      </w:tr>
    </w:tbl>
    <w:p w:rsidR="007E68A1" w:rsidRPr="00697FCE" w:rsidRDefault="007E68A1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702" w:rsidRDefault="00C01702" w:rsidP="00C017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C01702" w:rsidSect="00B3585D">
          <w:pgSz w:w="11906" w:h="16838"/>
          <w:pgMar w:top="851" w:right="851" w:bottom="851" w:left="1701" w:header="454" w:footer="624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A17ADF" w:rsidRPr="00697FCE" w:rsidRDefault="00A17ADF" w:rsidP="00C017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4"/>
        <w:gridCol w:w="4673"/>
      </w:tblGrid>
      <w:tr w:rsidR="007E68A1" w:rsidRPr="00697FCE" w:rsidTr="007E68A1">
        <w:trPr>
          <w:trHeight w:val="1141"/>
        </w:trPr>
        <w:tc>
          <w:tcPr>
            <w:tcW w:w="4614" w:type="dxa"/>
            <w:shd w:val="clear" w:color="auto" w:fill="auto"/>
          </w:tcPr>
          <w:p w:rsidR="007E68A1" w:rsidRPr="00697FCE" w:rsidRDefault="007E68A1" w:rsidP="007E6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  <w:shd w:val="clear" w:color="auto" w:fill="auto"/>
          </w:tcPr>
          <w:p w:rsidR="007E68A1" w:rsidRPr="00697FCE" w:rsidRDefault="00C01702" w:rsidP="00C01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7E68A1" w:rsidRPr="00697FCE">
              <w:rPr>
                <w:rFonts w:ascii="Times New Roman" w:hAnsi="Times New Roman" w:cs="Times New Roman"/>
              </w:rPr>
              <w:t>Приложение № 4</w:t>
            </w:r>
          </w:p>
          <w:p w:rsidR="00FC3437" w:rsidRPr="00697FCE" w:rsidRDefault="00FC3437" w:rsidP="00C0170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7FCE">
              <w:rPr>
                <w:rFonts w:ascii="Times New Roman" w:hAnsi="Times New Roman" w:cs="Times New Roman"/>
              </w:rPr>
              <w:t xml:space="preserve">к постановлению администрации </w:t>
            </w:r>
          </w:p>
          <w:p w:rsidR="00FC3437" w:rsidRPr="00697FCE" w:rsidRDefault="00FC3437" w:rsidP="00C0170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7FCE">
              <w:rPr>
                <w:rFonts w:ascii="Times New Roman" w:hAnsi="Times New Roman" w:cs="Times New Roman"/>
              </w:rPr>
              <w:t>Тенькинского городского округа</w:t>
            </w:r>
          </w:p>
          <w:p w:rsidR="00FC3437" w:rsidRPr="00697FCE" w:rsidRDefault="00C01702" w:rsidP="00C01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FC3437" w:rsidRPr="00697FCE">
              <w:rPr>
                <w:rFonts w:ascii="Times New Roman" w:hAnsi="Times New Roman" w:cs="Times New Roman"/>
              </w:rPr>
              <w:t>Магаданской области</w:t>
            </w:r>
          </w:p>
          <w:p w:rsidR="007E68A1" w:rsidRPr="00697FCE" w:rsidRDefault="00C01702" w:rsidP="00C01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             16.10.2018</w:t>
            </w:r>
            <w:r w:rsidR="002B679B" w:rsidRPr="00697FCE">
              <w:rPr>
                <w:rFonts w:ascii="Times New Roman" w:hAnsi="Times New Roman" w:cs="Times New Roman"/>
              </w:rPr>
              <w:t xml:space="preserve">   №  </w:t>
            </w:r>
            <w:r>
              <w:rPr>
                <w:rFonts w:ascii="Times New Roman" w:hAnsi="Times New Roman" w:cs="Times New Roman"/>
              </w:rPr>
              <w:t>266-па</w:t>
            </w:r>
          </w:p>
        </w:tc>
      </w:tr>
    </w:tbl>
    <w:p w:rsidR="007E68A1" w:rsidRPr="00697FCE" w:rsidRDefault="007E68A1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8A1" w:rsidRPr="00697FCE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7FCE">
        <w:rPr>
          <w:rFonts w:ascii="Times New Roman" w:hAnsi="Times New Roman" w:cs="Times New Roman"/>
          <w:sz w:val="24"/>
          <w:szCs w:val="24"/>
        </w:rPr>
        <w:t>Отчет об использовании ассигнований резервного фонда</w:t>
      </w:r>
    </w:p>
    <w:p w:rsidR="007E68A1" w:rsidRPr="00697FCE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7FCE">
        <w:rPr>
          <w:rFonts w:ascii="Times New Roman" w:hAnsi="Times New Roman" w:cs="Times New Roman"/>
          <w:sz w:val="24"/>
          <w:szCs w:val="24"/>
        </w:rPr>
        <w:t xml:space="preserve">администрации Тенькинского городского округа Магаданской области </w:t>
      </w:r>
    </w:p>
    <w:p w:rsidR="007E68A1" w:rsidRPr="00697FCE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7FCE">
        <w:rPr>
          <w:rFonts w:ascii="Times New Roman" w:hAnsi="Times New Roman" w:cs="Times New Roman"/>
          <w:sz w:val="24"/>
          <w:szCs w:val="24"/>
        </w:rPr>
        <w:t xml:space="preserve">за </w:t>
      </w:r>
      <w:r w:rsidR="00E26D94" w:rsidRPr="00697FCE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Pr="00697FCE">
        <w:rPr>
          <w:rFonts w:ascii="Times New Roman" w:hAnsi="Times New Roman" w:cs="Times New Roman"/>
          <w:sz w:val="24"/>
          <w:szCs w:val="24"/>
        </w:rPr>
        <w:t>201</w:t>
      </w:r>
      <w:r w:rsidR="00841EF3" w:rsidRPr="00697FCE">
        <w:rPr>
          <w:rFonts w:ascii="Times New Roman" w:hAnsi="Times New Roman" w:cs="Times New Roman"/>
          <w:sz w:val="24"/>
          <w:szCs w:val="24"/>
        </w:rPr>
        <w:t>8</w:t>
      </w:r>
      <w:r w:rsidRPr="00697FC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E68A1" w:rsidRPr="00697FCE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3559"/>
        <w:gridCol w:w="2693"/>
        <w:gridCol w:w="2835"/>
      </w:tblGrid>
      <w:tr w:rsidR="00697FCE" w:rsidRPr="00697FCE" w:rsidTr="007E68A1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68A1" w:rsidRPr="00697FCE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FCE">
              <w:rPr>
                <w:rFonts w:ascii="Times New Roman" w:hAnsi="Times New Roman" w:cs="Times New Roman"/>
                <w:sz w:val="24"/>
                <w:szCs w:val="24"/>
              </w:rPr>
              <w:t>Утверждено на год,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1" w:rsidRPr="00697FCE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FCE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Исполнено, руб.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1" w:rsidRPr="00697FCE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FCE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расходования</w:t>
            </w:r>
          </w:p>
        </w:tc>
      </w:tr>
      <w:tr w:rsidR="00697FCE" w:rsidRPr="00697FCE" w:rsidTr="007E68A1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68A1" w:rsidRPr="00697FCE" w:rsidRDefault="00AF78EE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FCE">
              <w:rPr>
                <w:rFonts w:ascii="Times New Roman" w:hAnsi="Times New Roman" w:cs="Times New Roman"/>
                <w:sz w:val="24"/>
                <w:szCs w:val="24"/>
              </w:rPr>
              <w:t>11 728 400,00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A1" w:rsidRPr="00697FCE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F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68A1" w:rsidRPr="00697FCE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F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E68A1" w:rsidRPr="00697FCE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8A1" w:rsidRPr="00697FCE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7FC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E68A1" w:rsidRPr="00697FCE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8A1" w:rsidRPr="00697FCE" w:rsidRDefault="007E68A1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E68A1" w:rsidRPr="00697FCE" w:rsidSect="00B3585D">
      <w:pgSz w:w="11906" w:h="16838"/>
      <w:pgMar w:top="851" w:right="851" w:bottom="851" w:left="1701" w:header="45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4F1" w:rsidRDefault="007244F1" w:rsidP="009F60F9">
      <w:pPr>
        <w:spacing w:after="0" w:line="240" w:lineRule="auto"/>
      </w:pPr>
      <w:r>
        <w:separator/>
      </w:r>
    </w:p>
  </w:endnote>
  <w:endnote w:type="continuationSeparator" w:id="0">
    <w:p w:rsidR="007244F1" w:rsidRDefault="007244F1" w:rsidP="009F6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4F1" w:rsidRDefault="007244F1" w:rsidP="009F60F9">
      <w:pPr>
        <w:spacing w:after="0" w:line="240" w:lineRule="auto"/>
      </w:pPr>
      <w:r>
        <w:separator/>
      </w:r>
    </w:p>
  </w:footnote>
  <w:footnote w:type="continuationSeparator" w:id="0">
    <w:p w:rsidR="007244F1" w:rsidRDefault="007244F1" w:rsidP="009F6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95E" w:rsidRDefault="0012295E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C01702">
      <w:rPr>
        <w:noProof/>
      </w:rPr>
      <w:t>2</w:t>
    </w:r>
    <w:r>
      <w:fldChar w:fldCharType="end"/>
    </w:r>
  </w:p>
  <w:p w:rsidR="0012295E" w:rsidRDefault="0012295E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7DF1"/>
    <w:rsid w:val="000062D3"/>
    <w:rsid w:val="00010114"/>
    <w:rsid w:val="00072598"/>
    <w:rsid w:val="00086CC1"/>
    <w:rsid w:val="00094ADD"/>
    <w:rsid w:val="000A439A"/>
    <w:rsid w:val="000C300F"/>
    <w:rsid w:val="000C765D"/>
    <w:rsid w:val="00106B81"/>
    <w:rsid w:val="0012295E"/>
    <w:rsid w:val="0012786A"/>
    <w:rsid w:val="0015676E"/>
    <w:rsid w:val="00160439"/>
    <w:rsid w:val="00175581"/>
    <w:rsid w:val="00177074"/>
    <w:rsid w:val="001A1919"/>
    <w:rsid w:val="001F26D9"/>
    <w:rsid w:val="00203342"/>
    <w:rsid w:val="002151C1"/>
    <w:rsid w:val="00220850"/>
    <w:rsid w:val="00224561"/>
    <w:rsid w:val="00246FEF"/>
    <w:rsid w:val="00261F82"/>
    <w:rsid w:val="00270BD3"/>
    <w:rsid w:val="00275861"/>
    <w:rsid w:val="002B679B"/>
    <w:rsid w:val="0030085D"/>
    <w:rsid w:val="00361DDC"/>
    <w:rsid w:val="00392C5C"/>
    <w:rsid w:val="00394068"/>
    <w:rsid w:val="003B51FF"/>
    <w:rsid w:val="003D54CE"/>
    <w:rsid w:val="003D6456"/>
    <w:rsid w:val="004230EE"/>
    <w:rsid w:val="00465976"/>
    <w:rsid w:val="00476E15"/>
    <w:rsid w:val="004B0B10"/>
    <w:rsid w:val="004C583F"/>
    <w:rsid w:val="004E04CF"/>
    <w:rsid w:val="004F126A"/>
    <w:rsid w:val="004F21C5"/>
    <w:rsid w:val="00510E1C"/>
    <w:rsid w:val="00514B8A"/>
    <w:rsid w:val="005519C6"/>
    <w:rsid w:val="005541D8"/>
    <w:rsid w:val="00563DAF"/>
    <w:rsid w:val="00572ED3"/>
    <w:rsid w:val="005801EA"/>
    <w:rsid w:val="00585A30"/>
    <w:rsid w:val="00586BDD"/>
    <w:rsid w:val="00587AAC"/>
    <w:rsid w:val="005A7E8F"/>
    <w:rsid w:val="005C2A2C"/>
    <w:rsid w:val="005D0C08"/>
    <w:rsid w:val="005E783B"/>
    <w:rsid w:val="005F360C"/>
    <w:rsid w:val="0060373F"/>
    <w:rsid w:val="00616038"/>
    <w:rsid w:val="00622A4A"/>
    <w:rsid w:val="00651C52"/>
    <w:rsid w:val="006577F2"/>
    <w:rsid w:val="00664C5D"/>
    <w:rsid w:val="00691B1E"/>
    <w:rsid w:val="006970B5"/>
    <w:rsid w:val="00697FCE"/>
    <w:rsid w:val="006A556C"/>
    <w:rsid w:val="006C7D55"/>
    <w:rsid w:val="00701E69"/>
    <w:rsid w:val="00717D8E"/>
    <w:rsid w:val="007244F1"/>
    <w:rsid w:val="007249B0"/>
    <w:rsid w:val="00746094"/>
    <w:rsid w:val="00753EA9"/>
    <w:rsid w:val="00761509"/>
    <w:rsid w:val="007722A2"/>
    <w:rsid w:val="00775F26"/>
    <w:rsid w:val="00782E67"/>
    <w:rsid w:val="007977F0"/>
    <w:rsid w:val="007B2D79"/>
    <w:rsid w:val="007B5A71"/>
    <w:rsid w:val="007D3B10"/>
    <w:rsid w:val="007E68A1"/>
    <w:rsid w:val="00816DE0"/>
    <w:rsid w:val="00841570"/>
    <w:rsid w:val="00841EF3"/>
    <w:rsid w:val="008764BA"/>
    <w:rsid w:val="008E4F93"/>
    <w:rsid w:val="00913CBA"/>
    <w:rsid w:val="009874BD"/>
    <w:rsid w:val="009A1582"/>
    <w:rsid w:val="009E2FEB"/>
    <w:rsid w:val="009F60F9"/>
    <w:rsid w:val="00A06DC2"/>
    <w:rsid w:val="00A1470B"/>
    <w:rsid w:val="00A17ADF"/>
    <w:rsid w:val="00A51882"/>
    <w:rsid w:val="00A55367"/>
    <w:rsid w:val="00A55582"/>
    <w:rsid w:val="00A72D74"/>
    <w:rsid w:val="00A92B17"/>
    <w:rsid w:val="00AB6BA7"/>
    <w:rsid w:val="00AD378B"/>
    <w:rsid w:val="00AD6DC6"/>
    <w:rsid w:val="00AE5310"/>
    <w:rsid w:val="00AF78EE"/>
    <w:rsid w:val="00B20381"/>
    <w:rsid w:val="00B3585D"/>
    <w:rsid w:val="00B46421"/>
    <w:rsid w:val="00B62801"/>
    <w:rsid w:val="00B91B2D"/>
    <w:rsid w:val="00B92CE7"/>
    <w:rsid w:val="00B96ABB"/>
    <w:rsid w:val="00BA0749"/>
    <w:rsid w:val="00BA1D1A"/>
    <w:rsid w:val="00BD2EAA"/>
    <w:rsid w:val="00C01702"/>
    <w:rsid w:val="00C26318"/>
    <w:rsid w:val="00C425DD"/>
    <w:rsid w:val="00C47DF1"/>
    <w:rsid w:val="00C6729E"/>
    <w:rsid w:val="00C9116F"/>
    <w:rsid w:val="00C93132"/>
    <w:rsid w:val="00C9431D"/>
    <w:rsid w:val="00C97695"/>
    <w:rsid w:val="00CA7855"/>
    <w:rsid w:val="00CC5522"/>
    <w:rsid w:val="00D0378B"/>
    <w:rsid w:val="00D07B25"/>
    <w:rsid w:val="00D5371E"/>
    <w:rsid w:val="00D73F08"/>
    <w:rsid w:val="00D85016"/>
    <w:rsid w:val="00D9723F"/>
    <w:rsid w:val="00DA17A0"/>
    <w:rsid w:val="00DA28C3"/>
    <w:rsid w:val="00DB33AE"/>
    <w:rsid w:val="00DC39EF"/>
    <w:rsid w:val="00DD1E88"/>
    <w:rsid w:val="00DE68CD"/>
    <w:rsid w:val="00DF78AB"/>
    <w:rsid w:val="00E01180"/>
    <w:rsid w:val="00E16B35"/>
    <w:rsid w:val="00E23C6D"/>
    <w:rsid w:val="00E26D94"/>
    <w:rsid w:val="00E32D55"/>
    <w:rsid w:val="00E8597D"/>
    <w:rsid w:val="00E943B9"/>
    <w:rsid w:val="00E96591"/>
    <w:rsid w:val="00EB0F82"/>
    <w:rsid w:val="00EB5E70"/>
    <w:rsid w:val="00EB752B"/>
    <w:rsid w:val="00EC14B6"/>
    <w:rsid w:val="00EC4DE1"/>
    <w:rsid w:val="00EC6904"/>
    <w:rsid w:val="00ED0A5A"/>
    <w:rsid w:val="00EF23C8"/>
    <w:rsid w:val="00F17E6E"/>
    <w:rsid w:val="00F40AD3"/>
    <w:rsid w:val="00F534A9"/>
    <w:rsid w:val="00F82C82"/>
    <w:rsid w:val="00F859EE"/>
    <w:rsid w:val="00FB0798"/>
    <w:rsid w:val="00FB738F"/>
    <w:rsid w:val="00FC3437"/>
    <w:rsid w:val="00FD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A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uiPriority w:val="99"/>
    <w:locked/>
    <w:rsid w:val="00EB0F82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EB0F82"/>
    <w:pPr>
      <w:shd w:val="clear" w:color="auto" w:fill="FFFFFF"/>
      <w:spacing w:before="600" w:after="0" w:line="240" w:lineRule="atLeast"/>
      <w:ind w:hanging="700"/>
    </w:pPr>
    <w:rPr>
      <w:sz w:val="27"/>
      <w:szCs w:val="27"/>
    </w:rPr>
  </w:style>
  <w:style w:type="paragraph" w:styleId="a4">
    <w:name w:val="Balloon Text"/>
    <w:basedOn w:val="a"/>
    <w:link w:val="a5"/>
    <w:uiPriority w:val="99"/>
    <w:semiHidden/>
    <w:rsid w:val="00B92C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32EDD"/>
    <w:rPr>
      <w:rFonts w:ascii="Times New Roman" w:hAnsi="Times New Roman"/>
      <w:sz w:val="0"/>
      <w:szCs w:val="0"/>
    </w:rPr>
  </w:style>
  <w:style w:type="paragraph" w:styleId="a6">
    <w:name w:val="Title"/>
    <w:basedOn w:val="a"/>
    <w:link w:val="a7"/>
    <w:qFormat/>
    <w:locked/>
    <w:rsid w:val="00175581"/>
    <w:pPr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b/>
      <w:bCs/>
    </w:rPr>
  </w:style>
  <w:style w:type="character" w:customStyle="1" w:styleId="a7">
    <w:name w:val="Название Знак"/>
    <w:link w:val="a6"/>
    <w:rsid w:val="00175581"/>
    <w:rPr>
      <w:rFonts w:ascii="Times New Roman" w:hAnsi="Times New Roman"/>
      <w:b/>
      <w:bCs/>
    </w:rPr>
  </w:style>
  <w:style w:type="paragraph" w:styleId="a8">
    <w:name w:val="Body Text Indent"/>
    <w:basedOn w:val="a"/>
    <w:link w:val="a9"/>
    <w:rsid w:val="00175581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link w:val="a8"/>
    <w:rsid w:val="00175581"/>
    <w:rPr>
      <w:rFonts w:ascii="Times New Roman" w:hAnsi="Times New Roman"/>
      <w:sz w:val="20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30085D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30085D"/>
    <w:rPr>
      <w:rFonts w:cs="Calibri"/>
    </w:rPr>
  </w:style>
  <w:style w:type="paragraph" w:styleId="30">
    <w:name w:val="Body Text 3"/>
    <w:basedOn w:val="a"/>
    <w:link w:val="31"/>
    <w:uiPriority w:val="99"/>
    <w:semiHidden/>
    <w:unhideWhenUsed/>
    <w:rsid w:val="0030085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30085D"/>
    <w:rPr>
      <w:rFonts w:cs="Calibri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F60F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F60F9"/>
    <w:rPr>
      <w:rFonts w:cs="Calibri"/>
    </w:rPr>
  </w:style>
  <w:style w:type="paragraph" w:styleId="ae">
    <w:name w:val="footer"/>
    <w:basedOn w:val="a"/>
    <w:link w:val="af"/>
    <w:uiPriority w:val="99"/>
    <w:unhideWhenUsed/>
    <w:rsid w:val="009F60F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F60F9"/>
    <w:rPr>
      <w:rFonts w:cs="Calibri"/>
    </w:rPr>
  </w:style>
  <w:style w:type="character" w:styleId="af0">
    <w:name w:val="line number"/>
    <w:uiPriority w:val="99"/>
    <w:semiHidden/>
    <w:unhideWhenUsed/>
    <w:rsid w:val="00664C5D"/>
  </w:style>
  <w:style w:type="character" w:styleId="af1">
    <w:name w:val="Hyperlink"/>
    <w:uiPriority w:val="99"/>
    <w:semiHidden/>
    <w:unhideWhenUsed/>
    <w:rsid w:val="00A92B17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ED0A5A"/>
  </w:style>
  <w:style w:type="character" w:styleId="af2">
    <w:name w:val="FollowedHyperlink"/>
    <w:uiPriority w:val="99"/>
    <w:semiHidden/>
    <w:unhideWhenUsed/>
    <w:rsid w:val="00ED0A5A"/>
    <w:rPr>
      <w:color w:val="800080"/>
      <w:u w:val="single"/>
    </w:rPr>
  </w:style>
  <w:style w:type="paragraph" w:customStyle="1" w:styleId="xl67">
    <w:name w:val="xl67"/>
    <w:basedOn w:val="a"/>
    <w:rsid w:val="00ED0A5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68">
    <w:name w:val="xl68"/>
    <w:basedOn w:val="a"/>
    <w:rsid w:val="00ED0A5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69">
    <w:name w:val="xl69"/>
    <w:basedOn w:val="a"/>
    <w:rsid w:val="00ED0A5A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</w:rPr>
  </w:style>
  <w:style w:type="paragraph" w:customStyle="1" w:styleId="xl70">
    <w:name w:val="xl70"/>
    <w:basedOn w:val="a"/>
    <w:rsid w:val="00ED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ED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ED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ED0A5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hAnsi="Times New Roman" w:cs="Times New Roman"/>
    </w:rPr>
  </w:style>
  <w:style w:type="paragraph" w:customStyle="1" w:styleId="xl74">
    <w:name w:val="xl74"/>
    <w:basedOn w:val="a"/>
    <w:rsid w:val="00ED0A5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7030A0"/>
    </w:rPr>
  </w:style>
  <w:style w:type="paragraph" w:customStyle="1" w:styleId="xl75">
    <w:name w:val="xl75"/>
    <w:basedOn w:val="a"/>
    <w:rsid w:val="00ED0A5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hAnsi="Times New Roman" w:cs="Times New Roman"/>
    </w:rPr>
  </w:style>
  <w:style w:type="paragraph" w:customStyle="1" w:styleId="xl76">
    <w:name w:val="xl76"/>
    <w:basedOn w:val="a"/>
    <w:rsid w:val="00ED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D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ED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ED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ED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ED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ED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ED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84">
    <w:name w:val="xl84"/>
    <w:basedOn w:val="a"/>
    <w:rsid w:val="00ED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</w:rPr>
  </w:style>
  <w:style w:type="paragraph" w:customStyle="1" w:styleId="xl85">
    <w:name w:val="xl85"/>
    <w:basedOn w:val="a"/>
    <w:rsid w:val="00ED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ED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</w:rPr>
  </w:style>
  <w:style w:type="paragraph" w:customStyle="1" w:styleId="xl87">
    <w:name w:val="xl87"/>
    <w:basedOn w:val="a"/>
    <w:rsid w:val="00ED0A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88">
    <w:name w:val="xl88"/>
    <w:basedOn w:val="a"/>
    <w:rsid w:val="00ED0A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ED0A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i/>
      <w:iCs/>
    </w:rPr>
  </w:style>
  <w:style w:type="paragraph" w:customStyle="1" w:styleId="xl90">
    <w:name w:val="xl90"/>
    <w:basedOn w:val="a"/>
    <w:rsid w:val="00ED0A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i/>
      <w:iCs/>
    </w:rPr>
  </w:style>
  <w:style w:type="paragraph" w:customStyle="1" w:styleId="xl91">
    <w:name w:val="xl91"/>
    <w:basedOn w:val="a"/>
    <w:rsid w:val="00ED0A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ED0A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ED0A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i/>
      <w:iCs/>
    </w:rPr>
  </w:style>
  <w:style w:type="paragraph" w:customStyle="1" w:styleId="xl94">
    <w:name w:val="xl94"/>
    <w:basedOn w:val="a"/>
    <w:rsid w:val="00ED0A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i/>
      <w:iCs/>
    </w:rPr>
  </w:style>
  <w:style w:type="paragraph" w:customStyle="1" w:styleId="xl65">
    <w:name w:val="xl65"/>
    <w:basedOn w:val="a"/>
    <w:rsid w:val="00697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</w:rPr>
  </w:style>
  <w:style w:type="paragraph" w:customStyle="1" w:styleId="xl66">
    <w:name w:val="xl66"/>
    <w:basedOn w:val="a"/>
    <w:rsid w:val="00697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97F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97F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</w:rPr>
  </w:style>
  <w:style w:type="paragraph" w:customStyle="1" w:styleId="xl97">
    <w:name w:val="xl97"/>
    <w:basedOn w:val="a"/>
    <w:rsid w:val="00697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97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97FC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00">
    <w:name w:val="xl100"/>
    <w:basedOn w:val="a"/>
    <w:rsid w:val="00697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97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102">
    <w:name w:val="xl102"/>
    <w:basedOn w:val="a"/>
    <w:rsid w:val="00697FC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03">
    <w:name w:val="xl103"/>
    <w:basedOn w:val="a"/>
    <w:rsid w:val="00697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104">
    <w:name w:val="xl104"/>
    <w:basedOn w:val="a"/>
    <w:rsid w:val="00697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97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106">
    <w:name w:val="xl106"/>
    <w:basedOn w:val="a"/>
    <w:rsid w:val="00697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7">
    <w:name w:val="xl107"/>
    <w:basedOn w:val="a"/>
    <w:rsid w:val="00697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108">
    <w:name w:val="xl108"/>
    <w:basedOn w:val="a"/>
    <w:rsid w:val="00697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1"/>
      <w:szCs w:val="21"/>
    </w:rPr>
  </w:style>
  <w:style w:type="paragraph" w:customStyle="1" w:styleId="xl109">
    <w:name w:val="xl109"/>
    <w:basedOn w:val="a"/>
    <w:rsid w:val="00697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0">
    <w:name w:val="xl110"/>
    <w:basedOn w:val="a"/>
    <w:rsid w:val="00697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97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97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113">
    <w:name w:val="xl113"/>
    <w:basedOn w:val="a"/>
    <w:rsid w:val="00697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114">
    <w:name w:val="xl114"/>
    <w:basedOn w:val="a"/>
    <w:rsid w:val="00697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97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97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117">
    <w:name w:val="xl117"/>
    <w:basedOn w:val="a"/>
    <w:rsid w:val="00697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97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2BED8-2DD9-4F41-BA53-58E237C3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2270</TotalTime>
  <Pages>1</Pages>
  <Words>21129</Words>
  <Characters>120438</Characters>
  <Application>Microsoft Office Word</Application>
  <DocSecurity>0</DocSecurity>
  <Lines>1003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Tenka</Company>
  <LinksUpToDate>false</LinksUpToDate>
  <CharactersWithSpaces>141285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Nik&amp;Kim</dc:creator>
  <cp:keywords/>
  <dc:description/>
  <cp:lastModifiedBy>Надежда Кононова</cp:lastModifiedBy>
  <cp:revision>75</cp:revision>
  <cp:lastPrinted>2018-10-17T00:29:00Z</cp:lastPrinted>
  <dcterms:created xsi:type="dcterms:W3CDTF">2015-10-06T08:35:00Z</dcterms:created>
  <dcterms:modified xsi:type="dcterms:W3CDTF">2018-10-17T00:31:00Z</dcterms:modified>
</cp:coreProperties>
</file>